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F17" w:rsidRPr="00F6574E" w:rsidRDefault="00F6574E" w:rsidP="00F6574E">
      <w:pPr>
        <w:pStyle w:val="2"/>
        <w:jc w:val="center"/>
      </w:pPr>
      <w:bookmarkStart w:id="0" w:name="_GoBack"/>
      <w:bookmarkEnd w:id="0"/>
      <w:r>
        <w:rPr>
          <w:lang w:val="en-US"/>
        </w:rPr>
        <w:t>PACMAN</w:t>
      </w:r>
      <w:r w:rsidRPr="00F6574E">
        <w:t xml:space="preserve"> </w:t>
      </w:r>
      <w:r>
        <w:t xml:space="preserve">στο </w:t>
      </w:r>
      <w:r>
        <w:rPr>
          <w:lang w:val="en-US"/>
        </w:rPr>
        <w:t>SCRATCH</w:t>
      </w:r>
    </w:p>
    <w:p w:rsidR="00F6574E" w:rsidRDefault="00F6574E" w:rsidP="00F6574E">
      <w:pPr>
        <w:pStyle w:val="2"/>
        <w:jc w:val="center"/>
      </w:pPr>
      <w:r>
        <w:t>ΦΥΛΛΟ ΕΡΓΑΣΙΑΣ 1</w:t>
      </w:r>
    </w:p>
    <w:p w:rsidR="00F6574E" w:rsidRDefault="00F6574E"/>
    <w:p w:rsidR="00F6574E" w:rsidRDefault="00F6574E"/>
    <w:p w:rsidR="00F6574E" w:rsidRDefault="00F6574E">
      <w:r>
        <w:t xml:space="preserve">Μεταβείτε στον ιστότοπο </w:t>
      </w:r>
      <w:hyperlink r:id="rId7" w:history="1">
        <w:r w:rsidRPr="00444B4E">
          <w:rPr>
            <w:rStyle w:val="-"/>
          </w:rPr>
          <w:t>http://www.pacman.gr/</w:t>
        </w:r>
      </w:hyperlink>
      <w:r>
        <w:t xml:space="preserve"> και παίξτε το παιχνίδι </w:t>
      </w:r>
      <w:r>
        <w:rPr>
          <w:lang w:val="en-US"/>
        </w:rPr>
        <w:t>Pacman</w:t>
      </w:r>
      <w:r w:rsidRPr="00F6574E">
        <w:t xml:space="preserve"> </w:t>
      </w:r>
      <w:r>
        <w:t>καταγράφοντας τις παρατηρήσεις σας.</w:t>
      </w:r>
    </w:p>
    <w:p w:rsidR="00F6574E" w:rsidRPr="00F6574E" w:rsidRDefault="00F6574E" w:rsidP="00036C3A">
      <w:pPr>
        <w:pStyle w:val="2"/>
      </w:pPr>
      <w:r>
        <w:t xml:space="preserve">Οι </w:t>
      </w:r>
      <w:r w:rsidRPr="00F6574E">
        <w:t>χαρακτήρες του παιχνιδιού</w:t>
      </w:r>
    </w:p>
    <w:p w:rsidR="00F6574E" w:rsidRDefault="00F6574E">
      <w:r>
        <w:t>Πόσα διαφορετικά αντικείμενα μπορείτε να διακρίνετ</w:t>
      </w:r>
      <w:r w:rsidR="00EA130E">
        <w:t>ε</w:t>
      </w:r>
      <w:r>
        <w:t xml:space="preserve"> στο παιχνίδι; Λέγοντας αντικείμενα εννοούμε χαρακτήρες/οντότητες του παιχνιδιού που έχουν ιδιότητες μεταβαλλόμενες (πχ κίνηση, εμφάνιση κα)</w:t>
      </w:r>
    </w:p>
    <w:p w:rsidR="00F6574E" w:rsidRDefault="00F6574E"/>
    <w:p w:rsidR="00F6574E" w:rsidRDefault="00F6574E" w:rsidP="00F6574E">
      <w:pPr>
        <w:spacing w:line="360" w:lineRule="auto"/>
      </w:pPr>
      <w:r>
        <w:t>………………………………………………………………………………………………………………………………………………</w:t>
      </w:r>
    </w:p>
    <w:p w:rsidR="00F6574E" w:rsidRDefault="00F6574E" w:rsidP="00F6574E">
      <w:pPr>
        <w:spacing w:line="360" w:lineRule="auto"/>
      </w:pPr>
      <w:r>
        <w:t>………………………………………………………………………………………………………………………………………………</w:t>
      </w:r>
    </w:p>
    <w:p w:rsidR="00F6574E" w:rsidRDefault="00F6574E" w:rsidP="00F6574E">
      <w:pPr>
        <w:spacing w:line="360" w:lineRule="auto"/>
      </w:pPr>
      <w:r>
        <w:t>………………………………………………………………………………………………………………………………………………</w:t>
      </w:r>
    </w:p>
    <w:p w:rsidR="00F6574E" w:rsidRPr="00F6574E" w:rsidRDefault="00F6574E" w:rsidP="00036C3A">
      <w:pPr>
        <w:pStyle w:val="2"/>
      </w:pPr>
      <w:r w:rsidRPr="00F6574E">
        <w:t>Το σκηνικό του παιχνιδιού</w:t>
      </w:r>
    </w:p>
    <w:p w:rsidR="00F6574E" w:rsidRDefault="00F6574E" w:rsidP="00F6574E">
      <w:r>
        <w:t>Παρατηρείστε το σκηνικό όπου εκτυλίσσεται το παιχνίδι. Προσπαθήστε να διακρίνετε ποια στοιχεία του μένουν αμετάβλητα και ποια μπορεί να μεταβάλλονται</w:t>
      </w:r>
      <w:r w:rsidR="006E04ED">
        <w:t>.</w:t>
      </w:r>
    </w:p>
    <w:p w:rsidR="00F6574E" w:rsidRDefault="00F6574E" w:rsidP="00F6574E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F6574E" w:rsidTr="00F6574E">
        <w:tc>
          <w:tcPr>
            <w:tcW w:w="4261" w:type="dxa"/>
          </w:tcPr>
          <w:p w:rsidR="00F6574E" w:rsidRPr="00F6574E" w:rsidRDefault="00F6574E" w:rsidP="00F6574E">
            <w:pPr>
              <w:jc w:val="center"/>
              <w:rPr>
                <w:b/>
              </w:rPr>
            </w:pPr>
            <w:r w:rsidRPr="00F6574E">
              <w:rPr>
                <w:b/>
              </w:rPr>
              <w:t>ΑΜΕΤΑΒΛΗΤΑ</w:t>
            </w:r>
          </w:p>
        </w:tc>
        <w:tc>
          <w:tcPr>
            <w:tcW w:w="4261" w:type="dxa"/>
          </w:tcPr>
          <w:p w:rsidR="00F6574E" w:rsidRPr="00F6574E" w:rsidRDefault="00F6574E" w:rsidP="00F6574E">
            <w:pPr>
              <w:jc w:val="center"/>
              <w:rPr>
                <w:b/>
              </w:rPr>
            </w:pPr>
            <w:r w:rsidRPr="00F6574E">
              <w:rPr>
                <w:b/>
              </w:rPr>
              <w:t>ΜΕΤΑΒΑΛΛΟΜΕΝΑ ΣΤΟΙΧΕΙΑ</w:t>
            </w:r>
          </w:p>
        </w:tc>
      </w:tr>
      <w:tr w:rsidR="00F6574E" w:rsidTr="00F6574E">
        <w:tc>
          <w:tcPr>
            <w:tcW w:w="4261" w:type="dxa"/>
          </w:tcPr>
          <w:p w:rsidR="00F6574E" w:rsidRDefault="00F6574E"/>
          <w:p w:rsidR="00F6574E" w:rsidRDefault="00F6574E"/>
          <w:p w:rsidR="00F6574E" w:rsidRDefault="00F6574E"/>
        </w:tc>
        <w:tc>
          <w:tcPr>
            <w:tcW w:w="4261" w:type="dxa"/>
          </w:tcPr>
          <w:p w:rsidR="00F6574E" w:rsidRDefault="00F6574E"/>
        </w:tc>
      </w:tr>
    </w:tbl>
    <w:p w:rsidR="00F6574E" w:rsidRDefault="00F6574E"/>
    <w:p w:rsidR="006E04ED" w:rsidRDefault="006E04ED" w:rsidP="00036C3A">
      <w:pPr>
        <w:pStyle w:val="2"/>
      </w:pPr>
      <w:r>
        <w:t xml:space="preserve">Η κεντρική ιδέα </w:t>
      </w:r>
    </w:p>
    <w:p w:rsidR="006E04ED" w:rsidRPr="006E04ED" w:rsidRDefault="006E04ED">
      <w:r w:rsidRPr="006E04ED">
        <w:t>Περιγράψτε σε δύο προτάσεις ποια είναι η κεντρική ιδέα του παιχνιδιού.</w:t>
      </w:r>
    </w:p>
    <w:p w:rsidR="006E04ED" w:rsidRDefault="006E04ED">
      <w:pPr>
        <w:rPr>
          <w:b/>
        </w:rPr>
      </w:pPr>
    </w:p>
    <w:p w:rsidR="006E04ED" w:rsidRDefault="006E04ED" w:rsidP="006E04ED">
      <w:pPr>
        <w:spacing w:line="360" w:lineRule="auto"/>
      </w:pPr>
      <w:r>
        <w:t>………………………………………………………………………………………………………………………………………………</w:t>
      </w:r>
    </w:p>
    <w:p w:rsidR="006E04ED" w:rsidRDefault="006E04ED" w:rsidP="006E04ED">
      <w:pPr>
        <w:spacing w:line="360" w:lineRule="auto"/>
      </w:pPr>
      <w:r>
        <w:t>………………………………………………………………………………………………………………………………………………</w:t>
      </w:r>
    </w:p>
    <w:p w:rsidR="006E04ED" w:rsidRDefault="006E04ED" w:rsidP="006E04ED">
      <w:pPr>
        <w:spacing w:line="360" w:lineRule="auto"/>
      </w:pPr>
      <w:r>
        <w:t>………………………………………………………………………………………………………………………………………………</w:t>
      </w:r>
    </w:p>
    <w:p w:rsidR="006E04ED" w:rsidRPr="006E04ED" w:rsidRDefault="006E04ED" w:rsidP="00036C3A">
      <w:pPr>
        <w:pStyle w:val="2"/>
      </w:pPr>
      <w:r>
        <w:t xml:space="preserve">Οι αρχικές συνθήκες </w:t>
      </w:r>
    </w:p>
    <w:p w:rsidR="006E04ED" w:rsidRDefault="006E04ED">
      <w:r>
        <w:t xml:space="preserve">Με πόσες ζωές ξεκινά ο </w:t>
      </w:r>
      <w:r>
        <w:rPr>
          <w:lang w:val="en-US"/>
        </w:rPr>
        <w:t>Pacman</w:t>
      </w:r>
      <w:r>
        <w:t>; Ποιος είναι ο σκοπός του; Με ποια διαδικασία χάνει ή κερδίζει ζωές;</w:t>
      </w:r>
    </w:p>
    <w:p w:rsidR="006E04ED" w:rsidRDefault="006E04E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5720"/>
      </w:tblGrid>
      <w:tr w:rsidR="006E04ED" w:rsidTr="006E04ED">
        <w:tc>
          <w:tcPr>
            <w:tcW w:w="2802" w:type="dxa"/>
          </w:tcPr>
          <w:p w:rsidR="006E04ED" w:rsidRDefault="006E04ED">
            <w:r>
              <w:t>Πλήθος ζωών στην αρχή</w:t>
            </w:r>
          </w:p>
          <w:p w:rsidR="006E04ED" w:rsidRDefault="006E04ED"/>
        </w:tc>
        <w:tc>
          <w:tcPr>
            <w:tcW w:w="5720" w:type="dxa"/>
          </w:tcPr>
          <w:p w:rsidR="006E04ED" w:rsidRDefault="006E04ED"/>
        </w:tc>
      </w:tr>
      <w:tr w:rsidR="006E04ED" w:rsidTr="006E04ED">
        <w:tc>
          <w:tcPr>
            <w:tcW w:w="2802" w:type="dxa"/>
          </w:tcPr>
          <w:p w:rsidR="006E04ED" w:rsidRDefault="006E04ED">
            <w:r>
              <w:t>Ποιος είναι ο σκοπός του</w:t>
            </w:r>
          </w:p>
          <w:p w:rsidR="006E04ED" w:rsidRDefault="006E04ED"/>
        </w:tc>
        <w:tc>
          <w:tcPr>
            <w:tcW w:w="5720" w:type="dxa"/>
          </w:tcPr>
          <w:p w:rsidR="006E04ED" w:rsidRDefault="006E04ED"/>
        </w:tc>
      </w:tr>
      <w:tr w:rsidR="006E04ED" w:rsidTr="006E04ED">
        <w:tc>
          <w:tcPr>
            <w:tcW w:w="2802" w:type="dxa"/>
          </w:tcPr>
          <w:p w:rsidR="006E04ED" w:rsidRDefault="006E04ED" w:rsidP="006E04ED">
            <w:r>
              <w:t xml:space="preserve">Πώς κερδίζει ζωές </w:t>
            </w:r>
          </w:p>
          <w:p w:rsidR="006E04ED" w:rsidRDefault="006E04ED"/>
        </w:tc>
        <w:tc>
          <w:tcPr>
            <w:tcW w:w="5720" w:type="dxa"/>
          </w:tcPr>
          <w:p w:rsidR="006E04ED" w:rsidRDefault="006E04ED"/>
        </w:tc>
      </w:tr>
      <w:tr w:rsidR="006E04ED" w:rsidTr="006E04ED">
        <w:tc>
          <w:tcPr>
            <w:tcW w:w="2802" w:type="dxa"/>
          </w:tcPr>
          <w:p w:rsidR="006E04ED" w:rsidRDefault="006E04ED" w:rsidP="006E04ED">
            <w:r>
              <w:t>Πώς χάνει ζωές ή πόντους</w:t>
            </w:r>
          </w:p>
          <w:p w:rsidR="006E04ED" w:rsidRDefault="006E04ED" w:rsidP="006E04ED"/>
        </w:tc>
        <w:tc>
          <w:tcPr>
            <w:tcW w:w="5720" w:type="dxa"/>
          </w:tcPr>
          <w:p w:rsidR="006E04ED" w:rsidRDefault="006E04ED"/>
        </w:tc>
      </w:tr>
    </w:tbl>
    <w:p w:rsidR="00036C3A" w:rsidRDefault="00036C3A">
      <w:pPr>
        <w:rPr>
          <w:b/>
        </w:rPr>
      </w:pPr>
    </w:p>
    <w:p w:rsidR="006E04ED" w:rsidRPr="006E04ED" w:rsidRDefault="006E04ED" w:rsidP="00036C3A">
      <w:pPr>
        <w:pStyle w:val="2"/>
      </w:pPr>
      <w:r w:rsidRPr="006E04ED">
        <w:lastRenderedPageBreak/>
        <w:t>Το τέλος του παιχνιδιού</w:t>
      </w:r>
    </w:p>
    <w:p w:rsidR="006E04ED" w:rsidRDefault="006E04ED">
      <w:r>
        <w:t>Καταγράψτε υπό ποιες συνθήκες έχουμε νίκη ή ήττα</w:t>
      </w:r>
    </w:p>
    <w:p w:rsidR="006E04ED" w:rsidRDefault="006E04E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6E04ED" w:rsidTr="00EA130E">
        <w:tc>
          <w:tcPr>
            <w:tcW w:w="4261" w:type="dxa"/>
            <w:vAlign w:val="center"/>
          </w:tcPr>
          <w:p w:rsidR="006E04ED" w:rsidRDefault="006E04ED" w:rsidP="00EA130E">
            <w:pPr>
              <w:jc w:val="center"/>
              <w:rPr>
                <w:b/>
              </w:rPr>
            </w:pPr>
            <w:r w:rsidRPr="006E04ED">
              <w:rPr>
                <w:b/>
              </w:rPr>
              <w:t>ΝΙΚΗ</w:t>
            </w:r>
          </w:p>
          <w:p w:rsidR="00EA130E" w:rsidRPr="006E04ED" w:rsidRDefault="00EA130E" w:rsidP="00EA130E">
            <w:pPr>
              <w:jc w:val="center"/>
              <w:rPr>
                <w:b/>
              </w:rPr>
            </w:pPr>
          </w:p>
        </w:tc>
        <w:tc>
          <w:tcPr>
            <w:tcW w:w="4261" w:type="dxa"/>
            <w:vAlign w:val="center"/>
          </w:tcPr>
          <w:p w:rsidR="006E04ED" w:rsidRPr="006E04ED" w:rsidRDefault="006E04ED" w:rsidP="00EA130E">
            <w:pPr>
              <w:jc w:val="center"/>
              <w:rPr>
                <w:b/>
              </w:rPr>
            </w:pPr>
            <w:r w:rsidRPr="006E04ED">
              <w:rPr>
                <w:b/>
              </w:rPr>
              <w:t>ΗΤΤΑ</w:t>
            </w:r>
          </w:p>
        </w:tc>
      </w:tr>
      <w:tr w:rsidR="006E04ED" w:rsidTr="006E04ED">
        <w:tc>
          <w:tcPr>
            <w:tcW w:w="4261" w:type="dxa"/>
          </w:tcPr>
          <w:p w:rsidR="006E04ED" w:rsidRDefault="006E04ED"/>
          <w:p w:rsidR="006E04ED" w:rsidRDefault="006E04ED"/>
          <w:p w:rsidR="006E04ED" w:rsidRDefault="006E04ED"/>
          <w:p w:rsidR="006E04ED" w:rsidRDefault="006E04ED"/>
        </w:tc>
        <w:tc>
          <w:tcPr>
            <w:tcW w:w="4261" w:type="dxa"/>
          </w:tcPr>
          <w:p w:rsidR="006E04ED" w:rsidRDefault="006E04ED"/>
          <w:p w:rsidR="006E04ED" w:rsidRDefault="006E04ED"/>
        </w:tc>
      </w:tr>
    </w:tbl>
    <w:p w:rsidR="006E04ED" w:rsidRDefault="006E04ED"/>
    <w:p w:rsidR="006E04ED" w:rsidRDefault="006E04ED">
      <w:r>
        <w:t xml:space="preserve"> </w:t>
      </w:r>
    </w:p>
    <w:p w:rsidR="006E04ED" w:rsidRPr="006E04ED" w:rsidRDefault="006E04ED" w:rsidP="00036C3A">
      <w:pPr>
        <w:pStyle w:val="2"/>
      </w:pPr>
      <w:r w:rsidRPr="006E04ED">
        <w:t>Βοηθητικά στοιχεία</w:t>
      </w:r>
    </w:p>
    <w:p w:rsidR="006E04ED" w:rsidRDefault="006E04ED">
      <w:r>
        <w:t>Συμπληρώστε την παρακάτω λίστα ελέγχου</w:t>
      </w:r>
    </w:p>
    <w:p w:rsidR="006E04ED" w:rsidRDefault="006E04E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1417"/>
        <w:gridCol w:w="1468"/>
      </w:tblGrid>
      <w:tr w:rsidR="00FD20E7" w:rsidRPr="00FD20E7" w:rsidTr="00FD20E7">
        <w:tc>
          <w:tcPr>
            <w:tcW w:w="5637" w:type="dxa"/>
          </w:tcPr>
          <w:p w:rsidR="00FD20E7" w:rsidRPr="00FD20E7" w:rsidRDefault="00FD20E7">
            <w:pPr>
              <w:rPr>
                <w:b/>
              </w:rPr>
            </w:pPr>
            <w:r w:rsidRPr="00FD20E7">
              <w:rPr>
                <w:b/>
              </w:rPr>
              <w:t>ΣΤΟΙΧΕΙΟ ΕΛΕΓΧΟΥ</w:t>
            </w:r>
          </w:p>
        </w:tc>
        <w:tc>
          <w:tcPr>
            <w:tcW w:w="1417" w:type="dxa"/>
          </w:tcPr>
          <w:p w:rsidR="00FD20E7" w:rsidRPr="00FD20E7" w:rsidRDefault="00FD20E7" w:rsidP="00FD20E7">
            <w:pPr>
              <w:jc w:val="center"/>
              <w:rPr>
                <w:b/>
              </w:rPr>
            </w:pPr>
            <w:r w:rsidRPr="00FD20E7">
              <w:rPr>
                <w:b/>
              </w:rPr>
              <w:t>ΝΑΙ</w:t>
            </w:r>
          </w:p>
        </w:tc>
        <w:tc>
          <w:tcPr>
            <w:tcW w:w="1468" w:type="dxa"/>
          </w:tcPr>
          <w:p w:rsidR="00FD20E7" w:rsidRPr="00FD20E7" w:rsidRDefault="00FD20E7" w:rsidP="00FD20E7">
            <w:pPr>
              <w:jc w:val="center"/>
              <w:rPr>
                <w:b/>
              </w:rPr>
            </w:pPr>
            <w:r w:rsidRPr="00FD20E7">
              <w:rPr>
                <w:b/>
              </w:rPr>
              <w:t>ΟΧΙ</w:t>
            </w:r>
          </w:p>
        </w:tc>
      </w:tr>
      <w:tr w:rsidR="00FD20E7" w:rsidTr="00FD20E7">
        <w:tc>
          <w:tcPr>
            <w:tcW w:w="5637" w:type="dxa"/>
          </w:tcPr>
          <w:p w:rsidR="00FD20E7" w:rsidRDefault="00FD20E7">
            <w:r>
              <w:t>Η εφαρμογή συμπεριλάμβανε πληροφορίες πριν την έναρξη του παιχνιδιού για τους όρους ή έδινε άλλες οδηγίες στον χρήστη;</w:t>
            </w:r>
          </w:p>
          <w:p w:rsidR="00FD20E7" w:rsidRDefault="00FD20E7">
            <w:r>
              <w:t xml:space="preserve"> </w:t>
            </w:r>
          </w:p>
        </w:tc>
        <w:tc>
          <w:tcPr>
            <w:tcW w:w="1417" w:type="dxa"/>
          </w:tcPr>
          <w:p w:rsidR="00FD20E7" w:rsidRDefault="00FD20E7"/>
        </w:tc>
        <w:tc>
          <w:tcPr>
            <w:tcW w:w="1468" w:type="dxa"/>
          </w:tcPr>
          <w:p w:rsidR="00FD20E7" w:rsidRDefault="00FD20E7"/>
        </w:tc>
      </w:tr>
      <w:tr w:rsidR="00FD20E7" w:rsidTr="00FD20E7">
        <w:tc>
          <w:tcPr>
            <w:tcW w:w="5637" w:type="dxa"/>
          </w:tcPr>
          <w:p w:rsidR="00FD20E7" w:rsidRDefault="00FD20E7">
            <w:r>
              <w:t>Κατά τη διάρκεια του παιχνιδιού υπήρχε πληροφόρηση στον χρήστη για την τρέχουσα κατάσταση (πόσες ζωές, πόντοι κλ);</w:t>
            </w:r>
          </w:p>
          <w:p w:rsidR="00FD20E7" w:rsidRDefault="00FD20E7"/>
        </w:tc>
        <w:tc>
          <w:tcPr>
            <w:tcW w:w="1417" w:type="dxa"/>
          </w:tcPr>
          <w:p w:rsidR="00FD20E7" w:rsidRDefault="00FD20E7"/>
        </w:tc>
        <w:tc>
          <w:tcPr>
            <w:tcW w:w="1468" w:type="dxa"/>
          </w:tcPr>
          <w:p w:rsidR="00FD20E7" w:rsidRDefault="00FD20E7"/>
        </w:tc>
      </w:tr>
      <w:tr w:rsidR="00FD20E7" w:rsidTr="00FD20E7">
        <w:tc>
          <w:tcPr>
            <w:tcW w:w="5637" w:type="dxa"/>
          </w:tcPr>
          <w:p w:rsidR="00FD20E7" w:rsidRDefault="00FD20E7">
            <w:r>
              <w:t>Με τη λήξη του παιχνιδιού, υπήρχε μήνυμα ΝΙΚΗΣ/ΗΤΤΑΣ;</w:t>
            </w:r>
          </w:p>
        </w:tc>
        <w:tc>
          <w:tcPr>
            <w:tcW w:w="1417" w:type="dxa"/>
          </w:tcPr>
          <w:p w:rsidR="00FD20E7" w:rsidRDefault="00FD20E7"/>
        </w:tc>
        <w:tc>
          <w:tcPr>
            <w:tcW w:w="1468" w:type="dxa"/>
          </w:tcPr>
          <w:p w:rsidR="00FD20E7" w:rsidRDefault="00FD20E7"/>
        </w:tc>
      </w:tr>
      <w:tr w:rsidR="00FD20E7" w:rsidTr="00FD20E7">
        <w:tc>
          <w:tcPr>
            <w:tcW w:w="5637" w:type="dxa"/>
          </w:tcPr>
          <w:p w:rsidR="00FD20E7" w:rsidRPr="00036C3A" w:rsidRDefault="00FD20E7">
            <w:r>
              <w:t xml:space="preserve">Η εφαρμογή έδινε τη δυνατότητα στο χρήστη να κάνει αλλαγές </w:t>
            </w:r>
            <w:r w:rsidR="00036C3A" w:rsidRPr="00036C3A">
              <w:t>(</w:t>
            </w:r>
            <w:r w:rsidR="00036C3A">
              <w:t>πχ να διαλέξει μορφή, να αλλάξει τις αρχικές συνθήκες κα);</w:t>
            </w:r>
          </w:p>
        </w:tc>
        <w:tc>
          <w:tcPr>
            <w:tcW w:w="1417" w:type="dxa"/>
          </w:tcPr>
          <w:p w:rsidR="00FD20E7" w:rsidRDefault="00FD20E7"/>
        </w:tc>
        <w:tc>
          <w:tcPr>
            <w:tcW w:w="1468" w:type="dxa"/>
          </w:tcPr>
          <w:p w:rsidR="00FD20E7" w:rsidRDefault="00FD20E7"/>
        </w:tc>
      </w:tr>
      <w:tr w:rsidR="00036C3A" w:rsidTr="00FD20E7">
        <w:tc>
          <w:tcPr>
            <w:tcW w:w="5637" w:type="dxa"/>
          </w:tcPr>
          <w:p w:rsidR="00036C3A" w:rsidRPr="00036C3A" w:rsidRDefault="00036C3A">
            <w:r>
              <w:t>Αν σας δινόταν η δυνατότητα να σχεδιάσετε εσείς το παιχνίδι , θα το αλλάζατε ;</w:t>
            </w:r>
          </w:p>
        </w:tc>
        <w:tc>
          <w:tcPr>
            <w:tcW w:w="1417" w:type="dxa"/>
          </w:tcPr>
          <w:p w:rsidR="00036C3A" w:rsidRDefault="00036C3A"/>
        </w:tc>
        <w:tc>
          <w:tcPr>
            <w:tcW w:w="1468" w:type="dxa"/>
          </w:tcPr>
          <w:p w:rsidR="00036C3A" w:rsidRDefault="00036C3A"/>
        </w:tc>
      </w:tr>
      <w:tr w:rsidR="00EA130E" w:rsidTr="00F171C5">
        <w:tc>
          <w:tcPr>
            <w:tcW w:w="5637" w:type="dxa"/>
            <w:vMerge w:val="restart"/>
          </w:tcPr>
          <w:p w:rsidR="00EA130E" w:rsidRPr="00EA130E" w:rsidRDefault="00EA130E">
            <w:r>
              <w:t>Αν, ναι, καταγράψτε αυθόρμητα τι αλλαγές/τροποποιήσεις θα κάνατε:</w:t>
            </w:r>
          </w:p>
        </w:tc>
        <w:tc>
          <w:tcPr>
            <w:tcW w:w="2885" w:type="dxa"/>
            <w:gridSpan w:val="2"/>
          </w:tcPr>
          <w:p w:rsidR="00EA130E" w:rsidRDefault="00EA130E"/>
        </w:tc>
      </w:tr>
      <w:tr w:rsidR="00EA130E" w:rsidTr="007A4663">
        <w:tc>
          <w:tcPr>
            <w:tcW w:w="5637" w:type="dxa"/>
            <w:vMerge/>
          </w:tcPr>
          <w:p w:rsidR="00EA130E" w:rsidRDefault="00EA130E"/>
        </w:tc>
        <w:tc>
          <w:tcPr>
            <w:tcW w:w="2885" w:type="dxa"/>
            <w:gridSpan w:val="2"/>
          </w:tcPr>
          <w:p w:rsidR="00EA130E" w:rsidRDefault="00EA130E"/>
        </w:tc>
      </w:tr>
      <w:tr w:rsidR="00EA130E" w:rsidTr="00F147B1">
        <w:tc>
          <w:tcPr>
            <w:tcW w:w="5637" w:type="dxa"/>
            <w:vMerge/>
          </w:tcPr>
          <w:p w:rsidR="00EA130E" w:rsidRDefault="00EA130E"/>
        </w:tc>
        <w:tc>
          <w:tcPr>
            <w:tcW w:w="2885" w:type="dxa"/>
            <w:gridSpan w:val="2"/>
          </w:tcPr>
          <w:p w:rsidR="00EA130E" w:rsidRDefault="00EA130E"/>
        </w:tc>
      </w:tr>
      <w:tr w:rsidR="00EA130E" w:rsidTr="00F147B1">
        <w:tc>
          <w:tcPr>
            <w:tcW w:w="5637" w:type="dxa"/>
            <w:vMerge/>
          </w:tcPr>
          <w:p w:rsidR="00EA130E" w:rsidRDefault="00EA130E"/>
        </w:tc>
        <w:tc>
          <w:tcPr>
            <w:tcW w:w="2885" w:type="dxa"/>
            <w:gridSpan w:val="2"/>
          </w:tcPr>
          <w:p w:rsidR="00EA130E" w:rsidRDefault="00EA130E"/>
        </w:tc>
      </w:tr>
      <w:tr w:rsidR="00036C3A" w:rsidTr="00FD20E7">
        <w:tc>
          <w:tcPr>
            <w:tcW w:w="5637" w:type="dxa"/>
          </w:tcPr>
          <w:p w:rsidR="00036C3A" w:rsidRDefault="00036C3A"/>
          <w:p w:rsidR="00036C3A" w:rsidRPr="00036C3A" w:rsidRDefault="00036C3A">
            <w:r>
              <w:t xml:space="preserve">Θέλετε να κάνατε το δικό σας </w:t>
            </w:r>
            <w:r>
              <w:rPr>
                <w:lang w:val="en-US"/>
              </w:rPr>
              <w:t>Pacman</w:t>
            </w:r>
          </w:p>
        </w:tc>
        <w:tc>
          <w:tcPr>
            <w:tcW w:w="1417" w:type="dxa"/>
          </w:tcPr>
          <w:p w:rsidR="00036C3A" w:rsidRDefault="00036C3A"/>
        </w:tc>
        <w:tc>
          <w:tcPr>
            <w:tcW w:w="1468" w:type="dxa"/>
          </w:tcPr>
          <w:p w:rsidR="00036C3A" w:rsidRDefault="00036C3A"/>
        </w:tc>
      </w:tr>
    </w:tbl>
    <w:p w:rsidR="006E04ED" w:rsidRDefault="006E04ED"/>
    <w:p w:rsidR="00036C3A" w:rsidRDefault="00036C3A"/>
    <w:p w:rsidR="00036C3A" w:rsidRPr="00036C3A" w:rsidRDefault="00036C3A" w:rsidP="00036C3A">
      <w:pPr>
        <w:jc w:val="center"/>
        <w:rPr>
          <w:b/>
          <w:color w:val="FF0000"/>
        </w:rPr>
      </w:pPr>
    </w:p>
    <w:p w:rsidR="00036C3A" w:rsidRPr="00036C3A" w:rsidRDefault="00036C3A" w:rsidP="00036C3A">
      <w:pPr>
        <w:jc w:val="center"/>
        <w:rPr>
          <w:b/>
          <w:color w:val="FF0000"/>
        </w:rPr>
      </w:pPr>
    </w:p>
    <w:p w:rsidR="00036C3A" w:rsidRPr="00EA130E" w:rsidRDefault="00036C3A" w:rsidP="00036C3A">
      <w:pPr>
        <w:jc w:val="center"/>
        <w:rPr>
          <w:b/>
          <w:color w:val="FF0000"/>
          <w:sz w:val="24"/>
          <w:lang w:val="en-US"/>
        </w:rPr>
      </w:pPr>
      <w:r w:rsidRPr="00EA130E">
        <w:rPr>
          <w:b/>
          <w:color w:val="FF0000"/>
          <w:sz w:val="24"/>
          <w:lang w:val="en-US"/>
        </w:rPr>
        <w:t>Happy Gaming!!!</w:t>
      </w:r>
    </w:p>
    <w:sectPr w:rsidR="00036C3A" w:rsidRPr="00EA130E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09A" w:rsidRDefault="007D309A" w:rsidP="00EA130E">
      <w:r>
        <w:separator/>
      </w:r>
    </w:p>
  </w:endnote>
  <w:endnote w:type="continuationSeparator" w:id="0">
    <w:p w:rsidR="007D309A" w:rsidRDefault="007D309A" w:rsidP="00EA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221651"/>
      <w:docPartObj>
        <w:docPartGallery w:val="Page Numbers (Bottom of Page)"/>
        <w:docPartUnique/>
      </w:docPartObj>
    </w:sdtPr>
    <w:sdtEndPr/>
    <w:sdtContent>
      <w:p w:rsidR="00EA130E" w:rsidRDefault="00EA130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09A">
          <w:rPr>
            <w:noProof/>
          </w:rPr>
          <w:t>1</w:t>
        </w:r>
        <w:r>
          <w:fldChar w:fldCharType="end"/>
        </w:r>
      </w:p>
    </w:sdtContent>
  </w:sdt>
  <w:p w:rsidR="00EA130E" w:rsidRDefault="00EA13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09A" w:rsidRDefault="007D309A" w:rsidP="00EA130E">
      <w:r>
        <w:separator/>
      </w:r>
    </w:p>
  </w:footnote>
  <w:footnote w:type="continuationSeparator" w:id="0">
    <w:p w:rsidR="007D309A" w:rsidRDefault="007D309A" w:rsidP="00EA1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4E"/>
    <w:rsid w:val="00036C3A"/>
    <w:rsid w:val="005A7CDC"/>
    <w:rsid w:val="00696F17"/>
    <w:rsid w:val="006E04ED"/>
    <w:rsid w:val="007D309A"/>
    <w:rsid w:val="00B93420"/>
    <w:rsid w:val="00D606AE"/>
    <w:rsid w:val="00EA130E"/>
    <w:rsid w:val="00F04C38"/>
    <w:rsid w:val="00F6574E"/>
    <w:rsid w:val="00FD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20"/>
  </w:style>
  <w:style w:type="paragraph" w:styleId="1">
    <w:name w:val="heading 1"/>
    <w:basedOn w:val="a"/>
    <w:next w:val="a"/>
    <w:link w:val="1Char"/>
    <w:uiPriority w:val="9"/>
    <w:qFormat/>
    <w:rsid w:val="00F657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657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420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F657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F657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-">
    <w:name w:val="Hyperlink"/>
    <w:basedOn w:val="a0"/>
    <w:uiPriority w:val="99"/>
    <w:unhideWhenUsed/>
    <w:rsid w:val="00F6574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65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36C3A"/>
  </w:style>
  <w:style w:type="paragraph" w:styleId="a6">
    <w:name w:val="header"/>
    <w:basedOn w:val="a"/>
    <w:link w:val="Char"/>
    <w:uiPriority w:val="99"/>
    <w:unhideWhenUsed/>
    <w:rsid w:val="00EA130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EA130E"/>
  </w:style>
  <w:style w:type="paragraph" w:styleId="a7">
    <w:name w:val="footer"/>
    <w:basedOn w:val="a"/>
    <w:link w:val="Char0"/>
    <w:uiPriority w:val="99"/>
    <w:unhideWhenUsed/>
    <w:rsid w:val="00EA130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EA1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20"/>
  </w:style>
  <w:style w:type="paragraph" w:styleId="1">
    <w:name w:val="heading 1"/>
    <w:basedOn w:val="a"/>
    <w:next w:val="a"/>
    <w:link w:val="1Char"/>
    <w:uiPriority w:val="9"/>
    <w:qFormat/>
    <w:rsid w:val="00F657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657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420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F657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F657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-">
    <w:name w:val="Hyperlink"/>
    <w:basedOn w:val="a0"/>
    <w:uiPriority w:val="99"/>
    <w:unhideWhenUsed/>
    <w:rsid w:val="00F6574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65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36C3A"/>
  </w:style>
  <w:style w:type="paragraph" w:styleId="a6">
    <w:name w:val="header"/>
    <w:basedOn w:val="a"/>
    <w:link w:val="Char"/>
    <w:uiPriority w:val="99"/>
    <w:unhideWhenUsed/>
    <w:rsid w:val="00EA130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EA130E"/>
  </w:style>
  <w:style w:type="paragraph" w:styleId="a7">
    <w:name w:val="footer"/>
    <w:basedOn w:val="a"/>
    <w:link w:val="Char0"/>
    <w:uiPriority w:val="99"/>
    <w:unhideWhenUsed/>
    <w:rsid w:val="00EA130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EA1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cman.g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8</vt:i4>
      </vt:variant>
    </vt:vector>
  </HeadingPairs>
  <TitlesOfParts>
    <vt:vector size="9" baseType="lpstr">
      <vt:lpstr/>
      <vt:lpstr>    PACMAN στο SCRATCH</vt:lpstr>
      <vt:lpstr>    ΦΥΛΛΟ ΕΡΓΑΣΙΑΣ 1</vt:lpstr>
      <vt:lpstr>    Οι χαρακτήρες του παιχνιδιού</vt:lpstr>
      <vt:lpstr>    Το σκηνικό του παιχνιδιού</vt:lpstr>
      <vt:lpstr>    Η κεντρική ιδέα </vt:lpstr>
      <vt:lpstr>    Οι αρχικές συνθήκες </vt:lpstr>
      <vt:lpstr>    Το τέλος του παιχνιδιού</vt:lpstr>
      <vt:lpstr>    Βοηθητικά στοιχεία</vt:lpstr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MIXALIS</dc:creator>
  <cp:lastModifiedBy>MIXALIS</cp:lastModifiedBy>
  <cp:revision>2</cp:revision>
  <dcterms:created xsi:type="dcterms:W3CDTF">2014-11-11T20:18:00Z</dcterms:created>
  <dcterms:modified xsi:type="dcterms:W3CDTF">2014-11-11T20:18:00Z</dcterms:modified>
</cp:coreProperties>
</file>