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1AD3" w14:textId="68AF2278" w:rsidR="006C3498" w:rsidRPr="00B634BB" w:rsidRDefault="00650AAC" w:rsidP="00B634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34BB">
        <w:rPr>
          <w:rFonts w:ascii="Times New Roman" w:hAnsi="Times New Roman" w:cs="Times New Roman"/>
          <w:sz w:val="28"/>
          <w:szCs w:val="28"/>
          <w:u w:val="single"/>
        </w:rPr>
        <w:t xml:space="preserve">Η ΠΡΟΣΩΠΙΚΟΤΗΤΑ </w:t>
      </w:r>
      <w:r w:rsidRPr="00B634BB">
        <w:rPr>
          <w:rFonts w:ascii="Times New Roman" w:hAnsi="Times New Roman" w:cs="Times New Roman"/>
          <w:sz w:val="28"/>
          <w:szCs w:val="28"/>
          <w:u w:val="single"/>
        </w:rPr>
        <w:t>ΜΑΣ</w:t>
      </w:r>
    </w:p>
    <w:p w14:paraId="204406FF" w14:textId="77777777" w:rsidR="00650AAC" w:rsidRPr="000C6EC5" w:rsidRDefault="00650AAC">
      <w:pPr>
        <w:rPr>
          <w:rFonts w:ascii="Times New Roman" w:hAnsi="Times New Roman" w:cs="Times New Roman"/>
          <w:sz w:val="28"/>
          <w:szCs w:val="28"/>
        </w:rPr>
      </w:pPr>
    </w:p>
    <w:p w14:paraId="674227B2" w14:textId="6995F0F3" w:rsidR="00650AAC" w:rsidRPr="000C6EC5" w:rsidRDefault="00650AAC">
      <w:pPr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ΟΝΟΜΑΤΕΠΩΝΥΜΟ:</w:t>
      </w:r>
    </w:p>
    <w:p w14:paraId="21A03879" w14:textId="7C033DCE" w:rsidR="00650AAC" w:rsidRPr="000C6EC5" w:rsidRDefault="00650AAC">
      <w:pPr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ΤΜΗΜΑ:</w:t>
      </w:r>
    </w:p>
    <w:p w14:paraId="4061D3C3" w14:textId="77777777" w:rsidR="00650AAC" w:rsidRPr="000C6EC5" w:rsidRDefault="00650AAC">
      <w:pPr>
        <w:rPr>
          <w:rFonts w:ascii="Times New Roman" w:hAnsi="Times New Roman" w:cs="Times New Roman"/>
          <w:sz w:val="28"/>
          <w:szCs w:val="28"/>
        </w:rPr>
      </w:pPr>
    </w:p>
    <w:p w14:paraId="49457E6C" w14:textId="77777777" w:rsidR="009D2E1A" w:rsidRPr="000C6EC5" w:rsidRDefault="009D2E1A" w:rsidP="00650AAC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1.</w:t>
      </w:r>
      <w:r w:rsidR="00650AAC" w:rsidRPr="000C6EC5">
        <w:rPr>
          <w:rFonts w:ascii="Times New Roman" w:hAnsi="Times New Roman" w:cs="Times New Roman"/>
          <w:sz w:val="28"/>
          <w:szCs w:val="28"/>
        </w:rPr>
        <w:t>Αν κάποιος ρωτούσε έναν/μία από σας να περιγράψει με λίγα λόγια τον καλύτερό του/της φίλο, μια πιθανή εκδοχή της απάντησης θα μπορούσε να ήταν κάπως έτσι:... ‘‘η Μ. είναι ένα ξανθό κορίτσι, με ζεστά μελιά μάτια... το χαμόγελό της γοητεύει… είναι αυθόρμητη, δυναμική... ξέρει να παλεύει γι’ αυτά που πιστεύει... φροντίζει τα μικρότερα αδέλφια της γιατί η μητέρα της δουλεύει... δεν χάνει όμως ευκαιρία να βρεθεί στο γυμναστήριο κάθε απόγευμα. Της αρέσει η ενόργανη και έχει καλές επιδόσεις φέτος... Είναι καλή φίλη, κρατά μυστικά αλλά... όταν την πιάνουν τα νεύρα της καλύτερα να μην είσαι μπροστά της...”</w:t>
      </w:r>
    </w:p>
    <w:p w14:paraId="78B94ECD" w14:textId="77777777" w:rsidR="009D2E1A" w:rsidRPr="000C6EC5" w:rsidRDefault="009D2E1A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0EFD1" w14:textId="677B1AA0" w:rsidR="009D2E1A" w:rsidRPr="000C6EC5" w:rsidRDefault="009D2E1A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EC5">
        <w:rPr>
          <w:rFonts w:ascii="Times New Roman" w:hAnsi="Times New Roman" w:cs="Times New Roman"/>
          <w:b/>
          <w:bCs/>
          <w:sz w:val="28"/>
          <w:szCs w:val="28"/>
        </w:rPr>
        <w:t>Να αναφέρεται ποια είναι :</w:t>
      </w:r>
    </w:p>
    <w:p w14:paraId="1D4B2946" w14:textId="77777777" w:rsidR="009D2E1A" w:rsidRPr="000C6EC5" w:rsidRDefault="009D2E1A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D2E1A" w:rsidRPr="000C6EC5" w14:paraId="6E890AC0" w14:textId="77777777" w:rsidTr="009D2E1A">
        <w:tc>
          <w:tcPr>
            <w:tcW w:w="9039" w:type="dxa"/>
          </w:tcPr>
          <w:p w14:paraId="5E283227" w14:textId="1AD4E83F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5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0C6EC5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proofErr w:type="spellStart"/>
            <w:r w:rsidRPr="000C6EC5">
              <w:rPr>
                <w:rFonts w:ascii="Times New Roman" w:hAnsi="Times New Roman" w:cs="Times New Roman"/>
                <w:sz w:val="28"/>
                <w:szCs w:val="28"/>
              </w:rPr>
              <w:t>χαρακτηριστικα</w:t>
            </w:r>
            <w:proofErr w:type="spellEnd"/>
            <w:r w:rsidRPr="000C6EC5">
              <w:rPr>
                <w:rFonts w:ascii="Times New Roman" w:hAnsi="Times New Roman" w:cs="Times New Roman"/>
                <w:sz w:val="28"/>
                <w:szCs w:val="28"/>
              </w:rPr>
              <w:t xml:space="preserve"> της Μ.</w:t>
            </w:r>
            <w:r w:rsidRPr="000C6E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D2468F" w14:textId="2FD0E65C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1A" w:rsidRPr="000C6EC5" w14:paraId="15F67C2A" w14:textId="77777777" w:rsidTr="009D2E1A">
        <w:tc>
          <w:tcPr>
            <w:tcW w:w="9039" w:type="dxa"/>
          </w:tcPr>
          <w:p w14:paraId="2AE4B28B" w14:textId="0E6F6254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5">
              <w:rPr>
                <w:rFonts w:ascii="Times New Roman" w:hAnsi="Times New Roman" w:cs="Times New Roman"/>
                <w:sz w:val="28"/>
                <w:szCs w:val="28"/>
              </w:rPr>
              <w:t>Οι συμπεριφορές της Μ:</w:t>
            </w:r>
          </w:p>
          <w:p w14:paraId="1A6E5C6A" w14:textId="068CCA80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1A" w:rsidRPr="000C6EC5" w14:paraId="7EDDF9AB" w14:textId="77777777" w:rsidTr="009D2E1A">
        <w:tc>
          <w:tcPr>
            <w:tcW w:w="9039" w:type="dxa"/>
          </w:tcPr>
          <w:p w14:paraId="444704EA" w14:textId="621BE2A4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5">
              <w:rPr>
                <w:rFonts w:ascii="Times New Roman" w:hAnsi="Times New Roman" w:cs="Times New Roman"/>
                <w:sz w:val="28"/>
                <w:szCs w:val="28"/>
              </w:rPr>
              <w:t>Οι ρόλοι που έχει στην ζωή της η Μ.:</w:t>
            </w:r>
          </w:p>
          <w:p w14:paraId="2C060E08" w14:textId="1F2C7A20" w:rsidR="009D2E1A" w:rsidRPr="000C6EC5" w:rsidRDefault="009D2E1A" w:rsidP="0065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AB9755" w14:textId="3E5DF317" w:rsidR="00650AAC" w:rsidRPr="000C6EC5" w:rsidRDefault="00650AAC" w:rsidP="00650AAC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4ADBD" w14:textId="77777777" w:rsidR="00B634BB" w:rsidRDefault="00B634BB" w:rsidP="00650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67D9D" w14:textId="74DE8802" w:rsidR="00362B42" w:rsidRPr="000C6EC5" w:rsidRDefault="00362B42" w:rsidP="00650AAC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2.</w:t>
      </w:r>
      <w:r w:rsidRPr="000C6EC5">
        <w:rPr>
          <w:rFonts w:ascii="Times New Roman" w:hAnsi="Times New Roman" w:cs="Times New Roman"/>
          <w:sz w:val="28"/>
          <w:szCs w:val="28"/>
        </w:rPr>
        <w:t xml:space="preserve"> Η περίπτωση της Αθηνάς </w:t>
      </w:r>
    </w:p>
    <w:p w14:paraId="506CDE21" w14:textId="6C59EC9F" w:rsidR="00650AAC" w:rsidRPr="000C6EC5" w:rsidRDefault="00362B42" w:rsidP="00650AAC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Η Αθηνά περιμένει τα αποτελέσματα του διαγωνίσματος της χημείας. Γενικά ξέρει ότι δεν τα πάει καλά με τους τύπους και αριθμούς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), εξάλλου νομίζει ότι δε διαθέτει πρακτικό πνεύμα(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76"/>
      </w:r>
      <w:r w:rsidRPr="000C6EC5">
        <w:rPr>
          <w:rFonts w:ascii="Times New Roman" w:hAnsi="Times New Roman" w:cs="Times New Roman"/>
          <w:sz w:val="28"/>
          <w:szCs w:val="28"/>
        </w:rPr>
        <w:t>). Η επίδοση στην τάξη είναι μέτρια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 και ο καθηγητής της μάλλον δεν την εκτιμά, τουλάχιστον για την επίδοσή της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E0"/>
      </w:r>
      <w:r w:rsidRPr="000C6EC5">
        <w:rPr>
          <w:rFonts w:ascii="Times New Roman" w:hAnsi="Times New Roman" w:cs="Times New Roman"/>
          <w:sz w:val="28"/>
          <w:szCs w:val="28"/>
        </w:rPr>
        <w:t xml:space="preserve">). Ίσως αν τα πήγαινε καλύτερα με τα πρακτικά μαθήματα (o), να </w:t>
      </w:r>
      <w:proofErr w:type="spellStart"/>
      <w:r w:rsidRPr="000C6EC5">
        <w:rPr>
          <w:rFonts w:ascii="Times New Roman" w:hAnsi="Times New Roman" w:cs="Times New Roman"/>
          <w:sz w:val="28"/>
          <w:szCs w:val="28"/>
        </w:rPr>
        <w:t>ασχολιόταν</w:t>
      </w:r>
      <w:proofErr w:type="spellEnd"/>
      <w:r w:rsidRPr="000C6EC5">
        <w:rPr>
          <w:rFonts w:ascii="Times New Roman" w:hAnsi="Times New Roman" w:cs="Times New Roman"/>
          <w:sz w:val="28"/>
          <w:szCs w:val="28"/>
        </w:rPr>
        <w:t xml:space="preserve"> με τη νοσηλευτική. Της αρέσει η ιδέα να βοηθά, όταν ο άλλος χρειάζεται κάτι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76"/>
      </w:r>
      <w:r w:rsidRPr="000C6EC5">
        <w:rPr>
          <w:rFonts w:ascii="Times New Roman" w:hAnsi="Times New Roman" w:cs="Times New Roman"/>
          <w:sz w:val="28"/>
          <w:szCs w:val="28"/>
        </w:rPr>
        <w:t xml:space="preserve">), και ο χώρος του νοσοκομείου την ελκύει, ίσως γιατί η αγαπημένη της θεία που είναι </w:t>
      </w:r>
      <w:r w:rsidRPr="000C6EC5">
        <w:rPr>
          <w:rFonts w:ascii="Times New Roman" w:hAnsi="Times New Roman" w:cs="Times New Roman"/>
          <w:sz w:val="28"/>
          <w:szCs w:val="28"/>
        </w:rPr>
        <w:lastRenderedPageBreak/>
        <w:t>νοσηλεύτρια επιμένει ότι της ταιριάζει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7C"/>
      </w:r>
      <w:r w:rsidRPr="000C6EC5">
        <w:rPr>
          <w:rFonts w:ascii="Times New Roman" w:hAnsi="Times New Roman" w:cs="Times New Roman"/>
          <w:sz w:val="28"/>
          <w:szCs w:val="28"/>
        </w:rPr>
        <w:t>). Ποιος ξέρει; Ο καθηγητής δίνει τα αποτελέσματα και στέκεται στην Αθηνά... ωχ τι να θέλει τώρα... και να φανταστεί κανείς ότι είχε ρίξει πολύ διάβασμα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). Ο βαθμός είναι υψηλός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), ο καθηγητής τη συγχαίρει για την προσπάθεια, αλλά τη ρωτά αν μόνη της κατάφερε αυτό το αποτέλεσμα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)...τι να εννοεί; Ότι αντιγράφει ή κάνει σκονάκι; (¢) Αυτή... δεν της βγαίνει να κάνει τέτοια...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76"/>
      </w:r>
      <w:r w:rsidRPr="000C6EC5">
        <w:rPr>
          <w:rFonts w:ascii="Times New Roman" w:hAnsi="Times New Roman" w:cs="Times New Roman"/>
          <w:sz w:val="28"/>
          <w:szCs w:val="28"/>
        </w:rPr>
        <w:t>) κομπιάζει, πάει να δικαιολογηθεί... αλλά τελικά ανακαλύπτει ότι ο καθηγητής απλά εννοούσε αν διάβασε μόνη της ή έχει κάποια βοήθεια από κάποιον, γιατί κάνει φανερές προόδους… (a) Όχι... όχι προς το παρόν μόνη της τα καταφέρνει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)...</w:t>
      </w:r>
    </w:p>
    <w:p w14:paraId="4A0B978C" w14:textId="6670CFB6" w:rsidR="00362B42" w:rsidRPr="000C6EC5" w:rsidRDefault="00362B42" w:rsidP="00650AAC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Σημ.: Η αντιστοιχία συμβόλου-κατηγορίας είναι: νομίζουμε ότι είμαστε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76"/>
      </w:r>
      <w:r w:rsidRPr="000C6EC5">
        <w:rPr>
          <w:rFonts w:ascii="Times New Roman" w:hAnsi="Times New Roman" w:cs="Times New Roman"/>
          <w:sz w:val="28"/>
          <w:szCs w:val="28"/>
        </w:rPr>
        <w:t>) νομίζουμε ότι οι άλλοι νομίζουν ότι βλέπουν σε εμάς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E0"/>
      </w:r>
      <w:r w:rsidRPr="000C6EC5">
        <w:rPr>
          <w:rFonts w:ascii="Times New Roman" w:hAnsi="Times New Roman" w:cs="Times New Roman"/>
          <w:sz w:val="28"/>
          <w:szCs w:val="28"/>
        </w:rPr>
        <w:t>) οι άλλοι νομίζουν ότι βλέπουν σε εμάς (a) πραγματικά είμαστε (</w:t>
      </w:r>
      <w:r w:rsidRPr="000C6EC5">
        <w:rPr>
          <w:rFonts w:ascii="Times New Roman" w:hAnsi="Times New Roman" w:cs="Times New Roman"/>
          <w:sz w:val="28"/>
          <w:szCs w:val="28"/>
        </w:rPr>
        <w:sym w:font="Symbol" w:char="F0B5"/>
      </w:r>
      <w:r w:rsidRPr="000C6EC5">
        <w:rPr>
          <w:rFonts w:ascii="Times New Roman" w:hAnsi="Times New Roman" w:cs="Times New Roman"/>
          <w:sz w:val="28"/>
          <w:szCs w:val="28"/>
        </w:rPr>
        <w:t>) θα θέλαμε να είμαστε (o) Αφού κάνεις την αποκωδικοποίηση, θα μπορούσες μέσα σε λίγες γραμμές από τα στοιχεία που σου δόθηκαν να δώσεις την περιγραφή της Αθηνάς ως προσωπικότητα;</w:t>
      </w:r>
    </w:p>
    <w:p w14:paraId="5BF7C3D4" w14:textId="77777777" w:rsidR="00780B35" w:rsidRPr="000C6EC5" w:rsidRDefault="00780B35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74344" w14:textId="77777777" w:rsidR="0004350A" w:rsidRPr="000C6EC5" w:rsidRDefault="0004350A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BC6A1" w14:textId="2A427676" w:rsidR="00780B35" w:rsidRPr="000C6EC5" w:rsidRDefault="00780B35" w:rsidP="00650A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EC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C6EC5">
        <w:rPr>
          <w:rFonts w:ascii="Times New Roman" w:hAnsi="Times New Roman" w:cs="Times New Roman"/>
          <w:b/>
          <w:bCs/>
          <w:sz w:val="28"/>
          <w:szCs w:val="28"/>
        </w:rPr>
        <w:t xml:space="preserve">Η προσωπικότητά μου. Η έννοια της αυτοαντίληψης. </w:t>
      </w:r>
    </w:p>
    <w:p w14:paraId="0483E715" w14:textId="77777777" w:rsidR="00780B35" w:rsidRPr="000C6EC5" w:rsidRDefault="00780B35" w:rsidP="00650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8461EB" w14:textId="3AFFDB11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 xml:space="preserve">1. Αναφέρω τρία θετικά χαρακτηριστικά γνωρίσματα τα οποία θεωρώ ότι έχω σαν άτομο: </w:t>
      </w:r>
    </w:p>
    <w:p w14:paraId="04935A1B" w14:textId="77777777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6F15B" w14:textId="4105DEF7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 xml:space="preserve"> 2. Αναφέρω τρία αρνητικά χαρακτηριστικά γνωρίσματα τα οποία θεωρώ ότι οι άλλοι πιστεύουν ότι έχω σαν άτομο: </w:t>
      </w:r>
    </w:p>
    <w:p w14:paraId="65E01D1C" w14:textId="77777777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8458C" w14:textId="2E38B3EB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 xml:space="preserve">3. Ζητώ από τον καλύτερό μου φίλο/η να αναφέρει τρία θετικά χαρακτηριστικά γνωρίσματα τα οποία θεωρεί ότι έχω σαν άτομο: </w:t>
      </w:r>
    </w:p>
    <w:p w14:paraId="55DFCB89" w14:textId="77777777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3EA49" w14:textId="45011718" w:rsidR="00780B3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 xml:space="preserve"> 4. Συγκρίνοντας τις παραπάνω απαντήσεις τι έχω να παρατηρήσω; </w:t>
      </w:r>
    </w:p>
    <w:p w14:paraId="75C10AD2" w14:textId="77777777" w:rsidR="00B634BB" w:rsidRPr="000C6EC5" w:rsidRDefault="00B634BB" w:rsidP="00B6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79E62" w14:textId="5EEFAF96" w:rsidR="00780B35" w:rsidRPr="000C6EC5" w:rsidRDefault="00780B35" w:rsidP="00B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0C6EC5">
        <w:rPr>
          <w:rFonts w:ascii="Times New Roman" w:hAnsi="Times New Roman" w:cs="Times New Roman"/>
          <w:sz w:val="28"/>
          <w:szCs w:val="28"/>
        </w:rPr>
        <w:t>5. Πόσο εύκολη/δύσκολη μου φάνηκε η παραπάνω διαδικασία;</w:t>
      </w:r>
    </w:p>
    <w:sectPr w:rsidR="00780B35" w:rsidRPr="000C6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16"/>
    <w:rsid w:val="0004350A"/>
    <w:rsid w:val="000C6EC5"/>
    <w:rsid w:val="00362B42"/>
    <w:rsid w:val="00650AAC"/>
    <w:rsid w:val="006C3498"/>
    <w:rsid w:val="00780B35"/>
    <w:rsid w:val="009D2E1A"/>
    <w:rsid w:val="00A22661"/>
    <w:rsid w:val="00A30E16"/>
    <w:rsid w:val="00B634BB"/>
    <w:rsid w:val="00E50FF4"/>
    <w:rsid w:val="00E72A0C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892"/>
  <w15:chartTrackingRefBased/>
  <w15:docId w15:val="{4730C429-1A35-4C69-A4A7-588754D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1A"/>
    <w:pPr>
      <w:ind w:left="720"/>
      <w:contextualSpacing/>
    </w:pPr>
  </w:style>
  <w:style w:type="table" w:styleId="a4">
    <w:name w:val="Table Grid"/>
    <w:basedOn w:val="a1"/>
    <w:uiPriority w:val="39"/>
    <w:rsid w:val="009D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ΣΑΡΑΝΤΙΔΟΥ</dc:creator>
  <cp:keywords/>
  <dc:description/>
  <cp:lastModifiedBy>ΚΩΝΣΤΑΝΤΙΝΑ ΣΑΡΑΝΤΙΔΟΥ</cp:lastModifiedBy>
  <cp:revision>5</cp:revision>
  <dcterms:created xsi:type="dcterms:W3CDTF">2023-09-17T17:55:00Z</dcterms:created>
  <dcterms:modified xsi:type="dcterms:W3CDTF">2023-09-17T18:49:00Z</dcterms:modified>
</cp:coreProperties>
</file>