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32D" w:rsidRDefault="0039488B" w:rsidP="003B332D">
      <w:r>
        <w:rPr>
          <w:noProof/>
          <w:lang w:val="el-GR" w:eastAsia="el-G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-35560</wp:posOffset>
            </wp:positionV>
            <wp:extent cx="852805" cy="1209040"/>
            <wp:effectExtent l="0" t="0" r="4445" b="0"/>
            <wp:wrapNone/>
            <wp:docPr id="139" name="Picture 3" descr="C:\Documents and Settings\Sandy\Desktop\eBug\Logo\Final Logo\Final Logo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andy\Desktop\eBug\Logo\Final Logo\Final Logo.em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120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78B3" w:rsidRPr="000378B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8" type="#_x0000_t136" style="position:absolute;margin-left:311pt;margin-top:5.6pt;width:165pt;height:27.5pt;rotation:272606fd;z-index:251643904;mso-position-horizontal-relative:text;mso-position-vertical-relative:text" fillcolor="#1f497d" strokeweight="1pt">
            <v:shadow color="#868686"/>
            <v:textpath style="font-family:&quot;Tahoma&quot;;v-text-kern:t" trim="t" fitpath="t" string="οι Μικροοργανισμοί;"/>
          </v:shape>
        </w:pict>
      </w:r>
      <w:r w:rsidR="000378B3" w:rsidRPr="000378B3">
        <w:rPr>
          <w:noProof/>
        </w:rPr>
        <w:pict>
          <v:shape id="_x0000_s1077" type="#_x0000_t136" style="position:absolute;margin-left:248.7pt;margin-top:11.55pt;width:51.8pt;height:17.05pt;rotation:536596fd;z-index:251642880;mso-position-horizontal-relative:text;mso-position-vertical-relative:text" fillcolor="#8f006b" strokeweight="1pt">
            <v:shadow color="#868686"/>
            <v:textpath style="font-family:&quot;Tahoma&quot;;v-text-kern:t" trim="t" fitpath="t" string="είναι"/>
          </v:shape>
        </w:pict>
      </w:r>
      <w:r w:rsidR="000378B3" w:rsidRPr="000378B3">
        <w:rPr>
          <w:noProof/>
        </w:rPr>
        <w:pict>
          <v:shape id="_x0000_s1076" type="#_x0000_t136" style="position:absolute;margin-left:151.25pt;margin-top:5.6pt;width:89.6pt;height:27.5pt;rotation:-358141fd;z-index:251641856;mso-position-horizontal-relative:text;mso-position-vertical-relative:text" fillcolor="#1f497d" strokeweight="1pt">
            <v:shadow color="#868686"/>
            <v:textpath style="font-family:&quot;Tahoma&quot;;v-text-kern:t" trim="t" fitpath="t" string="Τι"/>
          </v:shape>
        </w:pict>
      </w:r>
    </w:p>
    <w:p w:rsidR="003B332D" w:rsidRDefault="003B332D" w:rsidP="003B332D"/>
    <w:p w:rsidR="00FF2160" w:rsidRPr="00FF2160" w:rsidRDefault="000378B3" w:rsidP="00FF2160">
      <w:pPr>
        <w:jc w:val="center"/>
        <w:rPr>
          <w:rFonts w:ascii="Arial" w:hAnsi="Arial" w:cs="Arial"/>
          <w:b/>
          <w:shadow/>
          <w:color w:val="000000"/>
          <w:sz w:val="10"/>
          <w:szCs w:val="10"/>
          <w:lang w:val="el-GR"/>
        </w:rPr>
      </w:pPr>
      <w:r w:rsidRPr="000378B3">
        <w:rPr>
          <w:noProof/>
          <w:lang w:val="el-GR" w:eastAsia="el-GR"/>
        </w:rPr>
        <w:pict>
          <v:shape id="_x0000_s1185" type="#_x0000_t136" style="position:absolute;left:0;text-align:left;margin-left:340.15pt;margin-top:5.15pt;width:89.6pt;height:23.8pt;rotation:536596fd;z-index:251675648" fillcolor="#8f006b" strokeweight="1pt">
            <v:shadow color="#868686"/>
            <v:textpath style="font-family:&quot;Tahoma&quot;;v-text-kern:t" trim="t" fitpath="t" string="(μικρόβια);"/>
          </v:shape>
        </w:pict>
      </w:r>
    </w:p>
    <w:p w:rsidR="00CB5796" w:rsidRDefault="000378B3">
      <w:r w:rsidRPr="000378B3">
        <w:rPr>
          <w:noProof/>
        </w:rPr>
        <w:pict>
          <v:roundrect id="_x0000_s1098" style="position:absolute;margin-left:173.6pt;margin-top:353.05pt;width:330.85pt;height:382.7pt;z-index:-251676672;mso-position-horizontal-relative:margin" arcsize="6851f" strokecolor="#7030a0" strokeweight="3pt">
            <v:fill color2="#e4f0fa" rotate="t"/>
            <v:textbox style="mso-next-textbox:#_x0000_s1098" inset=",0">
              <w:txbxContent>
                <w:p w:rsidR="007D51B8" w:rsidRPr="00A015E8" w:rsidRDefault="007D51B8" w:rsidP="007D51B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7D51B8" w:rsidRDefault="007D51B8" w:rsidP="007D51B8">
                  <w:pPr>
                    <w:rPr>
                      <w:szCs w:val="20"/>
                    </w:rPr>
                  </w:pPr>
                </w:p>
                <w:p w:rsidR="00581560" w:rsidRDefault="00581560" w:rsidP="007D51B8">
                  <w:pPr>
                    <w:rPr>
                      <w:szCs w:val="20"/>
                    </w:rPr>
                  </w:pPr>
                </w:p>
                <w:p w:rsidR="00581560" w:rsidRDefault="00581560" w:rsidP="007D51B8">
                  <w:pPr>
                    <w:rPr>
                      <w:szCs w:val="20"/>
                    </w:rPr>
                  </w:pPr>
                </w:p>
                <w:p w:rsidR="00581560" w:rsidRDefault="00581560" w:rsidP="007D51B8">
                  <w:pPr>
                    <w:rPr>
                      <w:szCs w:val="20"/>
                    </w:rPr>
                  </w:pPr>
                </w:p>
                <w:p w:rsidR="00581560" w:rsidRDefault="00581560" w:rsidP="007D51B8">
                  <w:pPr>
                    <w:rPr>
                      <w:szCs w:val="20"/>
                    </w:rPr>
                  </w:pPr>
                </w:p>
                <w:p w:rsidR="00581560" w:rsidRDefault="00581560" w:rsidP="007D51B8">
                  <w:pPr>
                    <w:rPr>
                      <w:szCs w:val="20"/>
                    </w:rPr>
                  </w:pPr>
                </w:p>
                <w:p w:rsidR="00581560" w:rsidRDefault="00581560" w:rsidP="007D51B8">
                  <w:pPr>
                    <w:rPr>
                      <w:szCs w:val="20"/>
                    </w:rPr>
                  </w:pPr>
                </w:p>
                <w:p w:rsidR="00581560" w:rsidRDefault="00581560" w:rsidP="007D51B8">
                  <w:pPr>
                    <w:rPr>
                      <w:szCs w:val="20"/>
                    </w:rPr>
                  </w:pPr>
                </w:p>
                <w:p w:rsidR="00581560" w:rsidRDefault="00581560" w:rsidP="007D51B8">
                  <w:pPr>
                    <w:rPr>
                      <w:szCs w:val="20"/>
                    </w:rPr>
                  </w:pPr>
                </w:p>
                <w:p w:rsidR="00581560" w:rsidRDefault="00581560" w:rsidP="007D51B8">
                  <w:pPr>
                    <w:rPr>
                      <w:szCs w:val="20"/>
                    </w:rPr>
                  </w:pPr>
                </w:p>
                <w:p w:rsidR="00581560" w:rsidRDefault="00581560" w:rsidP="007D51B8">
                  <w:pPr>
                    <w:rPr>
                      <w:szCs w:val="20"/>
                    </w:rPr>
                  </w:pPr>
                </w:p>
                <w:p w:rsidR="00581560" w:rsidRDefault="00581560" w:rsidP="007D51B8">
                  <w:pPr>
                    <w:rPr>
                      <w:szCs w:val="20"/>
                    </w:rPr>
                  </w:pPr>
                </w:p>
                <w:p w:rsidR="00581560" w:rsidRDefault="00581560" w:rsidP="007D51B8">
                  <w:pPr>
                    <w:rPr>
                      <w:szCs w:val="20"/>
                    </w:rPr>
                  </w:pPr>
                </w:p>
                <w:p w:rsidR="00581560" w:rsidRDefault="00581560" w:rsidP="007D51B8">
                  <w:pPr>
                    <w:rPr>
                      <w:szCs w:val="20"/>
                    </w:rPr>
                  </w:pPr>
                </w:p>
                <w:p w:rsidR="00581560" w:rsidRDefault="00581560" w:rsidP="007D51B8">
                  <w:pPr>
                    <w:rPr>
                      <w:szCs w:val="20"/>
                    </w:rPr>
                  </w:pPr>
                </w:p>
                <w:p w:rsidR="00581560" w:rsidRDefault="00581560" w:rsidP="007D51B8">
                  <w:pPr>
                    <w:rPr>
                      <w:szCs w:val="20"/>
                    </w:rPr>
                  </w:pPr>
                </w:p>
                <w:p w:rsidR="00581560" w:rsidRDefault="00581560" w:rsidP="007D51B8">
                  <w:pPr>
                    <w:rPr>
                      <w:szCs w:val="20"/>
                    </w:rPr>
                  </w:pPr>
                </w:p>
                <w:p w:rsidR="00581560" w:rsidRDefault="00581560" w:rsidP="007D51B8">
                  <w:pPr>
                    <w:rPr>
                      <w:szCs w:val="20"/>
                    </w:rPr>
                  </w:pPr>
                </w:p>
                <w:p w:rsidR="00581560" w:rsidRDefault="00581560" w:rsidP="007D51B8">
                  <w:pPr>
                    <w:rPr>
                      <w:szCs w:val="20"/>
                    </w:rPr>
                  </w:pPr>
                </w:p>
                <w:p w:rsidR="00581560" w:rsidRDefault="00581560" w:rsidP="007D51B8">
                  <w:pPr>
                    <w:rPr>
                      <w:szCs w:val="20"/>
                    </w:rPr>
                  </w:pPr>
                </w:p>
                <w:p w:rsidR="00581560" w:rsidRDefault="00581560" w:rsidP="007D51B8">
                  <w:pPr>
                    <w:rPr>
                      <w:szCs w:val="20"/>
                    </w:rPr>
                  </w:pPr>
                </w:p>
                <w:p w:rsidR="00581560" w:rsidRDefault="00581560" w:rsidP="007D51B8">
                  <w:pPr>
                    <w:rPr>
                      <w:szCs w:val="20"/>
                    </w:rPr>
                  </w:pPr>
                </w:p>
                <w:p w:rsidR="00581560" w:rsidRDefault="00581560" w:rsidP="007D51B8">
                  <w:pPr>
                    <w:rPr>
                      <w:szCs w:val="20"/>
                    </w:rPr>
                  </w:pPr>
                </w:p>
                <w:p w:rsidR="00581560" w:rsidRDefault="00581560" w:rsidP="007D51B8">
                  <w:pPr>
                    <w:rPr>
                      <w:szCs w:val="20"/>
                    </w:rPr>
                  </w:pPr>
                </w:p>
                <w:p w:rsidR="00581560" w:rsidRPr="001460FD" w:rsidRDefault="001877C8" w:rsidP="005F08A4">
                  <w:pPr>
                    <w:jc w:val="center"/>
                    <w:rPr>
                      <w:szCs w:val="20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l-GR"/>
                    </w:rPr>
                    <w:t>Αυτή είναι η</w:t>
                  </w:r>
                  <w:r w:rsidR="001460FD">
                    <w:rPr>
                      <w:rFonts w:ascii="Arial" w:hAnsi="Arial" w:cs="Arial"/>
                      <w:b/>
                      <w:sz w:val="20"/>
                      <w:szCs w:val="20"/>
                      <w:lang w:val="el-GR"/>
                    </w:rPr>
                    <w:t xml:space="preserve"> </w:t>
                  </w:r>
                  <w:r w:rsidR="001460FD" w:rsidRPr="00D479EB">
                    <w:rPr>
                      <w:rFonts w:ascii="Arial" w:hAnsi="Arial" w:cs="Arial"/>
                      <w:b/>
                      <w:sz w:val="20"/>
                      <w:szCs w:val="20"/>
                      <w:lang w:val="el-GR"/>
                    </w:rPr>
                    <w:t>εικόνα του μικρο</w:t>
                  </w:r>
                  <w:r w:rsidR="000520C3">
                    <w:rPr>
                      <w:rFonts w:ascii="Arial" w:hAnsi="Arial" w:cs="Arial"/>
                      <w:b/>
                      <w:sz w:val="20"/>
                      <w:szCs w:val="20"/>
                      <w:lang w:val="el-GR"/>
                    </w:rPr>
                    <w:t>βίου</w:t>
                  </w:r>
                  <w:r w:rsidR="001460FD" w:rsidRPr="00D479EB">
                    <w:rPr>
                      <w:rFonts w:ascii="Arial" w:hAnsi="Arial" w:cs="Arial"/>
                      <w:b/>
                      <w:sz w:val="20"/>
                      <w:szCs w:val="20"/>
                      <w:lang w:val="el-GR"/>
                    </w:rPr>
                    <w:t xml:space="preserve"> μου</w:t>
                  </w:r>
                  <w:r w:rsidR="001460FD">
                    <w:rPr>
                      <w:szCs w:val="20"/>
                      <w:lang w:val="el-GR"/>
                    </w:rPr>
                    <w:t xml:space="preserve">       </w:t>
                  </w:r>
                  <w:r w:rsidR="00581560" w:rsidRPr="001460FD">
                    <w:rPr>
                      <w:szCs w:val="20"/>
                      <w:lang w:val="el-GR"/>
                    </w:rPr>
                    <w:t>_________________________</w:t>
                  </w:r>
                </w:p>
              </w:txbxContent>
            </v:textbox>
            <w10:wrap anchorx="margin"/>
          </v:roundrect>
        </w:pict>
      </w:r>
      <w:r>
        <w:rPr>
          <w:noProof/>
          <w:lang w:val="el-GR"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4" type="#_x0000_t202" style="position:absolute;margin-left:287.7pt;margin-top:797.45pt;width:19.85pt;height:18.45pt;z-index:251674624;mso-position-horizontal-relative:page;mso-position-vertical-relative:page;mso-width-relative:margin;mso-height-relative:margin" stroked="f">
            <v:fill opacity="0"/>
            <v:textbox inset="0,0,0,0">
              <w:txbxContent>
                <w:p w:rsidR="00A76283" w:rsidRPr="00A76283" w:rsidRDefault="00A76283" w:rsidP="00A76283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  <w:lang w:val="en-US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Pr="000378B3">
        <w:rPr>
          <w:noProof/>
        </w:rPr>
        <w:pict>
          <v:roundrect id="_x0000_s1081" style="position:absolute;margin-left:1.4pt;margin-top:368.65pt;width:149.85pt;height:173.15pt;z-index:-251671552" arcsize="6062f" filled="f" fillcolor="#d3e4f0" strokecolor="#7030a0" strokeweight="3pt">
            <v:fill color2="#e4f0fa" rotate="t" focus="100%" type="gradient"/>
            <v:textbox style="mso-next-textbox:#_x0000_s1081" inset=",0">
              <w:txbxContent>
                <w:p w:rsidR="00E41F2A" w:rsidRDefault="00E41F2A" w:rsidP="00E41F2A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  <w:p w:rsidR="00CE7F79" w:rsidRPr="00D479EB" w:rsidRDefault="001877C8" w:rsidP="00C6502D">
                  <w:pPr>
                    <w:numPr>
                      <w:ilvl w:val="0"/>
                      <w:numId w:val="8"/>
                    </w:numPr>
                    <w:ind w:right="95"/>
                    <w:rPr>
                      <w:rFonts w:ascii="Arial" w:hAnsi="Arial" w:cs="Arial"/>
                      <w:sz w:val="20"/>
                      <w:szCs w:val="20"/>
                      <w:lang w:val="el-GR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el-GR"/>
                    </w:rPr>
                    <w:t>Είναι ένα χρήσιμο</w:t>
                  </w:r>
                  <w:r w:rsidR="00C6502D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l-GR"/>
                    </w:rPr>
                    <w:br/>
                  </w:r>
                  <w:r w:rsidR="00057DA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l-GR"/>
                    </w:rPr>
                    <w:t xml:space="preserve">ή </w:t>
                  </w:r>
                  <w:r w:rsidR="00057DA8" w:rsidRPr="00D479EB">
                    <w:rPr>
                      <w:rFonts w:ascii="Arial" w:hAnsi="Arial" w:cs="Arial"/>
                      <w:sz w:val="20"/>
                      <w:szCs w:val="20"/>
                      <w:lang w:val="el-GR"/>
                    </w:rPr>
                    <w:t xml:space="preserve">ένα </w:t>
                  </w:r>
                  <w:r w:rsidRPr="00D479EB">
                    <w:rPr>
                      <w:rFonts w:ascii="Arial" w:hAnsi="Arial" w:cs="Arial"/>
                      <w:sz w:val="20"/>
                      <w:szCs w:val="20"/>
                      <w:lang w:val="el-GR"/>
                    </w:rPr>
                    <w:t>βλαβερ</w:t>
                  </w:r>
                  <w:r w:rsidR="00CE7F79" w:rsidRPr="00D479EB">
                    <w:rPr>
                      <w:rFonts w:ascii="Arial" w:hAnsi="Arial" w:cs="Arial"/>
                      <w:sz w:val="20"/>
                      <w:szCs w:val="20"/>
                      <w:lang w:val="el-GR"/>
                    </w:rPr>
                    <w:t xml:space="preserve">ό </w:t>
                  </w:r>
                  <w:r w:rsidR="004F64B0" w:rsidRPr="00D479EB">
                    <w:rPr>
                      <w:rFonts w:ascii="Arial" w:hAnsi="Arial" w:cs="Arial"/>
                      <w:sz w:val="20"/>
                      <w:szCs w:val="20"/>
                      <w:lang w:val="el-GR"/>
                    </w:rPr>
                    <w:t>μικ</w:t>
                  </w:r>
                  <w:r w:rsidR="000520C3">
                    <w:rPr>
                      <w:rFonts w:ascii="Arial" w:hAnsi="Arial" w:cs="Arial"/>
                      <w:sz w:val="20"/>
                      <w:szCs w:val="20"/>
                      <w:lang w:val="el-GR"/>
                    </w:rPr>
                    <w:t>ρ</w:t>
                  </w:r>
                  <w:r w:rsidR="000520C3">
                    <w:rPr>
                      <w:rFonts w:ascii="Arial" w:hAnsi="Arial" w:cs="Arial"/>
                      <w:sz w:val="20"/>
                      <w:szCs w:val="20"/>
                      <w:lang w:val="el-GR"/>
                    </w:rPr>
                    <w:t>ό</w:t>
                  </w:r>
                  <w:r w:rsidR="000520C3">
                    <w:rPr>
                      <w:rFonts w:ascii="Arial" w:hAnsi="Arial" w:cs="Arial"/>
                      <w:sz w:val="20"/>
                      <w:szCs w:val="20"/>
                      <w:lang w:val="el-GR"/>
                    </w:rPr>
                    <w:t>βιο</w:t>
                  </w:r>
                  <w:r w:rsidR="00CE7F79" w:rsidRPr="00D479EB">
                    <w:rPr>
                      <w:rFonts w:ascii="Arial" w:hAnsi="Arial" w:cs="Arial"/>
                      <w:sz w:val="20"/>
                      <w:szCs w:val="20"/>
                      <w:lang w:val="el-GR"/>
                    </w:rPr>
                    <w:t>;</w:t>
                  </w:r>
                </w:p>
                <w:p w:rsidR="00CE7F79" w:rsidRPr="00D479EB" w:rsidRDefault="00CE7F79" w:rsidP="00CE7F79">
                  <w:pPr>
                    <w:spacing w:line="360" w:lineRule="auto"/>
                    <w:ind w:left="360"/>
                    <w:rPr>
                      <w:rFonts w:ascii="Arial" w:hAnsi="Arial" w:cs="Arial"/>
                      <w:sz w:val="20"/>
                      <w:szCs w:val="20"/>
                      <w:lang w:val="el-GR"/>
                    </w:rPr>
                  </w:pPr>
                </w:p>
                <w:p w:rsidR="00CE7F79" w:rsidRPr="00D479EB" w:rsidRDefault="00CE7F79" w:rsidP="00CE7F79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479EB">
                    <w:rPr>
                      <w:rFonts w:ascii="Arial" w:hAnsi="Arial" w:cs="Arial"/>
                      <w:sz w:val="20"/>
                      <w:szCs w:val="20"/>
                    </w:rPr>
                    <w:t>______________________</w:t>
                  </w:r>
                </w:p>
                <w:p w:rsidR="00CE7F79" w:rsidRPr="00D479EB" w:rsidRDefault="00CE7F79" w:rsidP="00C6502D">
                  <w:pPr>
                    <w:numPr>
                      <w:ilvl w:val="0"/>
                      <w:numId w:val="8"/>
                    </w:numPr>
                    <w:ind w:right="95"/>
                    <w:rPr>
                      <w:rFonts w:ascii="Arial" w:hAnsi="Arial" w:cs="Arial"/>
                      <w:sz w:val="20"/>
                      <w:szCs w:val="20"/>
                      <w:lang w:val="el-GR"/>
                    </w:rPr>
                  </w:pPr>
                  <w:r w:rsidRPr="00D479EB">
                    <w:rPr>
                      <w:rFonts w:ascii="Arial" w:hAnsi="Arial" w:cs="Arial"/>
                      <w:sz w:val="20"/>
                      <w:szCs w:val="20"/>
                      <w:lang w:val="el-GR"/>
                    </w:rPr>
                    <w:t xml:space="preserve">Διάλεξε ένα όνομα για το </w:t>
                  </w:r>
                  <w:r w:rsidR="000520C3">
                    <w:rPr>
                      <w:rFonts w:ascii="Arial" w:hAnsi="Arial" w:cs="Arial"/>
                      <w:sz w:val="20"/>
                      <w:szCs w:val="20"/>
                      <w:lang w:val="el-GR"/>
                    </w:rPr>
                    <w:t>μικρόβιό</w:t>
                  </w:r>
                  <w:r w:rsidRPr="00D479EB">
                    <w:rPr>
                      <w:rFonts w:ascii="Arial" w:hAnsi="Arial" w:cs="Arial"/>
                      <w:sz w:val="20"/>
                      <w:szCs w:val="20"/>
                      <w:lang w:val="el-GR"/>
                    </w:rPr>
                    <w:t xml:space="preserve"> σου.</w:t>
                  </w:r>
                </w:p>
                <w:p w:rsidR="00CE7F79" w:rsidRPr="00D479EB" w:rsidRDefault="00CE7F79" w:rsidP="00CE7F79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  <w:lang w:val="el-GR"/>
                    </w:rPr>
                  </w:pPr>
                </w:p>
                <w:p w:rsidR="007D51B8" w:rsidRPr="00D479EB" w:rsidRDefault="00581560" w:rsidP="0051434C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479EB">
                    <w:rPr>
                      <w:rFonts w:ascii="Arial" w:hAnsi="Arial" w:cs="Arial"/>
                      <w:sz w:val="20"/>
                      <w:szCs w:val="20"/>
                    </w:rPr>
                    <w:t>________________</w:t>
                  </w:r>
                  <w:r w:rsidR="00CE31E6" w:rsidRPr="00D479EB">
                    <w:rPr>
                      <w:rFonts w:ascii="Arial" w:hAnsi="Arial" w:cs="Arial"/>
                      <w:sz w:val="20"/>
                      <w:szCs w:val="20"/>
                    </w:rPr>
                    <w:t>___</w:t>
                  </w:r>
                  <w:r w:rsidRPr="00D479EB">
                    <w:rPr>
                      <w:rFonts w:ascii="Arial" w:hAnsi="Arial" w:cs="Arial"/>
                      <w:sz w:val="20"/>
                      <w:szCs w:val="20"/>
                    </w:rPr>
                    <w:t>___</w:t>
                  </w:r>
                </w:p>
                <w:p w:rsidR="00581560" w:rsidRPr="00581560" w:rsidRDefault="00581560" w:rsidP="00581560">
                  <w:pPr>
                    <w:spacing w:line="360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  <w:p w:rsidR="00A66D9A" w:rsidRPr="00581560" w:rsidRDefault="0037328D" w:rsidP="00A66D9A">
                  <w:pPr>
                    <w:spacing w:line="360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______________________</w:t>
                  </w:r>
                </w:p>
                <w:p w:rsidR="0051434C" w:rsidRPr="00581560" w:rsidRDefault="0051434C" w:rsidP="0051434C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 w:rsidRPr="000378B3">
        <w:rPr>
          <w:noProof/>
        </w:rPr>
        <w:pict>
          <v:shape id="_x0000_s1101" type="#_x0000_t202" style="position:absolute;margin-left:-1.45pt;margin-top:136.05pt;width:103.25pt;height:196.25pt;z-index:251648000" fillcolor="#daeef3" strokecolor="#7030a0" strokeweight="2.25pt">
            <v:shadow on="t" color="#d8d8d8" opacity=".5" offset="6pt,6pt"/>
            <v:textbox style="mso-next-textbox:#_x0000_s1101" inset="1mm,1mm,1mm,1mm">
              <w:txbxContent>
                <w:p w:rsidR="00C6502D" w:rsidRPr="000263E1" w:rsidRDefault="00C6502D" w:rsidP="00FF2160">
                  <w:pPr>
                    <w:jc w:val="center"/>
                    <w:rPr>
                      <w:b/>
                      <w:sz w:val="20"/>
                      <w:szCs w:val="20"/>
                      <w:lang w:val="el-GR"/>
                    </w:rPr>
                  </w:pPr>
                  <w:r>
                    <w:rPr>
                      <w:b/>
                      <w:sz w:val="20"/>
                      <w:szCs w:val="20"/>
                      <w:lang w:val="el-GR"/>
                    </w:rPr>
                    <w:t>Σημαντική</w:t>
                  </w:r>
                </w:p>
                <w:p w:rsidR="00FF2160" w:rsidRPr="00D479EB" w:rsidRDefault="00080616" w:rsidP="00FF2160">
                  <w:pPr>
                    <w:jc w:val="center"/>
                    <w:rPr>
                      <w:b/>
                      <w:sz w:val="20"/>
                      <w:szCs w:val="20"/>
                      <w:lang w:val="el-GR"/>
                    </w:rPr>
                  </w:pPr>
                  <w:r w:rsidRPr="00D479EB">
                    <w:rPr>
                      <w:b/>
                      <w:sz w:val="20"/>
                      <w:szCs w:val="20"/>
                      <w:lang w:val="el-GR"/>
                    </w:rPr>
                    <w:t>Πληροφορία</w:t>
                  </w:r>
                </w:p>
                <w:p w:rsidR="00840036" w:rsidRPr="00FF2160" w:rsidRDefault="00FF2160" w:rsidP="00304F25">
                  <w:pPr>
                    <w:jc w:val="both"/>
                    <w:rPr>
                      <w:rFonts w:ascii="Berlin Sans FB Demi" w:hAnsi="Berlin Sans FB Demi"/>
                      <w:b/>
                      <w:color w:val="7A0CFF"/>
                      <w:lang w:val="el-GR"/>
                    </w:rPr>
                  </w:pPr>
                  <w:r w:rsidRPr="00E5214F">
                    <w:rPr>
                      <w:spacing w:val="-2"/>
                      <w:sz w:val="20"/>
                      <w:szCs w:val="20"/>
                      <w:lang w:val="el-GR"/>
                    </w:rPr>
                    <w:t>Τα βακτήρια εμφανίζ</w:t>
                  </w:r>
                  <w:r w:rsidRPr="00E5214F">
                    <w:rPr>
                      <w:spacing w:val="-2"/>
                      <w:sz w:val="20"/>
                      <w:szCs w:val="20"/>
                      <w:lang w:val="el-GR"/>
                    </w:rPr>
                    <w:t>ο</w:t>
                  </w:r>
                  <w:r w:rsidRPr="00E5214F">
                    <w:rPr>
                      <w:spacing w:val="-2"/>
                      <w:sz w:val="20"/>
                      <w:szCs w:val="20"/>
                      <w:lang w:val="el-GR"/>
                    </w:rPr>
                    <w:t>νται σε πολλά διαφορ</w:t>
                  </w:r>
                  <w:r w:rsidRPr="00E5214F">
                    <w:rPr>
                      <w:spacing w:val="-2"/>
                      <w:sz w:val="20"/>
                      <w:szCs w:val="20"/>
                      <w:lang w:val="el-GR"/>
                    </w:rPr>
                    <w:t>ε</w:t>
                  </w:r>
                  <w:r w:rsidRPr="00E5214F">
                    <w:rPr>
                      <w:spacing w:val="-2"/>
                      <w:sz w:val="20"/>
                      <w:szCs w:val="20"/>
                      <w:lang w:val="el-GR"/>
                    </w:rPr>
                    <w:t>τικά σχήματα και με</w:t>
                  </w:r>
                  <w:r w:rsidR="00E5214F">
                    <w:rPr>
                      <w:spacing w:val="-2"/>
                      <w:sz w:val="20"/>
                      <w:szCs w:val="20"/>
                      <w:lang w:val="el-GR"/>
                    </w:rPr>
                    <w:t>γ</w:t>
                  </w:r>
                  <w:r w:rsidR="00E5214F">
                    <w:rPr>
                      <w:spacing w:val="-2"/>
                      <w:sz w:val="20"/>
                      <w:szCs w:val="20"/>
                      <w:lang w:val="el-GR"/>
                    </w:rPr>
                    <w:t>έ</w:t>
                  </w:r>
                  <w:r w:rsidR="00E5214F">
                    <w:rPr>
                      <w:spacing w:val="-2"/>
                      <w:sz w:val="20"/>
                      <w:szCs w:val="20"/>
                      <w:lang w:val="el-GR"/>
                    </w:rPr>
                    <w:t>θη</w:t>
                  </w:r>
                  <w:r w:rsidR="00C6502D" w:rsidRPr="00C6502D">
                    <w:rPr>
                      <w:spacing w:val="-2"/>
                      <w:sz w:val="20"/>
                      <w:szCs w:val="20"/>
                      <w:lang w:val="el-GR"/>
                    </w:rPr>
                    <w:t xml:space="preserve"> </w:t>
                  </w:r>
                  <w:r w:rsidR="00E5214F">
                    <w:rPr>
                      <w:spacing w:val="-2"/>
                      <w:sz w:val="20"/>
                      <w:szCs w:val="20"/>
                      <w:lang w:val="el-GR"/>
                    </w:rPr>
                    <w:t>-</w:t>
                  </w:r>
                  <w:r w:rsidR="00C6502D" w:rsidRPr="00C6502D">
                    <w:rPr>
                      <w:spacing w:val="-2"/>
                      <w:sz w:val="20"/>
                      <w:szCs w:val="20"/>
                      <w:lang w:val="el-GR"/>
                    </w:rPr>
                    <w:t xml:space="preserve"> </w:t>
                  </w:r>
                  <w:r w:rsidR="00E5214F">
                    <w:rPr>
                      <w:spacing w:val="-2"/>
                      <w:sz w:val="20"/>
                      <w:szCs w:val="20"/>
                      <w:lang w:val="el-GR"/>
                    </w:rPr>
                    <w:t>μερικά</w:t>
                  </w:r>
                  <w:r w:rsidR="00E5214F" w:rsidRPr="00E5214F">
                    <w:rPr>
                      <w:spacing w:val="-2"/>
                      <w:sz w:val="20"/>
                      <w:szCs w:val="20"/>
                      <w:lang w:val="el-GR"/>
                    </w:rPr>
                    <w:t xml:space="preserve"> </w:t>
                  </w:r>
                  <w:r w:rsidRPr="00E5214F">
                    <w:rPr>
                      <w:spacing w:val="-2"/>
                      <w:sz w:val="20"/>
                      <w:szCs w:val="20"/>
                      <w:lang w:val="el-GR"/>
                    </w:rPr>
                    <w:t>είναι</w:t>
                  </w:r>
                  <w:r w:rsidR="00304F25" w:rsidRPr="00304F25">
                    <w:rPr>
                      <w:spacing w:val="-2"/>
                      <w:sz w:val="20"/>
                      <w:szCs w:val="20"/>
                      <w:lang w:val="el-GR"/>
                    </w:rPr>
                    <w:t xml:space="preserve"> </w:t>
                  </w:r>
                  <w:r w:rsidRPr="00E5214F">
                    <w:rPr>
                      <w:spacing w:val="-2"/>
                      <w:sz w:val="20"/>
                      <w:szCs w:val="20"/>
                      <w:lang w:val="el-GR"/>
                    </w:rPr>
                    <w:t>στρογγυλά σαν μπάλες</w:t>
                  </w:r>
                  <w:r w:rsidR="00FE617C" w:rsidRPr="00E5214F">
                    <w:rPr>
                      <w:spacing w:val="-2"/>
                      <w:sz w:val="20"/>
                      <w:szCs w:val="20"/>
                      <w:lang w:val="el-GR"/>
                    </w:rPr>
                    <w:t xml:space="preserve"> (κόκκοι)</w:t>
                  </w:r>
                  <w:r w:rsidRPr="00E5214F">
                    <w:rPr>
                      <w:spacing w:val="-2"/>
                      <w:sz w:val="20"/>
                      <w:szCs w:val="20"/>
                      <w:lang w:val="el-GR"/>
                    </w:rPr>
                    <w:t>, κάποια είναι σαν σπείρες</w:t>
                  </w:r>
                  <w:r w:rsidR="00FE617C" w:rsidRPr="00E5214F">
                    <w:rPr>
                      <w:spacing w:val="-2"/>
                      <w:sz w:val="20"/>
                      <w:szCs w:val="20"/>
                      <w:lang w:val="el-GR"/>
                    </w:rPr>
                    <w:t xml:space="preserve"> (ελατήρια)</w:t>
                  </w:r>
                  <w:r w:rsidRPr="00E5214F">
                    <w:rPr>
                      <w:spacing w:val="-2"/>
                      <w:sz w:val="20"/>
                      <w:szCs w:val="20"/>
                      <w:lang w:val="el-GR"/>
                    </w:rPr>
                    <w:t xml:space="preserve"> και</w:t>
                  </w:r>
                  <w:r w:rsidRPr="00E5214F">
                    <w:rPr>
                      <w:spacing w:val="-2"/>
                      <w:lang w:val="el-GR"/>
                    </w:rPr>
                    <w:t xml:space="preserve"> </w:t>
                  </w:r>
                  <w:r w:rsidRPr="00E5214F">
                    <w:rPr>
                      <w:spacing w:val="-2"/>
                      <w:sz w:val="20"/>
                      <w:szCs w:val="20"/>
                      <w:lang w:val="el-GR"/>
                    </w:rPr>
                    <w:t xml:space="preserve">κάποια άλλα </w:t>
                  </w:r>
                  <w:r w:rsidR="00E2694C" w:rsidRPr="00E5214F">
                    <w:rPr>
                      <w:spacing w:val="-2"/>
                      <w:sz w:val="20"/>
                      <w:szCs w:val="20"/>
                      <w:lang w:val="el-GR"/>
                    </w:rPr>
                    <w:t>είναι μακριά σα</w:t>
                  </w:r>
                  <w:r w:rsidRPr="00E5214F">
                    <w:rPr>
                      <w:spacing w:val="-2"/>
                      <w:sz w:val="20"/>
                      <w:szCs w:val="20"/>
                      <w:lang w:val="el-GR"/>
                    </w:rPr>
                    <w:t xml:space="preserve"> </w:t>
                  </w:r>
                  <w:r w:rsidR="000263E1" w:rsidRPr="00E5214F">
                    <w:rPr>
                      <w:spacing w:val="-2"/>
                      <w:sz w:val="20"/>
                      <w:szCs w:val="20"/>
                      <w:lang w:val="el-GR"/>
                    </w:rPr>
                    <w:t>μπαστουν</w:t>
                  </w:r>
                  <w:r w:rsidR="000263E1" w:rsidRPr="00E5214F">
                    <w:rPr>
                      <w:spacing w:val="-2"/>
                      <w:sz w:val="20"/>
                      <w:szCs w:val="20"/>
                      <w:lang w:val="el-GR"/>
                    </w:rPr>
                    <w:t>ά</w:t>
                  </w:r>
                  <w:r w:rsidR="000263E1" w:rsidRPr="00E5214F">
                    <w:rPr>
                      <w:spacing w:val="-2"/>
                      <w:sz w:val="20"/>
                      <w:szCs w:val="20"/>
                      <w:lang w:val="el-GR"/>
                    </w:rPr>
                    <w:t xml:space="preserve">κια </w:t>
                  </w:r>
                  <w:r w:rsidR="00E2694C" w:rsidRPr="00E5214F">
                    <w:rPr>
                      <w:spacing w:val="-2"/>
                      <w:sz w:val="20"/>
                      <w:szCs w:val="20"/>
                      <w:lang w:val="el-GR"/>
                    </w:rPr>
                    <w:t>(</w:t>
                  </w:r>
                  <w:r w:rsidR="000263E1" w:rsidRPr="00E5214F">
                    <w:rPr>
                      <w:spacing w:val="-2"/>
                      <w:sz w:val="20"/>
                      <w:szCs w:val="20"/>
                      <w:lang w:val="el-GR"/>
                    </w:rPr>
                    <w:t>βακτηρίδια</w:t>
                  </w:r>
                  <w:r w:rsidR="00E2694C" w:rsidRPr="00E5214F">
                    <w:rPr>
                      <w:spacing w:val="-2"/>
                      <w:sz w:val="20"/>
                      <w:szCs w:val="20"/>
                      <w:lang w:val="el-GR"/>
                    </w:rPr>
                    <w:t>)</w:t>
                  </w:r>
                  <w:r w:rsidRPr="00E5214F">
                    <w:rPr>
                      <w:spacing w:val="-2"/>
                      <w:sz w:val="20"/>
                      <w:szCs w:val="20"/>
                      <w:lang w:val="el-GR"/>
                    </w:rPr>
                    <w:t>. Μ</w:t>
                  </w:r>
                  <w:r w:rsidRPr="00E5214F">
                    <w:rPr>
                      <w:spacing w:val="-2"/>
                      <w:sz w:val="20"/>
                      <w:szCs w:val="20"/>
                      <w:lang w:val="el-GR"/>
                    </w:rPr>
                    <w:t>ε</w:t>
                  </w:r>
                  <w:r w:rsidRPr="00E5214F">
                    <w:rPr>
                      <w:spacing w:val="-2"/>
                      <w:sz w:val="20"/>
                      <w:szCs w:val="20"/>
                      <w:lang w:val="el-GR"/>
                    </w:rPr>
                    <w:t xml:space="preserve">ρικά </w:t>
                  </w:r>
                  <w:r w:rsidR="00767EEF" w:rsidRPr="00E5214F">
                    <w:rPr>
                      <w:spacing w:val="-2"/>
                      <w:sz w:val="20"/>
                      <w:szCs w:val="20"/>
                      <w:lang w:val="el-GR"/>
                    </w:rPr>
                    <w:t xml:space="preserve"> έχουν ακόμα και ουρά για να τα</w:t>
                  </w:r>
                  <w:r w:rsidRPr="00E5214F">
                    <w:rPr>
                      <w:spacing w:val="-2"/>
                      <w:sz w:val="20"/>
                      <w:szCs w:val="20"/>
                      <w:lang w:val="el-GR"/>
                    </w:rPr>
                    <w:t xml:space="preserve"> βοηθούν να κολυμπούν και να κινούνται.</w:t>
                  </w:r>
                </w:p>
              </w:txbxContent>
            </v:textbox>
          </v:shape>
        </w:pict>
      </w:r>
      <w:r w:rsidR="0039488B">
        <w:rPr>
          <w:noProof/>
          <w:lang w:val="el-GR"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1573530</wp:posOffset>
            </wp:positionH>
            <wp:positionV relativeFrom="paragraph">
              <wp:posOffset>4572635</wp:posOffset>
            </wp:positionV>
            <wp:extent cx="666115" cy="993140"/>
            <wp:effectExtent l="19050" t="0" r="635" b="0"/>
            <wp:wrapNone/>
            <wp:docPr id="142" name="Εικόνα 142" descr="glas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glass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88B">
        <w:rPr>
          <w:noProof/>
          <w:lang w:val="el-GR" w:eastAsia="el-GR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2160270</wp:posOffset>
            </wp:positionH>
            <wp:positionV relativeFrom="paragraph">
              <wp:posOffset>3721100</wp:posOffset>
            </wp:positionV>
            <wp:extent cx="515620" cy="1175385"/>
            <wp:effectExtent l="57150" t="0" r="0" b="0"/>
            <wp:wrapNone/>
            <wp:docPr id="132" name="Εικόνα 132" descr="Lactobacillus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Lactobacillus_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-412628">
                      <a:off x="0" y="0"/>
                      <a:ext cx="51562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8B3">
        <w:rPr>
          <w:noProof/>
        </w:rPr>
        <w:pict>
          <v:shape id="_x0000_s1125" type="#_x0000_t136" style="position:absolute;margin-left:216.2pt;margin-top:315.25pt;width:267.75pt;height:24.75pt;z-index:251646976;mso-position-horizontal-relative:margin;mso-position-vertical-relative:text" fillcolor="#1f497d" strokeweight=".25pt">
            <v:shadow color="#868686"/>
            <v:textpath style="font-family:&quot;Tahoma&quot;;font-size:20pt;v-text-kern:t" trim="t" fitpath="t" string="Σχεδίασε το μικρόβιό σου εδώ"/>
            <w10:wrap anchorx="margin"/>
          </v:shape>
        </w:pict>
      </w:r>
      <w:r w:rsidR="0039488B">
        <w:rPr>
          <w:noProof/>
          <w:lang w:val="el-GR" w:eastAsia="el-G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5708015</wp:posOffset>
            </wp:positionH>
            <wp:positionV relativeFrom="paragraph">
              <wp:posOffset>91440</wp:posOffset>
            </wp:positionV>
            <wp:extent cx="698500" cy="853440"/>
            <wp:effectExtent l="19050" t="0" r="6350" b="0"/>
            <wp:wrapNone/>
            <wp:docPr id="140" name="Εικόνα 140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1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88B">
        <w:rPr>
          <w:noProof/>
          <w:lang w:val="el-GR" w:eastAsia="el-G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586105</wp:posOffset>
            </wp:positionV>
            <wp:extent cx="1049020" cy="1059180"/>
            <wp:effectExtent l="0" t="19050" r="0" b="0"/>
            <wp:wrapNone/>
            <wp:docPr id="133" name="Εικόνα 133" descr="influenza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influenza_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377884" flipH="1">
                      <a:off x="0" y="0"/>
                      <a:ext cx="104902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8B3">
        <w:rPr>
          <w:noProof/>
        </w:rPr>
        <w:pict>
          <v:group id="_x0000_s1180" style="position:absolute;margin-left:1.4pt;margin-top:749pt;width:40.4pt;height:40.3pt;z-index:251673600;mso-position-horizontal-relative:margin;mso-position-vertical-relative:margin" coordorigin="10179,15311" coordsize="808,8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0" o:spid="_x0000_s1181" type="#_x0000_t75" style="position:absolute;left:10179;top:15311;width:808;height:806;visibility:visible">
              <v:imagedata r:id="rId10" o:title="Virus"/>
            </v:shape>
            <v:shape id="_x0000_s1182" type="#_x0000_t136" style="position:absolute;left:10393;top:15713;width:380;height:163" fillcolor="#673090" stroked="f">
              <v:shadow color="#868686"/>
              <v:textpath style="font-family:&quot;Tahoma&quot;;font-size:10pt;font-weight:bold;v-text-kern:t" trim="t" fitpath="t" string="ΦΕ 1"/>
            </v:shape>
            <v:shape id="_x0000_s1183" type="#_x0000_t136" style="position:absolute;left:10393;top:15546;width:380;height:122" fillcolor="#673090" stroked="f">
              <v:shadow color="#868686"/>
              <v:textpath style="font-family:&quot;Tahoma&quot;;font-size:10pt;font-weight:bold;v-text-kern:t" trim="t" fitpath="t" string="ΕΙΣΑ"/>
            </v:shape>
            <w10:wrap anchorx="margin" anchory="margin"/>
          </v:group>
        </w:pict>
      </w:r>
      <w:r w:rsidR="0039488B">
        <w:rPr>
          <w:noProof/>
          <w:lang w:val="el-GR"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1727835</wp:posOffset>
            </wp:positionV>
            <wp:extent cx="612140" cy="612140"/>
            <wp:effectExtent l="19050" t="0" r="0" b="0"/>
            <wp:wrapNone/>
            <wp:docPr id="149" name="Εικόνα 149" descr="streptococc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streptococcu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8B3">
        <w:rPr>
          <w:noProof/>
          <w:lang w:val="en-US" w:eastAsia="en-US"/>
        </w:rPr>
        <w:pict>
          <v:shape id="_x0000_s1143" type="#_x0000_t136" style="position:absolute;margin-left:5.6pt;margin-top:346.05pt;width:135.45pt;height:15.6pt;z-index:251652096;mso-position-horizontal-relative:text;mso-position-vertical-relative:text" fillcolor="#1f497d" strokeweight=".25pt">
            <v:shadow color="#868686"/>
            <v:textpath style="font-family:&quot;Tahoma&quot;;font-size:20pt;v-text-kern:t" trim="t" fitpath="t" string="Οι παρατηρήσεις μου"/>
          </v:shape>
        </w:pict>
      </w:r>
      <w:r w:rsidR="0039488B">
        <w:rPr>
          <w:noProof/>
          <w:lang w:val="el-GR" w:eastAsia="el-G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6386195</wp:posOffset>
            </wp:positionV>
            <wp:extent cx="2258060" cy="1924050"/>
            <wp:effectExtent l="19050" t="0" r="0" b="0"/>
            <wp:wrapNone/>
            <wp:docPr id="137" name="Εικόνα 137" descr="Penicillium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Penicillium_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806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8B3">
        <w:rPr>
          <w:noProof/>
        </w:rPr>
        <w:pict>
          <v:shape id="_x0000_s1100" type="#_x0000_t202" style="position:absolute;margin-left:15.4pt;margin-top:646.75pt;width:140pt;height:84.45pt;z-index:251645952;mso-position-horizontal-relative:text;mso-position-vertical-relative:text" fillcolor="#daeef3" strokecolor="#7030a0" strokeweight="2.25pt">
            <v:shadow on="t" color="#d8d8d8" opacity=".5" offset="6pt,6pt"/>
            <v:textbox style="mso-next-textbox:#_x0000_s1100" inset="1mm,1mm,1mm,1mm">
              <w:txbxContent>
                <w:p w:rsidR="00E15F6D" w:rsidRDefault="00E15F6D" w:rsidP="00E15F6D">
                  <w:pPr>
                    <w:rPr>
                      <w:rFonts w:ascii="Berlin Sans FB Demi" w:hAnsi="Berlin Sans FB Demi"/>
                      <w:b/>
                      <w:color w:val="7A0CFF"/>
                    </w:rPr>
                  </w:pPr>
                </w:p>
                <w:p w:rsidR="00170641" w:rsidRPr="00D479EB" w:rsidRDefault="00D11C00" w:rsidP="00170641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el-GR"/>
                    </w:rPr>
                  </w:pPr>
                  <w:r w:rsidRPr="00D479EB">
                    <w:rPr>
                      <w:rFonts w:ascii="Arial" w:hAnsi="Arial" w:cs="Arial"/>
                      <w:b/>
                      <w:sz w:val="18"/>
                      <w:szCs w:val="18"/>
                      <w:lang w:val="el-GR"/>
                    </w:rPr>
                    <w:t>ΑΠΙΣΤΕΥΤΟ ΑΛΛΑ ΑΛΗΘΙΝΟ</w:t>
                  </w:r>
                </w:p>
                <w:p w:rsidR="00D11C00" w:rsidRPr="00D479EB" w:rsidRDefault="00D11C00" w:rsidP="00170641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el-GR"/>
                    </w:rPr>
                  </w:pPr>
                </w:p>
                <w:p w:rsidR="00840036" w:rsidRPr="00170641" w:rsidRDefault="00170641" w:rsidP="00840036">
                  <w:pPr>
                    <w:jc w:val="center"/>
                    <w:rPr>
                      <w:rFonts w:ascii="Berlin Sans FB Demi" w:hAnsi="Berlin Sans FB Demi"/>
                      <w:b/>
                      <w:color w:val="7A0CFF"/>
                      <w:lang w:val="el-GR"/>
                    </w:rPr>
                  </w:pPr>
                  <w:r w:rsidRPr="00D479EB">
                    <w:rPr>
                      <w:rFonts w:ascii="Arial" w:hAnsi="Arial" w:cs="Arial"/>
                      <w:b/>
                      <w:sz w:val="20"/>
                      <w:szCs w:val="20"/>
                      <w:lang w:val="el-GR"/>
                    </w:rPr>
                    <w:t xml:space="preserve">ΕΙΣΑΙ </w:t>
                  </w:r>
                  <w:r w:rsidR="00C6502D">
                    <w:rPr>
                      <w:rFonts w:ascii="Arial" w:hAnsi="Arial" w:cs="Arial"/>
                      <w:b/>
                      <w:sz w:val="20"/>
                      <w:szCs w:val="20"/>
                      <w:lang w:val="el-GR"/>
                    </w:rPr>
                    <w:t>το σπίτι 1.000</w:t>
                  </w:r>
                  <w:r w:rsidR="00C6502D" w:rsidRPr="00C6502D">
                    <w:rPr>
                      <w:rFonts w:ascii="Arial" w:hAnsi="Arial" w:cs="Arial"/>
                      <w:b/>
                      <w:sz w:val="20"/>
                      <w:szCs w:val="20"/>
                      <w:lang w:val="el-GR"/>
                    </w:rPr>
                    <w:br/>
                    <w:t>ε</w:t>
                  </w:r>
                  <w:r w:rsidRPr="00D479EB">
                    <w:rPr>
                      <w:rFonts w:ascii="Arial" w:hAnsi="Arial" w:cs="Arial"/>
                      <w:b/>
                      <w:sz w:val="20"/>
                      <w:szCs w:val="20"/>
                      <w:lang w:val="el-GR"/>
                    </w:rPr>
                    <w:t>κα</w:t>
                  </w:r>
                  <w:r w:rsidR="00C6502D">
                    <w:rPr>
                      <w:rFonts w:ascii="Arial" w:hAnsi="Arial" w:cs="Arial"/>
                      <w:b/>
                      <w:sz w:val="20"/>
                      <w:szCs w:val="20"/>
                      <w:lang w:val="el-GR"/>
                    </w:rPr>
                    <w:t>τομμυρίων</w:t>
                  </w:r>
                  <w:r w:rsidR="00C6502D">
                    <w:rPr>
                      <w:rFonts w:ascii="Arial" w:hAnsi="Arial" w:cs="Arial"/>
                      <w:b/>
                      <w:sz w:val="20"/>
                      <w:szCs w:val="20"/>
                      <w:lang w:val="el-GR"/>
                    </w:rPr>
                    <w:br/>
                  </w:r>
                  <w:r w:rsidRPr="00D479EB">
                    <w:rPr>
                      <w:rFonts w:ascii="Arial" w:hAnsi="Arial" w:cs="Arial"/>
                      <w:b/>
                      <w:sz w:val="20"/>
                      <w:szCs w:val="20"/>
                      <w:lang w:val="el-GR"/>
                    </w:rPr>
                    <w:t>μικρο</w:t>
                  </w:r>
                  <w:r w:rsidR="000520C3">
                    <w:rPr>
                      <w:rFonts w:ascii="Arial" w:hAnsi="Arial" w:cs="Arial"/>
                      <w:b/>
                      <w:sz w:val="20"/>
                      <w:szCs w:val="20"/>
                      <w:lang w:val="el-GR"/>
                    </w:rPr>
                    <w:t>βίω</w:t>
                  </w:r>
                  <w:r w:rsidR="002F55B2" w:rsidRPr="00D479EB">
                    <w:rPr>
                      <w:rFonts w:ascii="Arial" w:hAnsi="Arial" w:cs="Arial"/>
                      <w:b/>
                      <w:sz w:val="20"/>
                      <w:szCs w:val="20"/>
                      <w:lang w:val="el-GR"/>
                    </w:rPr>
                    <w:t>ν</w:t>
                  </w:r>
                  <w:r w:rsidRPr="00D479EB">
                    <w:rPr>
                      <w:rFonts w:ascii="Arial" w:hAnsi="Arial" w:cs="Arial"/>
                      <w:b/>
                      <w:sz w:val="20"/>
                      <w:szCs w:val="20"/>
                      <w:lang w:val="el-GR"/>
                    </w:rPr>
                    <w:t>!</w:t>
                  </w:r>
                </w:p>
              </w:txbxContent>
            </v:textbox>
          </v:shape>
        </w:pict>
      </w:r>
      <w:r w:rsidRPr="000378B3">
        <w:rPr>
          <w:noProof/>
          <w:lang w:val="en-US" w:eastAsia="en-US"/>
        </w:rPr>
        <w:pict>
          <v:roundrect id="_x0000_s1089" style="position:absolute;margin-left:378pt;margin-top:108.2pt;width:107.7pt;height:183.4pt;z-index:-251665408;mso-position-horizontal-relative:text;mso-position-vertical-relative:text" arcsize="10422f" o:regroupid="5" strokecolor="#7030a0" strokeweight="3pt">
            <v:fill color2="#e4f0fa" rotate="t"/>
            <v:textbox style="mso-next-textbox:#_x0000_s1089" inset="0,0,0">
              <w:txbxContent>
                <w:p w:rsidR="00AB736A" w:rsidRPr="00FF2160" w:rsidRDefault="00C6502D" w:rsidP="00AB736A">
                  <w:pPr>
                    <w:jc w:val="center"/>
                    <w:rPr>
                      <w:rFonts w:ascii="Arial" w:hAnsi="Arial" w:cs="Arial"/>
                      <w:b/>
                      <w:shadow/>
                      <w:color w:val="000000"/>
                      <w:sz w:val="20"/>
                      <w:szCs w:val="20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shadow/>
                      <w:color w:val="000000"/>
                      <w:sz w:val="20"/>
                      <w:szCs w:val="20"/>
                      <w:lang w:val="el-GR"/>
                    </w:rPr>
                    <w:t>Μύκητες</w:t>
                  </w:r>
                </w:p>
                <w:p w:rsidR="00B24AD8" w:rsidRPr="00A015E8" w:rsidRDefault="00B24AD8" w:rsidP="00B24AD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B24AD8" w:rsidRPr="007D0443" w:rsidRDefault="00B24AD8" w:rsidP="00B24AD8">
                  <w:pPr>
                    <w:rPr>
                      <w:szCs w:val="20"/>
                    </w:rPr>
                  </w:pPr>
                </w:p>
              </w:txbxContent>
            </v:textbox>
          </v:roundrect>
        </w:pict>
      </w:r>
      <w:r w:rsidR="0039488B">
        <w:rPr>
          <w:noProof/>
          <w:lang w:val="el-GR"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3929380</wp:posOffset>
            </wp:positionH>
            <wp:positionV relativeFrom="paragraph">
              <wp:posOffset>2547620</wp:posOffset>
            </wp:positionV>
            <wp:extent cx="612140" cy="612140"/>
            <wp:effectExtent l="19050" t="0" r="0" b="0"/>
            <wp:wrapNone/>
            <wp:docPr id="147" name="Εικόνα 147" descr="ebola-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ebola-viru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88B">
        <w:rPr>
          <w:noProof/>
          <w:lang w:val="el-GR"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1871980</wp:posOffset>
            </wp:positionV>
            <wp:extent cx="612140" cy="612140"/>
            <wp:effectExtent l="19050" t="0" r="0" b="0"/>
            <wp:wrapNone/>
            <wp:docPr id="146" name="Εικόνα 146" descr="varicella-zoster-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varicella-zoster-viru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88B">
        <w:rPr>
          <w:noProof/>
          <w:lang w:val="el-GR"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2268220</wp:posOffset>
            </wp:positionH>
            <wp:positionV relativeFrom="paragraph">
              <wp:posOffset>1978660</wp:posOffset>
            </wp:positionV>
            <wp:extent cx="612140" cy="612140"/>
            <wp:effectExtent l="19050" t="0" r="0" b="0"/>
            <wp:wrapNone/>
            <wp:docPr id="151" name="Εικόνα 151" descr="salmonella-typhi(typhoi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salmonella-typhi(typhoid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88B">
        <w:rPr>
          <w:noProof/>
          <w:lang w:val="el-GR"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1706880</wp:posOffset>
            </wp:positionH>
            <wp:positionV relativeFrom="paragraph">
              <wp:posOffset>3037840</wp:posOffset>
            </wp:positionV>
            <wp:extent cx="612140" cy="612140"/>
            <wp:effectExtent l="19050" t="0" r="0" b="0"/>
            <wp:wrapNone/>
            <wp:docPr id="148" name="Εικόνα 148" descr="mr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mrs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88B">
        <w:rPr>
          <w:noProof/>
          <w:lang w:val="el-GR"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2329180</wp:posOffset>
            </wp:positionH>
            <wp:positionV relativeFrom="paragraph">
              <wp:posOffset>2725420</wp:posOffset>
            </wp:positionV>
            <wp:extent cx="612140" cy="612140"/>
            <wp:effectExtent l="19050" t="0" r="0" b="0"/>
            <wp:wrapNone/>
            <wp:docPr id="150" name="Εικόνα 150" descr="streptococcus-pneumoni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streptococcus-pneumonia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88B">
        <w:rPr>
          <w:noProof/>
          <w:lang w:val="el-GR"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1635760</wp:posOffset>
            </wp:positionH>
            <wp:positionV relativeFrom="paragraph">
              <wp:posOffset>2352040</wp:posOffset>
            </wp:positionV>
            <wp:extent cx="612140" cy="612140"/>
            <wp:effectExtent l="19050" t="0" r="0" b="0"/>
            <wp:wrapNone/>
            <wp:docPr id="152" name="Εικόνα 152" descr="bordetella-pertus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bordetella-pertussi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8B3">
        <w:rPr>
          <w:noProof/>
          <w:lang w:val="en-US" w:eastAsia="en-US"/>
        </w:rPr>
        <w:pict>
          <v:roundrect id="_x0000_s1085" style="position:absolute;margin-left:127.4pt;margin-top:108.2pt;width:107.8pt;height:183.4pt;z-index:-251666432;mso-position-horizontal-relative:text;mso-position-vertical-relative:text" arcsize="10334f" o:regroupid="4" strokecolor="#7030a0" strokeweight="3pt">
            <v:fill color2="#e4f0fa" rotate="t"/>
            <v:textbox style="mso-next-textbox:#_x0000_s1085" inset="0,0,0">
              <w:txbxContent>
                <w:p w:rsidR="00AB736A" w:rsidRPr="00E721F3" w:rsidRDefault="00FF2160" w:rsidP="00AB736A">
                  <w:pPr>
                    <w:jc w:val="center"/>
                    <w:rPr>
                      <w:rFonts w:ascii="Arial" w:hAnsi="Arial" w:cs="Arial"/>
                      <w:b/>
                      <w:shadow/>
                      <w:sz w:val="20"/>
                      <w:szCs w:val="20"/>
                      <w:lang w:val="el-GR"/>
                    </w:rPr>
                  </w:pPr>
                  <w:proofErr w:type="spellStart"/>
                  <w:r w:rsidRPr="00D479EB">
                    <w:rPr>
                      <w:rFonts w:ascii="Arial" w:hAnsi="Arial" w:cs="Arial"/>
                      <w:b/>
                      <w:shadow/>
                      <w:sz w:val="20"/>
                      <w:szCs w:val="20"/>
                      <w:lang w:val="el-GR"/>
                    </w:rPr>
                    <w:t>Βακτήρ</w:t>
                  </w:r>
                  <w:r w:rsidR="00E721F3">
                    <w:rPr>
                      <w:rFonts w:ascii="Arial" w:hAnsi="Arial" w:cs="Arial"/>
                      <w:b/>
                      <w:shadow/>
                      <w:sz w:val="20"/>
                      <w:szCs w:val="20"/>
                      <w:lang w:val="el-GR"/>
                    </w:rPr>
                    <w:t>ι</w:t>
                  </w:r>
                  <w:proofErr w:type="spellEnd"/>
                  <w:r w:rsidR="00E721F3">
                    <w:rPr>
                      <w:rFonts w:ascii="Arial" w:hAnsi="Arial" w:cs="Arial"/>
                      <w:b/>
                      <w:shadow/>
                      <w:sz w:val="20"/>
                      <w:szCs w:val="20"/>
                      <w:lang w:val="en-US"/>
                    </w:rPr>
                    <w:t>α</w:t>
                  </w:r>
                </w:p>
                <w:p w:rsidR="00AB736A" w:rsidRPr="00553EDA" w:rsidRDefault="00AB736A" w:rsidP="00AB736A">
                  <w:pPr>
                    <w:ind w:left="360"/>
                    <w:jc w:val="both"/>
                    <w:rPr>
                      <w:rFonts w:ascii="Arial" w:hAnsi="Arial" w:cs="Arial"/>
                      <w:color w:val="000099"/>
                      <w:sz w:val="20"/>
                      <w:szCs w:val="20"/>
                    </w:rPr>
                  </w:pPr>
                </w:p>
                <w:p w:rsidR="0010389E" w:rsidRPr="00A015E8" w:rsidRDefault="0010389E" w:rsidP="0010389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10389E" w:rsidRPr="007D0443" w:rsidRDefault="0010389E" w:rsidP="0010389E">
                  <w:pPr>
                    <w:rPr>
                      <w:szCs w:val="20"/>
                    </w:rPr>
                  </w:pPr>
                </w:p>
              </w:txbxContent>
            </v:textbox>
          </v:roundrect>
        </w:pict>
      </w:r>
      <w:r w:rsidR="0039488B">
        <w:rPr>
          <w:noProof/>
          <w:lang w:val="el-GR"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4996180</wp:posOffset>
            </wp:positionH>
            <wp:positionV relativeFrom="paragraph">
              <wp:posOffset>2832100</wp:posOffset>
            </wp:positionV>
            <wp:extent cx="612140" cy="612140"/>
            <wp:effectExtent l="19050" t="0" r="0" b="0"/>
            <wp:wrapNone/>
            <wp:docPr id="155" name="Εικόνα 155" descr="stachybotrys-charta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stachybotrys-chartar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88B">
        <w:rPr>
          <w:noProof/>
          <w:lang w:val="el-GR"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5405120</wp:posOffset>
            </wp:positionH>
            <wp:positionV relativeFrom="paragraph">
              <wp:posOffset>2227580</wp:posOffset>
            </wp:positionV>
            <wp:extent cx="612140" cy="612140"/>
            <wp:effectExtent l="19050" t="0" r="0" b="0"/>
            <wp:wrapNone/>
            <wp:docPr id="153" name="Εικόνα 153" descr="saccharomyces-cerevisi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saccharomyces-cerevisia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88B">
        <w:rPr>
          <w:noProof/>
          <w:lang w:val="el-GR"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4889500</wp:posOffset>
            </wp:positionH>
            <wp:positionV relativeFrom="paragraph">
              <wp:posOffset>1640840</wp:posOffset>
            </wp:positionV>
            <wp:extent cx="612140" cy="612140"/>
            <wp:effectExtent l="19050" t="0" r="0" b="0"/>
            <wp:wrapNone/>
            <wp:docPr id="154" name="Εικόνα 154" descr="trichophyton-mentagrophy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trichophyton-mentagrophyte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88B">
        <w:rPr>
          <w:noProof/>
          <w:lang w:val="el-GR"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3281680</wp:posOffset>
            </wp:positionH>
            <wp:positionV relativeFrom="paragraph">
              <wp:posOffset>1615440</wp:posOffset>
            </wp:positionV>
            <wp:extent cx="612140" cy="612140"/>
            <wp:effectExtent l="19050" t="0" r="0" b="0"/>
            <wp:wrapNone/>
            <wp:docPr id="143" name="Εικόνα 143" descr="orthomyxo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orthomyxoviru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88B">
        <w:rPr>
          <w:noProof/>
          <w:lang w:val="el-GR"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3020060</wp:posOffset>
            </wp:positionV>
            <wp:extent cx="612140" cy="612140"/>
            <wp:effectExtent l="19050" t="0" r="0" b="0"/>
            <wp:wrapNone/>
            <wp:docPr id="145" name="Εικόνα 145" descr="rhino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rhinoviru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88B">
        <w:rPr>
          <w:noProof/>
          <w:lang w:val="el-GR"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3263900</wp:posOffset>
            </wp:positionH>
            <wp:positionV relativeFrom="paragraph">
              <wp:posOffset>2289810</wp:posOffset>
            </wp:positionV>
            <wp:extent cx="612140" cy="612140"/>
            <wp:effectExtent l="19050" t="0" r="0" b="0"/>
            <wp:wrapNone/>
            <wp:docPr id="144" name="Εικόνα 144" descr="epstein-ba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epstein-bar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8B3">
        <w:rPr>
          <w:noProof/>
          <w:lang w:val="en-US" w:eastAsia="en-US"/>
        </w:rPr>
        <w:pict>
          <v:roundrect id="_x0000_s1088" style="position:absolute;margin-left:253.4pt;margin-top:108.2pt;width:107.7pt;height:183.4pt;z-index:-251667456;mso-position-horizontal-relative:text;mso-position-vertical-relative:text" arcsize="9524f" o:regroupid="3" strokecolor="#7030a0" strokeweight="3pt">
            <v:fill color2="#e4f0fa" rotate="t"/>
            <v:textbox style="mso-next-textbox:#_x0000_s1088" inset="0,0,0">
              <w:txbxContent>
                <w:p w:rsidR="00B24AD8" w:rsidRPr="00FF2160" w:rsidRDefault="00FF2160" w:rsidP="00FF2160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F2160">
                    <w:rPr>
                      <w:rFonts w:ascii="Arial" w:hAnsi="Arial" w:cs="Arial"/>
                      <w:b/>
                      <w:shadow/>
                      <w:color w:val="000000"/>
                      <w:sz w:val="20"/>
                      <w:szCs w:val="20"/>
                      <w:lang w:val="el-GR"/>
                    </w:rPr>
                    <w:t xml:space="preserve">Ιοί </w:t>
                  </w:r>
                </w:p>
                <w:p w:rsidR="00B24AD8" w:rsidRPr="007D0443" w:rsidRDefault="00B24AD8" w:rsidP="00B24AD8">
                  <w:pPr>
                    <w:rPr>
                      <w:szCs w:val="20"/>
                    </w:rPr>
                  </w:pPr>
                </w:p>
              </w:txbxContent>
            </v:textbox>
          </v:roundrect>
        </w:pict>
      </w:r>
      <w:r w:rsidR="0039488B">
        <w:rPr>
          <w:noProof/>
          <w:lang w:val="el-GR"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5387340</wp:posOffset>
            </wp:positionH>
            <wp:positionV relativeFrom="paragraph">
              <wp:posOffset>4041140</wp:posOffset>
            </wp:positionV>
            <wp:extent cx="953770" cy="1294130"/>
            <wp:effectExtent l="171450" t="0" r="113030" b="0"/>
            <wp:wrapNone/>
            <wp:docPr id="141" name="Εικόνα 141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Pencil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984514">
                      <a:off x="0" y="0"/>
                      <a:ext cx="95377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8B3">
        <w:rPr>
          <w:noProof/>
        </w:rPr>
        <w:pict>
          <v:roundrect id="_x0000_s1072" style="position:absolute;margin-left:113.4pt;margin-top:21.15pt;width:386.4pt;height:278.85pt;z-index:-251675648;mso-position-horizontal-relative:text;mso-position-vertical-relative:text" arcsize="4824f" fillcolor="#daeef3" strokecolor="#7030a0" strokeweight="3pt">
            <v:fill color2="#e4f0fa" rotate="t"/>
            <v:textbox style="mso-next-textbox:#_x0000_s1072" inset=",0">
              <w:txbxContent>
                <w:p w:rsidR="00FF2160" w:rsidRPr="00D479EB" w:rsidRDefault="00FF2160" w:rsidP="00FF2160">
                  <w:pPr>
                    <w:jc w:val="center"/>
                    <w:rPr>
                      <w:rFonts w:ascii="Arial" w:hAnsi="Arial" w:cs="Arial"/>
                      <w:b/>
                      <w:shadow/>
                      <w:sz w:val="20"/>
                      <w:szCs w:val="20"/>
                      <w:lang w:val="el-GR"/>
                    </w:rPr>
                  </w:pPr>
                  <w:r w:rsidRPr="00D479EB">
                    <w:rPr>
                      <w:rFonts w:ascii="Arial" w:hAnsi="Arial" w:cs="Arial"/>
                      <w:b/>
                      <w:shadow/>
                      <w:sz w:val="20"/>
                      <w:szCs w:val="20"/>
                      <w:lang w:val="el-GR"/>
                    </w:rPr>
                    <w:t xml:space="preserve">Φτιάξε το δικό σου </w:t>
                  </w:r>
                  <w:r w:rsidR="004F64B0" w:rsidRPr="00D479EB">
                    <w:rPr>
                      <w:rFonts w:ascii="Arial" w:hAnsi="Arial" w:cs="Arial"/>
                      <w:b/>
                      <w:shadow/>
                      <w:sz w:val="20"/>
                      <w:szCs w:val="20"/>
                      <w:lang w:val="el-GR"/>
                    </w:rPr>
                    <w:t>μικρ</w:t>
                  </w:r>
                  <w:r w:rsidR="000263E1">
                    <w:rPr>
                      <w:rFonts w:ascii="Arial" w:hAnsi="Arial" w:cs="Arial"/>
                      <w:b/>
                      <w:shadow/>
                      <w:sz w:val="20"/>
                      <w:szCs w:val="20"/>
                      <w:lang w:val="el-GR"/>
                    </w:rPr>
                    <w:t>όβιο</w:t>
                  </w:r>
                </w:p>
                <w:p w:rsidR="00FF2160" w:rsidRPr="00D479EB" w:rsidRDefault="00FF2160" w:rsidP="00C6502D">
                  <w:pPr>
                    <w:ind w:right="619"/>
                    <w:rPr>
                      <w:rFonts w:ascii="Arial" w:hAnsi="Arial" w:cs="Arial"/>
                      <w:sz w:val="20"/>
                      <w:szCs w:val="20"/>
                      <w:lang w:val="el-GR"/>
                    </w:rPr>
                  </w:pPr>
                  <w:r w:rsidRPr="00D479EB">
                    <w:rPr>
                      <w:rFonts w:ascii="Arial" w:hAnsi="Arial" w:cs="Arial"/>
                      <w:sz w:val="20"/>
                      <w:szCs w:val="20"/>
                      <w:lang w:val="el-GR"/>
                    </w:rPr>
                    <w:t>Σχεδίασε ένα μικρόβιο</w:t>
                  </w:r>
                  <w:r w:rsidR="000263E1">
                    <w:rPr>
                      <w:rFonts w:ascii="Arial" w:hAnsi="Arial" w:cs="Arial"/>
                      <w:sz w:val="20"/>
                      <w:szCs w:val="20"/>
                      <w:lang w:val="el-GR"/>
                    </w:rPr>
                    <w:t xml:space="preserve"> </w:t>
                  </w:r>
                  <w:r w:rsidRPr="00D479EB">
                    <w:rPr>
                      <w:rFonts w:ascii="Arial" w:hAnsi="Arial" w:cs="Arial"/>
                      <w:sz w:val="20"/>
                      <w:szCs w:val="20"/>
                      <w:lang w:val="el-GR"/>
                    </w:rPr>
                    <w:t xml:space="preserve">της </w:t>
                  </w:r>
                  <w:r w:rsidR="006C5865" w:rsidRPr="00D479EB">
                    <w:rPr>
                      <w:rFonts w:ascii="Arial" w:hAnsi="Arial" w:cs="Arial"/>
                      <w:sz w:val="20"/>
                      <w:szCs w:val="20"/>
                      <w:lang w:val="el-GR"/>
                    </w:rPr>
                    <w:t>επιλογής σου</w:t>
                  </w:r>
                  <w:r w:rsidR="000263E1">
                    <w:rPr>
                      <w:rFonts w:ascii="Arial" w:hAnsi="Arial" w:cs="Arial"/>
                      <w:sz w:val="20"/>
                      <w:szCs w:val="20"/>
                      <w:lang w:val="el-GR"/>
                    </w:rPr>
                    <w:t>, ένα βακτήριο,</w:t>
                  </w:r>
                  <w:r w:rsidRPr="00D479EB">
                    <w:rPr>
                      <w:rFonts w:ascii="Arial" w:hAnsi="Arial" w:cs="Arial"/>
                      <w:sz w:val="20"/>
                      <w:szCs w:val="20"/>
                      <w:lang w:val="el-GR"/>
                    </w:rPr>
                    <w:t xml:space="preserve"> έναν ιό ή ένα μ</w:t>
                  </w:r>
                  <w:r w:rsidRPr="00D479EB">
                    <w:rPr>
                      <w:rFonts w:ascii="Arial" w:hAnsi="Arial" w:cs="Arial"/>
                      <w:sz w:val="20"/>
                      <w:szCs w:val="20"/>
                      <w:lang w:val="el-GR"/>
                    </w:rPr>
                    <w:t>ύ</w:t>
                  </w:r>
                  <w:r w:rsidRPr="00D479EB">
                    <w:rPr>
                      <w:rFonts w:ascii="Arial" w:hAnsi="Arial" w:cs="Arial"/>
                      <w:sz w:val="20"/>
                      <w:szCs w:val="20"/>
                      <w:lang w:val="el-GR"/>
                    </w:rPr>
                    <w:t>κητα χρησιμοποιώντας τα υλικά που δίνονται.</w:t>
                  </w:r>
                </w:p>
                <w:p w:rsidR="00FF2160" w:rsidRPr="00D479EB" w:rsidRDefault="00FF2160" w:rsidP="00FF2160">
                  <w:pPr>
                    <w:ind w:left="360"/>
                    <w:jc w:val="center"/>
                    <w:rPr>
                      <w:rFonts w:ascii="Arial" w:hAnsi="Arial" w:cs="Arial"/>
                      <w:sz w:val="10"/>
                      <w:szCs w:val="10"/>
                      <w:lang w:val="el-GR"/>
                    </w:rPr>
                  </w:pPr>
                </w:p>
                <w:p w:rsidR="00FF2160" w:rsidRPr="00FF2160" w:rsidRDefault="00FF2160" w:rsidP="00FF2160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l-GR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el-GR"/>
                    </w:rPr>
                    <w:t>Πριν αρχίσεις, αποφάσισε ε</w:t>
                  </w:r>
                  <w:r w:rsidR="004F64B0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l-GR"/>
                    </w:rPr>
                    <w:t xml:space="preserve">άν </w:t>
                  </w:r>
                  <w:r w:rsidR="000263E1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l-GR"/>
                    </w:rPr>
                    <w:t xml:space="preserve">το μικρόβιό </w:t>
                  </w:r>
                  <w:r w:rsidR="006C5865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l-GR"/>
                    </w:rPr>
                    <w:t xml:space="preserve">σου θα είναι </w:t>
                  </w:r>
                  <w:r w:rsidR="008B46FE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l-GR"/>
                    </w:rPr>
                    <w:t>χρήσιμο</w:t>
                  </w:r>
                  <w:r w:rsidR="00C6502D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l-GR"/>
                    </w:rPr>
                    <w:br/>
                  </w:r>
                  <w:r w:rsidR="008B46FE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l-GR"/>
                    </w:rPr>
                    <w:t>ή βλαβερό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el-GR"/>
                    </w:rPr>
                    <w:t>!</w:t>
                  </w:r>
                </w:p>
                <w:p w:rsidR="00FF2160" w:rsidRPr="00FF2160" w:rsidRDefault="00FF2160" w:rsidP="00FF2160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l-GR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el-GR"/>
                    </w:rPr>
                    <w:t xml:space="preserve">Εδώ είναι μερικές εικόνες που μπορούν να βοηθήσουν </w:t>
                  </w:r>
                </w:p>
                <w:p w:rsidR="007D0443" w:rsidRPr="00FF2160" w:rsidRDefault="007D0443" w:rsidP="007D0443">
                  <w:pPr>
                    <w:rPr>
                      <w:rFonts w:ascii="Arial" w:hAnsi="Arial" w:cs="Arial"/>
                      <w:sz w:val="20"/>
                      <w:szCs w:val="20"/>
                      <w:lang w:val="el-GR"/>
                    </w:rPr>
                  </w:pPr>
                </w:p>
                <w:p w:rsidR="007D0443" w:rsidRPr="00FF2160" w:rsidRDefault="007D0443" w:rsidP="007D0443">
                  <w:pPr>
                    <w:rPr>
                      <w:szCs w:val="20"/>
                      <w:lang w:val="el-GR"/>
                    </w:rPr>
                  </w:pPr>
                </w:p>
              </w:txbxContent>
            </v:textbox>
          </v:roundrect>
        </w:pict>
      </w:r>
    </w:p>
    <w:sectPr w:rsidR="00CB5796" w:rsidSect="0051434C">
      <w:pgSz w:w="11906" w:h="16838"/>
      <w:pgMar w:top="352" w:right="919" w:bottom="720" w:left="91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  <w:embedRegular r:id="rId1" w:fontKey="{96FA6C40-1893-4DA5-A09D-9C42683A8E2C}"/>
    <w:embedBold r:id="rId2" w:fontKey="{DA4D6DA4-18B9-4060-AC4D-F41B6AE9A818}"/>
    <w:embedBoldItalic r:id="rId3" w:fontKey="{88CBE916-A292-4FF4-9E8E-4F3813155B4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23FEF8C8-FB5B-4566-907A-FD463275B28D}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  <w:embedRegular r:id="rId5" w:fontKey="{9DDEDC11-54DD-4E21-A5D6-D66441B5B3D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CCD5DCEB-5432-4D63-B22F-BC4A13DFEDD5}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  <w:embedRegular r:id="rId7" w:fontKey="{D5AFA01F-191F-4C4E-B60B-79CB424E68DC}"/>
    <w:embedBold r:id="rId8" w:fontKey="{58CE7CE2-4DCE-4FF7-89D7-A3BE1CFD8CCB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9" w:fontKey="{F2CDD9BB-763E-44A2-AC3B-FBA25E0029B4}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  <w:embedBold r:id="rId10" w:fontKey="{BE6E720D-19D2-4BEE-B282-D9ED8310357A}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  <w:embedRegular r:id="rId11" w:fontKey="{B323929F-79B0-4E68-BFA6-212E943D281C}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  <w:embedRegular r:id="rId12" w:fontKey="{A6340FE2-EE33-405B-AAB1-9813226F65E1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B1B"/>
    <w:multiLevelType w:val="hybridMultilevel"/>
    <w:tmpl w:val="7B20E8C6"/>
    <w:lvl w:ilvl="0" w:tplc="0809000F">
      <w:start w:val="1"/>
      <w:numFmt w:val="decimal"/>
      <w:lvlText w:val="%1."/>
      <w:lvlJc w:val="left"/>
      <w:pPr>
        <w:tabs>
          <w:tab w:val="num" w:pos="-1380"/>
        </w:tabs>
        <w:ind w:left="-1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-660"/>
        </w:tabs>
        <w:ind w:left="-66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60"/>
        </w:tabs>
        <w:ind w:left="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780"/>
        </w:tabs>
        <w:ind w:left="7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1500"/>
        </w:tabs>
        <w:ind w:left="15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2220"/>
        </w:tabs>
        <w:ind w:left="22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3660"/>
        </w:tabs>
        <w:ind w:left="36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4380"/>
        </w:tabs>
        <w:ind w:left="4380" w:hanging="180"/>
      </w:pPr>
    </w:lvl>
  </w:abstractNum>
  <w:abstractNum w:abstractNumId="1">
    <w:nsid w:val="06714AC1"/>
    <w:multiLevelType w:val="hybridMultilevel"/>
    <w:tmpl w:val="33DAAE96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FCC0117"/>
    <w:multiLevelType w:val="hybridMultilevel"/>
    <w:tmpl w:val="F288D650"/>
    <w:lvl w:ilvl="0" w:tplc="BB1214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olor w:val="99CC0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3D112DC"/>
    <w:multiLevelType w:val="hybridMultilevel"/>
    <w:tmpl w:val="837EF12E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55417D2"/>
    <w:multiLevelType w:val="hybridMultilevel"/>
    <w:tmpl w:val="7B20E8C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9826C91"/>
    <w:multiLevelType w:val="hybridMultilevel"/>
    <w:tmpl w:val="625CC92E"/>
    <w:lvl w:ilvl="0" w:tplc="08090017">
      <w:start w:val="1"/>
      <w:numFmt w:val="lowerLetter"/>
      <w:lvlText w:val="%1)"/>
      <w:lvlJc w:val="left"/>
      <w:pPr>
        <w:tabs>
          <w:tab w:val="num" w:pos="584"/>
        </w:tabs>
        <w:ind w:left="5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76406B5"/>
    <w:multiLevelType w:val="hybridMultilevel"/>
    <w:tmpl w:val="1200DF64"/>
    <w:lvl w:ilvl="0" w:tplc="08090001">
      <w:start w:val="1"/>
      <w:numFmt w:val="bullet"/>
      <w:lvlText w:val=""/>
      <w:lvlJc w:val="left"/>
      <w:pPr>
        <w:ind w:left="3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7">
    <w:nsid w:val="4D0F7886"/>
    <w:multiLevelType w:val="hybridMultilevel"/>
    <w:tmpl w:val="6842453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328" w:hanging="360"/>
      </w:pPr>
    </w:lvl>
    <w:lvl w:ilvl="2" w:tplc="0809001B" w:tentative="1">
      <w:start w:val="1"/>
      <w:numFmt w:val="lowerRoman"/>
      <w:lvlText w:val="%3."/>
      <w:lvlJc w:val="right"/>
      <w:pPr>
        <w:ind w:left="2048" w:hanging="180"/>
      </w:pPr>
    </w:lvl>
    <w:lvl w:ilvl="3" w:tplc="0809000F" w:tentative="1">
      <w:start w:val="1"/>
      <w:numFmt w:val="decimal"/>
      <w:lvlText w:val="%4."/>
      <w:lvlJc w:val="left"/>
      <w:pPr>
        <w:ind w:left="2768" w:hanging="360"/>
      </w:pPr>
    </w:lvl>
    <w:lvl w:ilvl="4" w:tplc="08090019" w:tentative="1">
      <w:start w:val="1"/>
      <w:numFmt w:val="lowerLetter"/>
      <w:lvlText w:val="%5."/>
      <w:lvlJc w:val="left"/>
      <w:pPr>
        <w:ind w:left="3488" w:hanging="360"/>
      </w:pPr>
    </w:lvl>
    <w:lvl w:ilvl="5" w:tplc="0809001B" w:tentative="1">
      <w:start w:val="1"/>
      <w:numFmt w:val="lowerRoman"/>
      <w:lvlText w:val="%6."/>
      <w:lvlJc w:val="right"/>
      <w:pPr>
        <w:ind w:left="4208" w:hanging="180"/>
      </w:pPr>
    </w:lvl>
    <w:lvl w:ilvl="6" w:tplc="0809000F" w:tentative="1">
      <w:start w:val="1"/>
      <w:numFmt w:val="decimal"/>
      <w:lvlText w:val="%7."/>
      <w:lvlJc w:val="left"/>
      <w:pPr>
        <w:ind w:left="4928" w:hanging="360"/>
      </w:pPr>
    </w:lvl>
    <w:lvl w:ilvl="7" w:tplc="08090019" w:tentative="1">
      <w:start w:val="1"/>
      <w:numFmt w:val="lowerLetter"/>
      <w:lvlText w:val="%8."/>
      <w:lvlJc w:val="left"/>
      <w:pPr>
        <w:ind w:left="5648" w:hanging="360"/>
      </w:pPr>
    </w:lvl>
    <w:lvl w:ilvl="8" w:tplc="0809001B" w:tentative="1">
      <w:start w:val="1"/>
      <w:numFmt w:val="lowerRoman"/>
      <w:lvlText w:val="%9."/>
      <w:lvlJc w:val="right"/>
      <w:pPr>
        <w:ind w:left="6368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stylePaneFormatFilter w:val="3F01"/>
  <w:defaultTabStop w:val="720"/>
  <w:autoHyphenation/>
  <w:hyphenationZone w:val="357"/>
  <w:drawingGridHorizontalSpacing w:val="28"/>
  <w:drawingGridVerticalSpacing w:val="28"/>
  <w:displayHorizontalDrawingGridEvery w:val="5"/>
  <w:displayVerticalDrawingGridEvery w:val="5"/>
  <w:characterSpacingControl w:val="doNotCompress"/>
  <w:compat/>
  <w:rsids>
    <w:rsidRoot w:val="003B332D"/>
    <w:rsid w:val="000263E1"/>
    <w:rsid w:val="000378B3"/>
    <w:rsid w:val="00051DB0"/>
    <w:rsid w:val="000520C3"/>
    <w:rsid w:val="00057DA8"/>
    <w:rsid w:val="00080616"/>
    <w:rsid w:val="00094996"/>
    <w:rsid w:val="000B401D"/>
    <w:rsid w:val="000E1C4F"/>
    <w:rsid w:val="000E2ACE"/>
    <w:rsid w:val="0010389E"/>
    <w:rsid w:val="001066C2"/>
    <w:rsid w:val="00144C67"/>
    <w:rsid w:val="001460FD"/>
    <w:rsid w:val="00170641"/>
    <w:rsid w:val="00176959"/>
    <w:rsid w:val="001877C8"/>
    <w:rsid w:val="001B14BF"/>
    <w:rsid w:val="001E56A7"/>
    <w:rsid w:val="00255873"/>
    <w:rsid w:val="002952FD"/>
    <w:rsid w:val="002F55B2"/>
    <w:rsid w:val="00304F25"/>
    <w:rsid w:val="00343ABD"/>
    <w:rsid w:val="003715D2"/>
    <w:rsid w:val="0037328D"/>
    <w:rsid w:val="00373C1C"/>
    <w:rsid w:val="0039488B"/>
    <w:rsid w:val="003B332D"/>
    <w:rsid w:val="003D007A"/>
    <w:rsid w:val="004329E2"/>
    <w:rsid w:val="004C5B40"/>
    <w:rsid w:val="004F64B0"/>
    <w:rsid w:val="0051434C"/>
    <w:rsid w:val="00581560"/>
    <w:rsid w:val="005B71BD"/>
    <w:rsid w:val="005F08A4"/>
    <w:rsid w:val="00657D23"/>
    <w:rsid w:val="00687085"/>
    <w:rsid w:val="006C5865"/>
    <w:rsid w:val="006F6CC9"/>
    <w:rsid w:val="00767EEF"/>
    <w:rsid w:val="00781118"/>
    <w:rsid w:val="00784FCB"/>
    <w:rsid w:val="00795570"/>
    <w:rsid w:val="007A10C0"/>
    <w:rsid w:val="007D0443"/>
    <w:rsid w:val="007D51B8"/>
    <w:rsid w:val="00832B4D"/>
    <w:rsid w:val="00840036"/>
    <w:rsid w:val="00872C90"/>
    <w:rsid w:val="00884B10"/>
    <w:rsid w:val="008B46FE"/>
    <w:rsid w:val="008F37D0"/>
    <w:rsid w:val="0090124A"/>
    <w:rsid w:val="00931378"/>
    <w:rsid w:val="0095081D"/>
    <w:rsid w:val="009B1847"/>
    <w:rsid w:val="00A31724"/>
    <w:rsid w:val="00A4113E"/>
    <w:rsid w:val="00A64F44"/>
    <w:rsid w:val="00A66D9A"/>
    <w:rsid w:val="00A76283"/>
    <w:rsid w:val="00AB736A"/>
    <w:rsid w:val="00B1012C"/>
    <w:rsid w:val="00B24AD8"/>
    <w:rsid w:val="00B50801"/>
    <w:rsid w:val="00B50F11"/>
    <w:rsid w:val="00B67151"/>
    <w:rsid w:val="00BE589F"/>
    <w:rsid w:val="00BF58CB"/>
    <w:rsid w:val="00C134FA"/>
    <w:rsid w:val="00C33709"/>
    <w:rsid w:val="00C46D5A"/>
    <w:rsid w:val="00C6502D"/>
    <w:rsid w:val="00C7703B"/>
    <w:rsid w:val="00C8317B"/>
    <w:rsid w:val="00CB5796"/>
    <w:rsid w:val="00CD381C"/>
    <w:rsid w:val="00CE31E6"/>
    <w:rsid w:val="00CE7F79"/>
    <w:rsid w:val="00D11C00"/>
    <w:rsid w:val="00D15AB1"/>
    <w:rsid w:val="00D479EB"/>
    <w:rsid w:val="00D7465B"/>
    <w:rsid w:val="00DA1C6A"/>
    <w:rsid w:val="00DB10C1"/>
    <w:rsid w:val="00DE0ECE"/>
    <w:rsid w:val="00DF048E"/>
    <w:rsid w:val="00E045AD"/>
    <w:rsid w:val="00E15F6D"/>
    <w:rsid w:val="00E2694C"/>
    <w:rsid w:val="00E414C1"/>
    <w:rsid w:val="00E41F2A"/>
    <w:rsid w:val="00E5214F"/>
    <w:rsid w:val="00E721F3"/>
    <w:rsid w:val="00EA0106"/>
    <w:rsid w:val="00EA2F4B"/>
    <w:rsid w:val="00F32296"/>
    <w:rsid w:val="00F76EDB"/>
    <w:rsid w:val="00F86337"/>
    <w:rsid w:val="00FA329E"/>
    <w:rsid w:val="00FE617C"/>
    <w:rsid w:val="00FF2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1f497d,#8f006b,#daeef3,#7030a0"/>
      <o:colormenu v:ext="edit" fillcolor="#daeef3" strokecolor="#7030a0" shadowcolor="none [2732]"/>
    </o:shapedefaults>
    <o:shapelayout v:ext="edit">
      <o:idmap v:ext="edit" data="1"/>
      <o:regrouptable v:ext="edit">
        <o:entry new="1" old="0"/>
        <o:entry new="2" old="0"/>
        <o:entry new="3" old="2"/>
        <o:entry new="4" old="2"/>
        <o:entry new="5" old="2"/>
        <o:entry new="6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332D"/>
    <w:rPr>
      <w:sz w:val="24"/>
      <w:szCs w:val="24"/>
      <w:lang w:val="en-GB" w:eastAsia="en-GB"/>
    </w:rPr>
  </w:style>
  <w:style w:type="paragraph" w:styleId="5">
    <w:name w:val="heading 5"/>
    <w:basedOn w:val="a"/>
    <w:next w:val="a"/>
    <w:autoRedefine/>
    <w:qFormat/>
    <w:rsid w:val="00C8317B"/>
    <w:pPr>
      <w:spacing w:before="240" w:after="60"/>
      <w:outlineLvl w:val="4"/>
    </w:pPr>
    <w:rPr>
      <w:rFonts w:ascii="Arial" w:hAnsi="Arial"/>
      <w:bCs/>
      <w:iCs/>
      <w:sz w:val="22"/>
      <w:szCs w:val="2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B33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B332D"/>
    <w:rPr>
      <w:rFonts w:ascii="Tahoma" w:hAnsi="Tahoma" w:cs="Tahoma"/>
      <w:sz w:val="16"/>
      <w:szCs w:val="16"/>
    </w:rPr>
  </w:style>
  <w:style w:type="paragraph" w:customStyle="1" w:styleId="1">
    <w:name w:val="Παράγραφος λίστας1"/>
    <w:basedOn w:val="a"/>
    <w:uiPriority w:val="34"/>
    <w:qFormat/>
    <w:rsid w:val="00B24AD8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</vt:lpstr>
    </vt:vector>
  </TitlesOfParts>
  <Company>Health Protection Agency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</dc:title>
  <dc:creator>Administrator</dc:creator>
  <cp:lastModifiedBy>Health</cp:lastModifiedBy>
  <cp:revision>2</cp:revision>
  <cp:lastPrinted>2009-11-10T12:24:00Z</cp:lastPrinted>
  <dcterms:created xsi:type="dcterms:W3CDTF">2020-04-08T06:46:00Z</dcterms:created>
  <dcterms:modified xsi:type="dcterms:W3CDTF">2020-04-08T06:46:00Z</dcterms:modified>
</cp:coreProperties>
</file>