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730" w:rsidRPr="009D49B2" w:rsidRDefault="00121771" w:rsidP="00120730">
      <w:pPr>
        <w:spacing w:line="360" w:lineRule="auto"/>
        <w:ind w:left="1134" w:right="1134"/>
        <w:jc w:val="center"/>
        <w:rPr>
          <w:b/>
          <w:color w:val="C00000"/>
          <w:sz w:val="28"/>
          <w:szCs w:val="28"/>
        </w:rPr>
      </w:pPr>
      <w:r w:rsidRPr="00121771">
        <w:rPr>
          <w:b/>
          <w:color w:val="C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color w:val="C00000"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20730">
        <w:rPr>
          <w:b/>
          <w:color w:val="C00000"/>
          <w:sz w:val="28"/>
          <w:szCs w:val="28"/>
        </w:rPr>
        <w:t>«Από το Α έως το Ω: μία Ακαδημία για Γονείς»</w:t>
      </w:r>
    </w:p>
    <w:p w:rsidR="00AE279F" w:rsidRDefault="00AE279F" w:rsidP="00477604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  <w:r w:rsidR="00120730">
        <w:rPr>
          <w:b/>
          <w:sz w:val="28"/>
          <w:szCs w:val="28"/>
        </w:rPr>
        <w:t>1</w:t>
      </w:r>
      <w:r>
        <w:rPr>
          <w:b/>
          <w:sz w:val="28"/>
          <w:szCs w:val="28"/>
          <w:vertAlign w:val="superscript"/>
        </w:rPr>
        <w:t xml:space="preserve">η </w:t>
      </w:r>
      <w:r>
        <w:rPr>
          <w:b/>
          <w:sz w:val="28"/>
          <w:szCs w:val="28"/>
        </w:rPr>
        <w:t>Συνάντηση</w:t>
      </w:r>
    </w:p>
    <w:p w:rsidR="00AE279F" w:rsidRDefault="00AE279F" w:rsidP="00AE279F">
      <w:pPr>
        <w:spacing w:line="360" w:lineRule="auto"/>
        <w:ind w:left="-357" w:right="184"/>
      </w:pPr>
    </w:p>
    <w:p w:rsidR="00AE279F" w:rsidRDefault="00E624D3" w:rsidP="00AE279F">
      <w:pPr>
        <w:spacing w:line="360" w:lineRule="auto"/>
        <w:ind w:left="-357" w:right="184"/>
      </w:pPr>
      <w:r>
        <w:t>Με στόχο τη διαρκή βελτίωση των εκπαιδευτικών δράσεων, σας παρακαλούμε να συμπληρώσετε</w:t>
      </w:r>
    </w:p>
    <w:p w:rsidR="00E624D3" w:rsidRDefault="00E624D3" w:rsidP="00AE279F">
      <w:pPr>
        <w:spacing w:line="360" w:lineRule="auto"/>
        <w:ind w:left="-357" w:right="184"/>
      </w:pPr>
      <w:r>
        <w:t xml:space="preserve">το ανώνυμο ερωτηματολόγιο που ακολουθεί </w:t>
      </w:r>
    </w:p>
    <w:p w:rsidR="00E624D3" w:rsidRDefault="00E624D3" w:rsidP="00AE279F">
      <w:pPr>
        <w:spacing w:line="360" w:lineRule="auto"/>
        <w:ind w:left="-360" w:right="-694"/>
      </w:pPr>
    </w:p>
    <w:p w:rsidR="00E624D3" w:rsidRDefault="00E624D3" w:rsidP="00AE279F">
      <w:pPr>
        <w:tabs>
          <w:tab w:val="left" w:pos="360"/>
        </w:tabs>
        <w:spacing w:line="360" w:lineRule="auto"/>
        <w:ind w:left="-360" w:right="-694"/>
      </w:pPr>
      <w:r>
        <w:t>Σας ευχαριστούμε εκ των προτέρων.</w:t>
      </w:r>
    </w:p>
    <w:p w:rsidR="00E624D3" w:rsidRDefault="00E624D3" w:rsidP="00E624D3">
      <w:pPr>
        <w:tabs>
          <w:tab w:val="left" w:pos="360"/>
        </w:tabs>
        <w:spacing w:line="360" w:lineRule="auto"/>
        <w:ind w:left="-360" w:right="-694"/>
      </w:pPr>
    </w:p>
    <w:p w:rsidR="00E624D3" w:rsidRDefault="00E624D3" w:rsidP="00E624D3">
      <w:pPr>
        <w:spacing w:line="360" w:lineRule="auto"/>
        <w:ind w:left="-360" w:right="-694"/>
      </w:pPr>
      <w:r>
        <w:t>Παρακαλούμε αξιολογήστε τις ακόλουθες ενότητες βαθμολογώντας ως εξής:</w:t>
      </w:r>
    </w:p>
    <w:p w:rsidR="00E624D3" w:rsidRDefault="00E624D3" w:rsidP="00E624D3">
      <w:pPr>
        <w:spacing w:line="360" w:lineRule="auto"/>
        <w:ind w:left="-360" w:right="-694"/>
      </w:pPr>
      <w:r>
        <w:t>4: Πολύ καλά, 3: Καλά, 2: Μέτρια, 1: Μη ικανοποιητικά</w:t>
      </w:r>
    </w:p>
    <w:tbl>
      <w:tblPr>
        <w:tblW w:w="943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31"/>
        <w:gridCol w:w="626"/>
        <w:gridCol w:w="627"/>
        <w:gridCol w:w="626"/>
        <w:gridCol w:w="628"/>
      </w:tblGrid>
      <w:tr w:rsidR="00E624D3" w:rsidTr="00AE279F">
        <w:trPr>
          <w:trHeight w:val="376"/>
        </w:trPr>
        <w:tc>
          <w:tcPr>
            <w:tcW w:w="6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4D3" w:rsidRDefault="00E624D3">
            <w:pPr>
              <w:jc w:val="center"/>
            </w:pPr>
          </w:p>
        </w:tc>
        <w:tc>
          <w:tcPr>
            <w:tcW w:w="2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E624D3" w:rsidRDefault="00E624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ΒΑΘΜΟΛΟΓΙΑ ΑΞΙΟΛΟΓΗΣΗΣ: 1-4</w:t>
            </w:r>
          </w:p>
        </w:tc>
      </w:tr>
      <w:tr w:rsidR="00E624D3" w:rsidTr="00AE279F">
        <w:trPr>
          <w:trHeight w:val="669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D3" w:rsidRDefault="00E624D3">
            <w:r>
              <w:t>Οργάνωση Εκδήλωσης (επικοινωνία, ενημέρωση, εξυπηρέτηση)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D3" w:rsidRDefault="00E624D3">
            <w:pPr>
              <w:jc w:val="center"/>
            </w:pPr>
            <w:r>
              <w:t>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D3" w:rsidRDefault="00E624D3">
            <w:pPr>
              <w:jc w:val="center"/>
            </w:pPr>
            <w:r>
              <w:t>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D3" w:rsidRDefault="00E624D3">
            <w:pPr>
              <w:jc w:val="center"/>
            </w:pPr>
            <w: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D3" w:rsidRDefault="00E624D3">
            <w:pPr>
              <w:jc w:val="center"/>
            </w:pPr>
            <w:r>
              <w:t>1</w:t>
            </w:r>
          </w:p>
        </w:tc>
      </w:tr>
      <w:tr w:rsidR="00E624D3" w:rsidTr="00AE279F">
        <w:trPr>
          <w:trHeight w:val="669"/>
        </w:trPr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D3" w:rsidRDefault="00AE279F">
            <w:r>
              <w:t>Θεματολογία - Παρουσίαση</w:t>
            </w:r>
            <w:r w:rsidR="00E624D3">
              <w:t xml:space="preserve"> 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D3" w:rsidRDefault="00E624D3">
            <w:pPr>
              <w:jc w:val="center"/>
            </w:pPr>
            <w:r>
              <w:t>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D3" w:rsidRDefault="00E624D3">
            <w:pPr>
              <w:jc w:val="center"/>
            </w:pPr>
            <w:r>
              <w:t>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D3" w:rsidRDefault="00E624D3">
            <w:pPr>
              <w:jc w:val="center"/>
            </w:pPr>
            <w: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4D3" w:rsidRDefault="00E624D3">
            <w:pPr>
              <w:jc w:val="center"/>
            </w:pPr>
            <w:r>
              <w:t>1</w:t>
            </w:r>
          </w:p>
        </w:tc>
      </w:tr>
    </w:tbl>
    <w:p w:rsidR="00E624D3" w:rsidRDefault="00E624D3" w:rsidP="00E624D3"/>
    <w:p w:rsidR="00AE279F" w:rsidRDefault="00AE279F" w:rsidP="00E624D3"/>
    <w:p w:rsidR="00E624D3" w:rsidRDefault="00E624D3" w:rsidP="00E624D3"/>
    <w:p w:rsidR="00E624D3" w:rsidRDefault="00E624D3" w:rsidP="00E624D3">
      <w:pPr>
        <w:rPr>
          <w:b/>
        </w:rPr>
      </w:pPr>
      <w:r>
        <w:rPr>
          <w:b/>
        </w:rPr>
        <w:t>Γενικά σχόλια :</w:t>
      </w:r>
    </w:p>
    <w:tbl>
      <w:tblPr>
        <w:tblW w:w="943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30"/>
      </w:tblGrid>
      <w:tr w:rsidR="00E624D3" w:rsidTr="00E624D3">
        <w:trPr>
          <w:trHeight w:val="499"/>
        </w:trPr>
        <w:tc>
          <w:tcPr>
            <w:tcW w:w="9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3" w:rsidRDefault="00E624D3">
            <w:pPr>
              <w:rPr>
                <w:b/>
                <w:u w:val="single"/>
              </w:rPr>
            </w:pPr>
          </w:p>
        </w:tc>
      </w:tr>
      <w:tr w:rsidR="00E624D3" w:rsidTr="00E624D3">
        <w:trPr>
          <w:trHeight w:val="645"/>
        </w:trPr>
        <w:tc>
          <w:tcPr>
            <w:tcW w:w="9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3" w:rsidRDefault="00E624D3">
            <w:pPr>
              <w:rPr>
                <w:b/>
                <w:u w:val="single"/>
              </w:rPr>
            </w:pPr>
          </w:p>
        </w:tc>
      </w:tr>
      <w:tr w:rsidR="00E624D3" w:rsidTr="00E624D3">
        <w:trPr>
          <w:trHeight w:val="790"/>
        </w:trPr>
        <w:tc>
          <w:tcPr>
            <w:tcW w:w="9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D3" w:rsidRDefault="00E624D3">
            <w:pPr>
              <w:rPr>
                <w:b/>
                <w:u w:val="single"/>
              </w:rPr>
            </w:pPr>
          </w:p>
        </w:tc>
      </w:tr>
    </w:tbl>
    <w:p w:rsidR="00E624D3" w:rsidRDefault="00E624D3" w:rsidP="00E624D3"/>
    <w:sectPr w:rsidR="00E624D3" w:rsidSect="005E5FFE">
      <w:headerReference w:type="default" r:id="rId7"/>
      <w:footerReference w:type="default" r:id="rId8"/>
      <w:pgSz w:w="11906" w:h="16838"/>
      <w:pgMar w:top="1440" w:right="424" w:bottom="1440" w:left="1800" w:header="51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D96" w:rsidRDefault="004C2D96" w:rsidP="000332ED">
      <w:r>
        <w:separator/>
      </w:r>
    </w:p>
  </w:endnote>
  <w:endnote w:type="continuationSeparator" w:id="0">
    <w:p w:rsidR="004C2D96" w:rsidRDefault="004C2D96" w:rsidP="000332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267" w:rsidRPr="00407267" w:rsidRDefault="00477604" w:rsidP="00407267">
    <w:pPr>
      <w:pStyle w:val="a4"/>
      <w:rPr>
        <w:rFonts w:asciiTheme="minorHAnsi" w:hAnsiTheme="minorHAnsi"/>
        <w:b/>
        <w:sz w:val="22"/>
        <w:szCs w:val="22"/>
      </w:rPr>
    </w:pPr>
    <w:r>
      <w:rPr>
        <w:rFonts w:asciiTheme="minorHAnsi" w:hAnsiTheme="minorHAnsi"/>
        <w:b/>
        <w:noProof/>
        <w:sz w:val="22"/>
        <w:szCs w:val="22"/>
      </w:rPr>
      <w:t xml:space="preserve">                </w:t>
    </w:r>
    <w:r w:rsidR="00BC3BB0">
      <w:rPr>
        <w:rFonts w:asciiTheme="minorHAnsi" w:hAnsiTheme="minorHAnsi"/>
        <w:b/>
        <w:noProof/>
        <w:sz w:val="22"/>
        <w:szCs w:val="22"/>
      </w:rPr>
      <w:t xml:space="preserve">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D96" w:rsidRDefault="004C2D96" w:rsidP="000332ED">
      <w:r>
        <w:separator/>
      </w:r>
    </w:p>
  </w:footnote>
  <w:footnote w:type="continuationSeparator" w:id="0">
    <w:p w:rsidR="004C2D96" w:rsidRDefault="004C2D96" w:rsidP="000332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F49" w:rsidRDefault="00120730" w:rsidP="008409F1">
    <w:pPr>
      <w:pStyle w:val="a3"/>
      <w:ind w:left="-1276"/>
    </w:pPr>
    <w:r w:rsidRPr="00120730">
      <w:rPr>
        <w:b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-503555</wp:posOffset>
          </wp:positionH>
          <wp:positionV relativeFrom="paragraph">
            <wp:posOffset>-109855</wp:posOffset>
          </wp:positionV>
          <wp:extent cx="6513195" cy="756285"/>
          <wp:effectExtent l="19050" t="0" r="1905" b="0"/>
          <wp:wrapTight wrapText="bothSides">
            <wp:wrapPolygon edited="0">
              <wp:start x="-63" y="0"/>
              <wp:lineTo x="-63" y="21219"/>
              <wp:lineTo x="21606" y="21219"/>
              <wp:lineTo x="21606" y="0"/>
              <wp:lineTo x="-63" y="0"/>
            </wp:wrapPolygon>
          </wp:wrapTight>
          <wp:docPr id="23" name="Picture 23" descr="C:\Users\gkateriniou\Desktop\LOGOALLEEE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kateriniou\Desktop\LOGOALLEEE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3195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54F49">
      <w:rPr>
        <w:b/>
        <w:sz w:val="28"/>
        <w:szCs w:val="28"/>
      </w:rPr>
      <w:t xml:space="preserve"> </w:t>
    </w:r>
    <w:r w:rsidR="00BC3BB0">
      <w:rPr>
        <w:b/>
        <w:sz w:val="28"/>
        <w:szCs w:val="28"/>
      </w:rPr>
      <w:t xml:space="preserve">           </w:t>
    </w:r>
    <w:r w:rsidR="00F20DC9">
      <w:rPr>
        <w:b/>
        <w:sz w:val="28"/>
        <w:szCs w:val="28"/>
      </w:rPr>
      <w:t xml:space="preserve"> </w:t>
    </w:r>
    <w:r w:rsidR="008F5737">
      <w:rPr>
        <w:b/>
        <w:sz w:val="28"/>
        <w:szCs w:val="28"/>
      </w:rPr>
      <w:t xml:space="preserve"> </w:t>
    </w:r>
    <w:r w:rsidR="00BC3BB0">
      <w:rPr>
        <w:b/>
        <w:sz w:val="28"/>
        <w:szCs w:val="28"/>
      </w:rPr>
      <w:t xml:space="preserve"> </w:t>
    </w:r>
    <w:r w:rsidR="008F5737">
      <w:rPr>
        <w:b/>
        <w:sz w:val="28"/>
        <w:szCs w:val="28"/>
      </w:rPr>
      <w:t xml:space="preserve">   </w:t>
    </w:r>
    <w:r w:rsidR="00BC3BB0">
      <w:rPr>
        <w:b/>
        <w:sz w:val="28"/>
        <w:szCs w:val="28"/>
      </w:rPr>
      <w:t xml:space="preserve"> </w:t>
    </w:r>
    <w:r w:rsidR="008F5737">
      <w:rPr>
        <w:b/>
        <w:sz w:val="28"/>
        <w:szCs w:val="28"/>
      </w:rPr>
      <w:t xml:space="preserve">  </w:t>
    </w:r>
    <w:r w:rsidR="00F20DC9">
      <w:rPr>
        <w:b/>
        <w:sz w:val="28"/>
        <w:szCs w:val="28"/>
      </w:rPr>
      <w:t xml:space="preserve"> </w:t>
    </w:r>
    <w:r w:rsidR="00554F49" w:rsidRPr="00554F49">
      <w:t xml:space="preserve"> </w:t>
    </w:r>
  </w:p>
  <w:p w:rsidR="008F5737" w:rsidRDefault="008F5737" w:rsidP="00554F49">
    <w:pPr>
      <w:pStyle w:val="a3"/>
    </w:pPr>
  </w:p>
  <w:p w:rsidR="008F5737" w:rsidRDefault="008F5737" w:rsidP="00554F49">
    <w:pPr>
      <w:pStyle w:val="a3"/>
    </w:pPr>
  </w:p>
  <w:p w:rsidR="00554F49" w:rsidRDefault="00BC3BB0" w:rsidP="00554F49">
    <w:pPr>
      <w:pStyle w:val="a3"/>
      <w:jc w:val="right"/>
    </w:pPr>
    <w:r w:rsidRPr="00BC3BB0">
      <w:object w:dxaOrig="12331" w:dyaOrig="8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17.05pt;height:446.3pt" o:ole="">
          <v:imagedata r:id="rId2" o:title=""/>
        </v:shape>
        <o:OLEObject Type="Embed" ProgID="AcroExch.Document.DC" ShapeID="_x0000_i1025" DrawAspect="Content" ObjectID="_1664798093" r:id="rId3"/>
      </w:object>
    </w:r>
    <w:r w:rsidR="00554F49">
      <w:t xml:space="preserve"> </w:t>
    </w:r>
  </w:p>
  <w:p w:rsidR="00F20DC9" w:rsidRPr="008F5737" w:rsidRDefault="001D4FF6" w:rsidP="00554F49">
    <w:pPr>
      <w:pStyle w:val="a3"/>
      <w:jc w:val="right"/>
      <w:rPr>
        <w:b/>
        <w:sz w:val="32"/>
        <w:szCs w:val="32"/>
      </w:rPr>
    </w:pPr>
    <w:r>
      <w:t xml:space="preserve"> </w:t>
    </w:r>
    <w:r w:rsidR="00BC3BB0">
      <w:rPr>
        <w:b/>
        <w:i/>
        <w:sz w:val="32"/>
        <w:szCs w:val="32"/>
      </w:rPr>
      <w:t>12 Οκτωβρ</w:t>
    </w:r>
    <w:r>
      <w:rPr>
        <w:b/>
        <w:i/>
        <w:sz w:val="32"/>
        <w:szCs w:val="32"/>
      </w:rPr>
      <w:t>ί</w:t>
    </w:r>
    <w:r w:rsidR="007D7358">
      <w:rPr>
        <w:b/>
        <w:i/>
        <w:sz w:val="32"/>
        <w:szCs w:val="32"/>
      </w:rPr>
      <w:t>ου</w:t>
    </w:r>
    <w:r w:rsidR="002C5A5F">
      <w:rPr>
        <w:b/>
        <w:i/>
        <w:sz w:val="32"/>
        <w:szCs w:val="32"/>
      </w:rPr>
      <w:t xml:space="preserve"> 2016</w:t>
    </w:r>
  </w:p>
  <w:p w:rsidR="000332ED" w:rsidRPr="00305573" w:rsidRDefault="00F20DC9" w:rsidP="004A79C7">
    <w:pPr>
      <w:pStyle w:val="a3"/>
      <w:rPr>
        <w:b/>
      </w:rPr>
    </w:pPr>
    <w:r w:rsidRPr="00305573">
      <w:rPr>
        <w:b/>
      </w:rPr>
      <w:t xml:space="preserve">                  </w:t>
    </w:r>
    <w:r w:rsidR="00C66F21" w:rsidRPr="00305573">
      <w:rPr>
        <w:b/>
      </w:rPr>
      <w:t xml:space="preserve">               </w:t>
    </w:r>
    <w:r w:rsidR="00E4398A">
      <w:rPr>
        <w:b/>
      </w:rPr>
      <w:t xml:space="preserve">            </w:t>
    </w:r>
    <w:r w:rsidR="004A79C7">
      <w:rPr>
        <w:b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A3685"/>
    <w:multiLevelType w:val="hybridMultilevel"/>
    <w:tmpl w:val="C8D0746E"/>
    <w:lvl w:ilvl="0" w:tplc="63D0B956">
      <w:start w:val="12"/>
      <w:numFmt w:val="bullet"/>
      <w:lvlText w:val="-"/>
      <w:lvlJc w:val="left"/>
      <w:pPr>
        <w:ind w:left="1965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">
    <w:nsid w:val="1E2C3874"/>
    <w:multiLevelType w:val="multilevel"/>
    <w:tmpl w:val="1090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2997F2E"/>
    <w:multiLevelType w:val="hybridMultilevel"/>
    <w:tmpl w:val="083431C4"/>
    <w:lvl w:ilvl="0" w:tplc="9A48354C">
      <w:start w:val="12"/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>
    <w:nsid w:val="39941528"/>
    <w:multiLevelType w:val="hybridMultilevel"/>
    <w:tmpl w:val="2C10B3C4"/>
    <w:lvl w:ilvl="0" w:tplc="3300CC60">
      <w:start w:val="12"/>
      <w:numFmt w:val="bullet"/>
      <w:lvlText w:val="-"/>
      <w:lvlJc w:val="left"/>
      <w:pPr>
        <w:ind w:left="1845" w:hanging="360"/>
      </w:pPr>
      <w:rPr>
        <w:rFonts w:ascii="Times New Roman" w:eastAsia="Times New Roman" w:hAnsi="Times New Roman" w:cs="Times New Roman" w:hint="default"/>
        <w:i/>
      </w:rPr>
    </w:lvl>
    <w:lvl w:ilvl="1" w:tplc="0408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02402"/>
  </w:hdrShapeDefaults>
  <w:footnotePr>
    <w:footnote w:id="-1"/>
    <w:footnote w:id="0"/>
  </w:footnotePr>
  <w:endnotePr>
    <w:endnote w:id="-1"/>
    <w:endnote w:id="0"/>
  </w:endnotePr>
  <w:compat/>
  <w:rsids>
    <w:rsidRoot w:val="00FA7437"/>
    <w:rsid w:val="0000178D"/>
    <w:rsid w:val="000115AC"/>
    <w:rsid w:val="000332ED"/>
    <w:rsid w:val="00034AA5"/>
    <w:rsid w:val="00084D31"/>
    <w:rsid w:val="00096DFE"/>
    <w:rsid w:val="000B737C"/>
    <w:rsid w:val="000C1572"/>
    <w:rsid w:val="000C4CD1"/>
    <w:rsid w:val="000D0519"/>
    <w:rsid w:val="000E1E4C"/>
    <w:rsid w:val="000E39A2"/>
    <w:rsid w:val="0011053B"/>
    <w:rsid w:val="001108CB"/>
    <w:rsid w:val="001159B7"/>
    <w:rsid w:val="00116022"/>
    <w:rsid w:val="00120730"/>
    <w:rsid w:val="00121771"/>
    <w:rsid w:val="001422A8"/>
    <w:rsid w:val="00153073"/>
    <w:rsid w:val="001A573A"/>
    <w:rsid w:val="001C2F0F"/>
    <w:rsid w:val="001D4FF6"/>
    <w:rsid w:val="001E184A"/>
    <w:rsid w:val="001E2B9E"/>
    <w:rsid w:val="001F1188"/>
    <w:rsid w:val="00205777"/>
    <w:rsid w:val="00210026"/>
    <w:rsid w:val="00223F5A"/>
    <w:rsid w:val="002419F1"/>
    <w:rsid w:val="0025252E"/>
    <w:rsid w:val="00252C59"/>
    <w:rsid w:val="00253B22"/>
    <w:rsid w:val="00275807"/>
    <w:rsid w:val="002814FD"/>
    <w:rsid w:val="00285B32"/>
    <w:rsid w:val="00295A80"/>
    <w:rsid w:val="002A7F5A"/>
    <w:rsid w:val="002C5A5F"/>
    <w:rsid w:val="002E2F48"/>
    <w:rsid w:val="002F7132"/>
    <w:rsid w:val="00302132"/>
    <w:rsid w:val="00305573"/>
    <w:rsid w:val="00305DF3"/>
    <w:rsid w:val="00315F82"/>
    <w:rsid w:val="003307CC"/>
    <w:rsid w:val="003329AE"/>
    <w:rsid w:val="00373B5E"/>
    <w:rsid w:val="00385996"/>
    <w:rsid w:val="00393A19"/>
    <w:rsid w:val="00394EF3"/>
    <w:rsid w:val="003A388D"/>
    <w:rsid w:val="003A561E"/>
    <w:rsid w:val="003A7901"/>
    <w:rsid w:val="003C160D"/>
    <w:rsid w:val="003F588B"/>
    <w:rsid w:val="004025CA"/>
    <w:rsid w:val="00407267"/>
    <w:rsid w:val="00410221"/>
    <w:rsid w:val="00414DCE"/>
    <w:rsid w:val="00422D06"/>
    <w:rsid w:val="00436DC2"/>
    <w:rsid w:val="0045318D"/>
    <w:rsid w:val="00461F98"/>
    <w:rsid w:val="0047266E"/>
    <w:rsid w:val="0047417E"/>
    <w:rsid w:val="00476A3F"/>
    <w:rsid w:val="00477604"/>
    <w:rsid w:val="00491C6F"/>
    <w:rsid w:val="004A79C7"/>
    <w:rsid w:val="004B7F76"/>
    <w:rsid w:val="004C2D96"/>
    <w:rsid w:val="004C3474"/>
    <w:rsid w:val="004D7E82"/>
    <w:rsid w:val="004E591E"/>
    <w:rsid w:val="005104FE"/>
    <w:rsid w:val="005169FD"/>
    <w:rsid w:val="00534F53"/>
    <w:rsid w:val="00554F49"/>
    <w:rsid w:val="00571DEF"/>
    <w:rsid w:val="00572D8D"/>
    <w:rsid w:val="00574086"/>
    <w:rsid w:val="005818D2"/>
    <w:rsid w:val="00582545"/>
    <w:rsid w:val="00582563"/>
    <w:rsid w:val="00582E2D"/>
    <w:rsid w:val="005863EA"/>
    <w:rsid w:val="005B2F08"/>
    <w:rsid w:val="005B33DF"/>
    <w:rsid w:val="005B3577"/>
    <w:rsid w:val="005D3A3A"/>
    <w:rsid w:val="005D4D5A"/>
    <w:rsid w:val="005E41E8"/>
    <w:rsid w:val="005E4BFD"/>
    <w:rsid w:val="005E5FFE"/>
    <w:rsid w:val="005F18E8"/>
    <w:rsid w:val="00607BC7"/>
    <w:rsid w:val="00631ACA"/>
    <w:rsid w:val="0063388E"/>
    <w:rsid w:val="00653A63"/>
    <w:rsid w:val="0067551E"/>
    <w:rsid w:val="0069666A"/>
    <w:rsid w:val="006F47F6"/>
    <w:rsid w:val="0071503C"/>
    <w:rsid w:val="00723D23"/>
    <w:rsid w:val="00743859"/>
    <w:rsid w:val="00750305"/>
    <w:rsid w:val="00786A2D"/>
    <w:rsid w:val="00786C80"/>
    <w:rsid w:val="007A7C61"/>
    <w:rsid w:val="007D305E"/>
    <w:rsid w:val="007D7358"/>
    <w:rsid w:val="007E2100"/>
    <w:rsid w:val="007F14C4"/>
    <w:rsid w:val="00804D16"/>
    <w:rsid w:val="00810616"/>
    <w:rsid w:val="00812AC5"/>
    <w:rsid w:val="0082014D"/>
    <w:rsid w:val="00820893"/>
    <w:rsid w:val="00835EDC"/>
    <w:rsid w:val="008409F1"/>
    <w:rsid w:val="00870254"/>
    <w:rsid w:val="00870A21"/>
    <w:rsid w:val="008935FC"/>
    <w:rsid w:val="008A434A"/>
    <w:rsid w:val="008A7F90"/>
    <w:rsid w:val="008D599E"/>
    <w:rsid w:val="008F5737"/>
    <w:rsid w:val="00917E56"/>
    <w:rsid w:val="00954528"/>
    <w:rsid w:val="00955B71"/>
    <w:rsid w:val="00955C9A"/>
    <w:rsid w:val="00973285"/>
    <w:rsid w:val="00994085"/>
    <w:rsid w:val="009B1E40"/>
    <w:rsid w:val="009B7C56"/>
    <w:rsid w:val="009E76CF"/>
    <w:rsid w:val="009F00CF"/>
    <w:rsid w:val="00A11B65"/>
    <w:rsid w:val="00A31BF5"/>
    <w:rsid w:val="00A3636C"/>
    <w:rsid w:val="00A46487"/>
    <w:rsid w:val="00A665B2"/>
    <w:rsid w:val="00A67E31"/>
    <w:rsid w:val="00A86DAE"/>
    <w:rsid w:val="00A91DF5"/>
    <w:rsid w:val="00AB1782"/>
    <w:rsid w:val="00AE279F"/>
    <w:rsid w:val="00AE451B"/>
    <w:rsid w:val="00B22874"/>
    <w:rsid w:val="00B33E73"/>
    <w:rsid w:val="00B469BB"/>
    <w:rsid w:val="00B50190"/>
    <w:rsid w:val="00B6442F"/>
    <w:rsid w:val="00B75ABA"/>
    <w:rsid w:val="00B760A6"/>
    <w:rsid w:val="00BB0B07"/>
    <w:rsid w:val="00BC3BB0"/>
    <w:rsid w:val="00BF59F6"/>
    <w:rsid w:val="00BF6CE7"/>
    <w:rsid w:val="00C0092D"/>
    <w:rsid w:val="00C020BD"/>
    <w:rsid w:val="00C1509C"/>
    <w:rsid w:val="00C2314E"/>
    <w:rsid w:val="00C66F21"/>
    <w:rsid w:val="00C76C5E"/>
    <w:rsid w:val="00CB04CE"/>
    <w:rsid w:val="00CC0D23"/>
    <w:rsid w:val="00CC40D0"/>
    <w:rsid w:val="00D126EF"/>
    <w:rsid w:val="00D23CC9"/>
    <w:rsid w:val="00D35444"/>
    <w:rsid w:val="00D86ACD"/>
    <w:rsid w:val="00D93334"/>
    <w:rsid w:val="00D938D3"/>
    <w:rsid w:val="00DA0109"/>
    <w:rsid w:val="00DC1071"/>
    <w:rsid w:val="00DD251A"/>
    <w:rsid w:val="00DE1432"/>
    <w:rsid w:val="00E0008F"/>
    <w:rsid w:val="00E336E6"/>
    <w:rsid w:val="00E4185E"/>
    <w:rsid w:val="00E4398A"/>
    <w:rsid w:val="00E5092D"/>
    <w:rsid w:val="00E51240"/>
    <w:rsid w:val="00E51F06"/>
    <w:rsid w:val="00E5462C"/>
    <w:rsid w:val="00E624D3"/>
    <w:rsid w:val="00E666B7"/>
    <w:rsid w:val="00E81001"/>
    <w:rsid w:val="00E851CB"/>
    <w:rsid w:val="00E94BFB"/>
    <w:rsid w:val="00EA31EE"/>
    <w:rsid w:val="00EC12B1"/>
    <w:rsid w:val="00ED21C1"/>
    <w:rsid w:val="00ED4C8D"/>
    <w:rsid w:val="00EE2D97"/>
    <w:rsid w:val="00F13A0A"/>
    <w:rsid w:val="00F20DC9"/>
    <w:rsid w:val="00F3103E"/>
    <w:rsid w:val="00F42C57"/>
    <w:rsid w:val="00F76E84"/>
    <w:rsid w:val="00FA2502"/>
    <w:rsid w:val="00FA7437"/>
    <w:rsid w:val="00FB0D37"/>
    <w:rsid w:val="00FB383A"/>
    <w:rsid w:val="00FC3542"/>
    <w:rsid w:val="00FD77F3"/>
    <w:rsid w:val="00FF4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437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A74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semiHidden/>
    <w:rsid w:val="00FA74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  <w:style w:type="paragraph" w:styleId="a3">
    <w:name w:val="header"/>
    <w:basedOn w:val="a"/>
    <w:link w:val="Char"/>
    <w:uiPriority w:val="99"/>
    <w:semiHidden/>
    <w:unhideWhenUsed/>
    <w:rsid w:val="000332E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0332E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0332E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0332E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F20DC9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F20DC9"/>
    <w:rPr>
      <w:rFonts w:ascii="Tahoma" w:eastAsia="Times New Roman" w:hAnsi="Tahoma" w:cs="Tahoma"/>
      <w:sz w:val="16"/>
      <w:szCs w:val="16"/>
      <w:lang w:eastAsia="el-GR"/>
    </w:rPr>
  </w:style>
  <w:style w:type="paragraph" w:styleId="a6">
    <w:name w:val="List Paragraph"/>
    <w:basedOn w:val="a"/>
    <w:uiPriority w:val="99"/>
    <w:qFormat/>
    <w:rsid w:val="007E210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D126EF"/>
    <w:pPr>
      <w:spacing w:line="240" w:lineRule="auto"/>
      <w:jc w:val="left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1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539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Ελένη Παναγουλη</cp:lastModifiedBy>
  <cp:revision>2</cp:revision>
  <cp:lastPrinted>2016-12-14T09:23:00Z</cp:lastPrinted>
  <dcterms:created xsi:type="dcterms:W3CDTF">2020-10-21T12:08:00Z</dcterms:created>
  <dcterms:modified xsi:type="dcterms:W3CDTF">2020-10-21T12:08:00Z</dcterms:modified>
</cp:coreProperties>
</file>