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06" w:rsidRPr="00031828" w:rsidRDefault="00476E59" w:rsidP="00D53C06">
      <w:pPr>
        <w:ind w:left="-142" w:right="-241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10741660</wp:posOffset>
                </wp:positionH>
                <wp:positionV relativeFrom="paragraph">
                  <wp:posOffset>-869950</wp:posOffset>
                </wp:positionV>
                <wp:extent cx="0" cy="3510915"/>
                <wp:effectExtent l="6985" t="6350" r="12065" b="698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0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845.8pt;margin-top:-68.5pt;width:0;height:27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"/>
            </w:pict>
          </mc:Fallback>
        </mc:AlternateContent>
      </w:r>
      <w:r w:rsidR="00D53C06" w:rsidRPr="00021752">
        <w:rPr>
          <w:rFonts w:ascii="Arial" w:hAnsi="Arial" w:cs="Arial"/>
          <w:b/>
          <w:sz w:val="23"/>
          <w:szCs w:val="23"/>
        </w:rPr>
        <w:t>ΠΙΝΑΚΑΣ ΣΤΟΙΧΕΙΩΝ ΠΑΡΑΚΟΛΟΥΘΗΣΗ</w:t>
      </w:r>
      <w:r w:rsidR="00D53C06">
        <w:rPr>
          <w:rFonts w:ascii="Arial" w:hAnsi="Arial" w:cs="Arial"/>
          <w:b/>
          <w:sz w:val="23"/>
          <w:szCs w:val="23"/>
        </w:rPr>
        <w:t>Σ</w:t>
      </w:r>
      <w:r w:rsidR="00D53C06" w:rsidRPr="00021752">
        <w:rPr>
          <w:rFonts w:ascii="Arial" w:hAnsi="Arial" w:cs="Arial"/>
          <w:b/>
          <w:sz w:val="23"/>
          <w:szCs w:val="23"/>
        </w:rPr>
        <w:t xml:space="preserve"> ΘΕΑΜΑΤ</w:t>
      </w:r>
      <w:r w:rsidR="00D53C06">
        <w:rPr>
          <w:rFonts w:ascii="Arial" w:hAnsi="Arial" w:cs="Arial"/>
          <w:b/>
          <w:sz w:val="23"/>
          <w:szCs w:val="23"/>
        </w:rPr>
        <w:t>ΟΣ</w:t>
      </w:r>
      <w:r w:rsidR="00D53C06" w:rsidRPr="00021752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4"/>
      </w:tblGrid>
      <w:tr w:rsidR="00D53C06" w:rsidRPr="0032138E" w:rsidTr="008A0C18">
        <w:tc>
          <w:tcPr>
            <w:tcW w:w="9984" w:type="dxa"/>
          </w:tcPr>
          <w:p w:rsidR="00D53C06" w:rsidRPr="0032138E" w:rsidRDefault="00D53C06" w:rsidP="008A0C18">
            <w:pPr>
              <w:ind w:right="-241"/>
              <w:rPr>
                <w:rFonts w:ascii="Arial" w:hAnsi="Arial" w:cs="Arial"/>
              </w:rPr>
            </w:pPr>
            <w:r w:rsidRPr="0032138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ΣΧΟΛΙΚΗ ΜΟΝΑΔΑ: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5A2C3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5A2C37">
              <w:rPr>
                <w:rFonts w:ascii="Arial" w:hAnsi="Arial" w:cs="Arial"/>
              </w:rPr>
              <w:t xml:space="preserve"> </w:t>
            </w:r>
            <w:r w:rsidRPr="0032138E">
              <w:rPr>
                <w:rFonts w:ascii="Arial" w:hAnsi="Arial" w:cs="Arial"/>
              </w:rPr>
              <w:t>ΤΗΛΕΦΩΝΟ</w:t>
            </w:r>
            <w:r w:rsidRPr="005A2C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ΣΧ. ΜΟΝΑΔΑΣ</w:t>
            </w:r>
            <w:r w:rsidRPr="0032138E">
              <w:rPr>
                <w:rFonts w:ascii="Arial" w:hAnsi="Arial" w:cs="Arial"/>
              </w:rPr>
              <w:t>:</w:t>
            </w:r>
          </w:p>
          <w:p w:rsidR="00D53C06" w:rsidRPr="0032138E" w:rsidRDefault="00D53C06" w:rsidP="008A0C18">
            <w:pPr>
              <w:ind w:right="-241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D53C06" w:rsidRPr="00021752" w:rsidRDefault="00D53C06" w:rsidP="00D53C06">
      <w:pPr>
        <w:ind w:right="-241"/>
        <w:rPr>
          <w:rFonts w:ascii="Arial" w:hAnsi="Arial" w:cs="Arial"/>
          <w:b/>
          <w:sz w:val="23"/>
          <w:szCs w:val="23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4"/>
      </w:tblGrid>
      <w:tr w:rsidR="00D53C06" w:rsidRPr="00BD4941" w:rsidTr="008A0C18">
        <w:trPr>
          <w:trHeight w:val="1978"/>
        </w:trPr>
        <w:tc>
          <w:tcPr>
            <w:tcW w:w="9984" w:type="dxa"/>
          </w:tcPr>
          <w:p w:rsidR="00D53C06" w:rsidRPr="005A4AA7" w:rsidRDefault="00D53C06" w:rsidP="008A0C18">
            <w:pPr>
              <w:ind w:right="-241"/>
              <w:rPr>
                <w:rFonts w:ascii="Arial" w:hAnsi="Arial" w:cs="Arial"/>
              </w:rPr>
            </w:pPr>
            <w:r w:rsidRPr="007139C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BD4941">
              <w:rPr>
                <w:rFonts w:ascii="Arial" w:hAnsi="Arial" w:cs="Arial"/>
              </w:rPr>
              <w:t>ΤΥΠΟΣ ΠΑΡΑΣΤΑΣΗΣ</w:t>
            </w:r>
            <w:r w:rsidR="005A4AA7">
              <w:rPr>
                <w:rFonts w:ascii="Arial" w:hAnsi="Arial" w:cs="Arial"/>
              </w:rPr>
              <w:t>:</w:t>
            </w:r>
          </w:p>
          <w:p w:rsidR="00D53C06" w:rsidRPr="007139C0" w:rsidRDefault="00476E59" w:rsidP="008A0C18">
            <w:pPr>
              <w:ind w:right="-24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5567045</wp:posOffset>
                      </wp:positionH>
                      <wp:positionV relativeFrom="paragraph">
                        <wp:posOffset>264160</wp:posOffset>
                      </wp:positionV>
                      <wp:extent cx="309880" cy="290195"/>
                      <wp:effectExtent l="13970" t="6985" r="9525" b="7620"/>
                      <wp:wrapNone/>
                      <wp:docPr id="1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438.35pt;margin-top:20.8pt;width:24.4pt;height:2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264160</wp:posOffset>
                      </wp:positionV>
                      <wp:extent cx="309880" cy="290195"/>
                      <wp:effectExtent l="13970" t="6985" r="9525" b="7620"/>
                      <wp:wrapNone/>
                      <wp:docPr id="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margin-left:211.1pt;margin-top:20.8pt;width:24.4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PxKwIAAFc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264160</wp:posOffset>
                      </wp:positionV>
                      <wp:extent cx="309880" cy="290195"/>
                      <wp:effectExtent l="13970" t="6985" r="9525" b="7620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margin-left:10.1pt;margin-top:20.8pt;width:24.4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  <w:r w:rsidR="00D53C06" w:rsidRPr="00BD4941">
              <w:rPr>
                <w:rFonts w:ascii="Arial" w:hAnsi="Arial" w:cs="Arial"/>
              </w:rPr>
              <w:t>ΘΕΑΤΡΟ                                         ΚΟΥΚΛΟΘΕΑΤΡΟ                                            ΘΕΑΤΡΟ ΣΚΙΩΝ</w:t>
            </w:r>
          </w:p>
        </w:tc>
      </w:tr>
    </w:tbl>
    <w:p w:rsidR="00D53C06" w:rsidRDefault="00D53C06" w:rsidP="00D53C06">
      <w:pPr>
        <w:ind w:right="-24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4"/>
      </w:tblGrid>
      <w:tr w:rsidR="00D53C06" w:rsidRPr="0032138E" w:rsidTr="008A0C18">
        <w:tc>
          <w:tcPr>
            <w:tcW w:w="9984" w:type="dxa"/>
          </w:tcPr>
          <w:p w:rsidR="00D53C06" w:rsidRPr="0032138E" w:rsidRDefault="00D53C06" w:rsidP="008A0C18">
            <w:pPr>
              <w:ind w:right="-241"/>
              <w:rPr>
                <w:rFonts w:ascii="Arial" w:hAnsi="Arial" w:cs="Arial"/>
              </w:rPr>
            </w:pPr>
            <w:r w:rsidRPr="0032138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ΤΙΤΛΟΣ ΠΑΡΑΣΤΑΣΗΣ:</w:t>
            </w:r>
          </w:p>
          <w:p w:rsidR="00D53C06" w:rsidRPr="0032138E" w:rsidRDefault="00D53C06" w:rsidP="008A0C18">
            <w:pPr>
              <w:ind w:right="-241"/>
              <w:rPr>
                <w:rFonts w:ascii="Arial" w:hAnsi="Arial" w:cs="Arial"/>
              </w:rPr>
            </w:pPr>
          </w:p>
        </w:tc>
      </w:tr>
      <w:tr w:rsidR="00D53C06" w:rsidRPr="0032138E" w:rsidTr="008A0C18">
        <w:tc>
          <w:tcPr>
            <w:tcW w:w="9984" w:type="dxa"/>
          </w:tcPr>
          <w:p w:rsidR="00D53C06" w:rsidRDefault="00D53C06" w:rsidP="008A0C18">
            <w:pPr>
              <w:ind w:right="-241"/>
              <w:rPr>
                <w:rFonts w:ascii="Arial" w:hAnsi="Arial" w:cs="Arial"/>
              </w:rPr>
            </w:pPr>
            <w:r w:rsidRPr="0032138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ΕΠΩΝΥΜΙΑ ΘΙΑΣΟΥ:</w:t>
            </w:r>
            <w:r w:rsidRPr="000434F7">
              <w:rPr>
                <w:rFonts w:ascii="Arial" w:hAnsi="Arial" w:cs="Arial"/>
              </w:rPr>
              <w:t xml:space="preserve">    </w:t>
            </w:r>
          </w:p>
          <w:p w:rsidR="00D53C06" w:rsidRPr="0032138E" w:rsidRDefault="00D53C06" w:rsidP="008A0C18">
            <w:pPr>
              <w:ind w:right="-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</w:t>
            </w:r>
            <w:r w:rsidR="000434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Φ</w:t>
            </w:r>
            <w:r w:rsidR="000434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Μ</w:t>
            </w:r>
            <w:r w:rsidR="000434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ΘΙΑΣΟΥ:</w:t>
            </w:r>
            <w:r w:rsidRPr="000434F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D53C06" w:rsidRDefault="00D53C06" w:rsidP="00D53C06">
      <w:pPr>
        <w:ind w:right="-24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4"/>
      </w:tblGrid>
      <w:tr w:rsidR="00D53C06" w:rsidRPr="0032138E" w:rsidTr="008A0C18">
        <w:trPr>
          <w:trHeight w:val="630"/>
        </w:trPr>
        <w:tc>
          <w:tcPr>
            <w:tcW w:w="9984" w:type="dxa"/>
            <w:tcBorders>
              <w:left w:val="single" w:sz="4" w:space="0" w:color="auto"/>
              <w:bottom w:val="single" w:sz="4" w:space="0" w:color="auto"/>
            </w:tcBorders>
          </w:tcPr>
          <w:p w:rsidR="00D53C06" w:rsidRPr="0032138E" w:rsidRDefault="00D53C06" w:rsidP="008A0C18">
            <w:pPr>
              <w:ind w:right="-241"/>
              <w:rPr>
                <w:rFonts w:ascii="Arial" w:hAnsi="Arial" w:cs="Arial"/>
                <w:sz w:val="16"/>
                <w:szCs w:val="16"/>
              </w:rPr>
            </w:pPr>
            <w:r w:rsidRPr="0032138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ΗΜΕΡΟΜΗΝΙΑ ΠΑΡΑΚΟΛΟΥΘΗΣΗΣ:</w:t>
            </w:r>
            <w:r w:rsidRPr="0032138E">
              <w:rPr>
                <w:rFonts w:ascii="Arial" w:hAnsi="Arial" w:cs="Arial"/>
                <w:noProof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D53C06" w:rsidRPr="0032138E" w:rsidTr="008A0C18">
        <w:trPr>
          <w:trHeight w:val="2080"/>
        </w:trPr>
        <w:tc>
          <w:tcPr>
            <w:tcW w:w="9984" w:type="dxa"/>
            <w:tcBorders>
              <w:top w:val="single" w:sz="4" w:space="0" w:color="auto"/>
              <w:left w:val="single" w:sz="4" w:space="0" w:color="auto"/>
            </w:tcBorders>
          </w:tcPr>
          <w:p w:rsidR="00D53C06" w:rsidRPr="0032138E" w:rsidRDefault="00D53C06" w:rsidP="008A0C18">
            <w:pPr>
              <w:ind w:right="-241"/>
              <w:rPr>
                <w:rFonts w:ascii="Arial" w:hAnsi="Arial" w:cs="Arial"/>
              </w:rPr>
            </w:pPr>
            <w:r w:rsidRPr="0032138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Η ΠΑΡΑΚΟΛΟΥΘΗΣΗ ΤΗΣ ΠΑΡΑΣΤΑΣΗΣ ΕΓΙΝΕ</w:t>
            </w:r>
            <w:r w:rsidR="005A4AA7">
              <w:rPr>
                <w:rFonts w:ascii="Arial" w:hAnsi="Arial" w:cs="Arial"/>
              </w:rPr>
              <w:t>:</w:t>
            </w:r>
          </w:p>
          <w:p w:rsidR="00D53C06" w:rsidRPr="0032138E" w:rsidRDefault="00476E59" w:rsidP="008A0C18">
            <w:pPr>
              <w:ind w:right="-24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5595620</wp:posOffset>
                      </wp:positionH>
                      <wp:positionV relativeFrom="paragraph">
                        <wp:posOffset>259715</wp:posOffset>
                      </wp:positionV>
                      <wp:extent cx="309880" cy="290195"/>
                      <wp:effectExtent l="13970" t="12065" r="9525" b="12065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margin-left:440.6pt;margin-top:20.45pt;width:24.4pt;height:2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  <w:r w:rsidR="00D53C06" w:rsidRPr="0032138E">
              <w:rPr>
                <w:rFonts w:ascii="Arial" w:hAnsi="Arial" w:cs="Arial"/>
              </w:rPr>
              <w:t xml:space="preserve">ΣΤΟΝ ΣΧΟΛΙΚΟ ΧΩΡΟ                                                                   ΣΕ ΑΙΘΟΥΣΑ </w:t>
            </w:r>
            <w:r w:rsidR="00D53C06" w:rsidRPr="000434F7">
              <w:rPr>
                <w:rFonts w:ascii="Arial" w:hAnsi="Arial" w:cs="Arial"/>
                <w:b/>
              </w:rPr>
              <w:t>ΕΚΤΟΣ</w:t>
            </w:r>
            <w:r w:rsidR="00D53C06" w:rsidRPr="0032138E">
              <w:rPr>
                <w:rFonts w:ascii="Arial" w:hAnsi="Arial" w:cs="Arial"/>
              </w:rPr>
              <w:t xml:space="preserve"> ΣΧΟΛΕΙΟΥ</w:t>
            </w:r>
          </w:p>
          <w:p w:rsidR="00D53C06" w:rsidRPr="0032138E" w:rsidRDefault="00476E59" w:rsidP="008A0C18">
            <w:pPr>
              <w:ind w:right="-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-4445</wp:posOffset>
                      </wp:positionV>
                      <wp:extent cx="309880" cy="290195"/>
                      <wp:effectExtent l="13970" t="5080" r="9525" b="9525"/>
                      <wp:wrapNone/>
                      <wp:docPr id="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10.1pt;margin-top:-.35pt;width:24.4pt;height:2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3C06" w:rsidRDefault="00D53C06" w:rsidP="00D53C06">
      <w:pPr>
        <w:ind w:right="-24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4"/>
      </w:tblGrid>
      <w:tr w:rsidR="00D53C06" w:rsidRPr="0032138E" w:rsidTr="008A0C18">
        <w:trPr>
          <w:trHeight w:val="2391"/>
        </w:trPr>
        <w:tc>
          <w:tcPr>
            <w:tcW w:w="9984" w:type="dxa"/>
          </w:tcPr>
          <w:p w:rsidR="00D53C06" w:rsidRPr="0032138E" w:rsidRDefault="00476E59" w:rsidP="008A0C18">
            <w:pPr>
              <w:ind w:right="-24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447040</wp:posOffset>
                      </wp:positionV>
                      <wp:extent cx="1014730" cy="290195"/>
                      <wp:effectExtent l="13970" t="8890" r="9525" b="5715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margin-left:212.6pt;margin-top:35.2pt;width:79.9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133985</wp:posOffset>
                      </wp:positionV>
                      <wp:extent cx="914400" cy="290195"/>
                      <wp:effectExtent l="13970" t="10160" r="5080" b="1397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2" type="#_x0000_t202" style="position:absolute;margin-left:415.1pt;margin-top:10.55pt;width:1in;height:2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  <w:r w:rsidR="00D53C06" w:rsidRPr="0032138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ΣΥΝΟΛΙΚΟΣ ΑΡΙΘΜΟΣ ΜΑΘΗΤΩΝ ΠΟΥ ΠΑΡΑΚΟΛΟΥΘΗΣΑΝ ΤΗΝ ΠΑΡΑΣΤΑΣΗ</w:t>
            </w:r>
            <w:r w:rsidR="005A4AA7">
              <w:rPr>
                <w:rFonts w:ascii="Arial" w:hAnsi="Arial" w:cs="Arial"/>
              </w:rPr>
              <w:t>:</w:t>
            </w:r>
          </w:p>
          <w:p w:rsidR="00D53C06" w:rsidRPr="0032138E" w:rsidRDefault="00D53C06" w:rsidP="008A0C18">
            <w:pPr>
              <w:tabs>
                <w:tab w:val="left" w:pos="142"/>
              </w:tabs>
              <w:ind w:right="-241"/>
              <w:rPr>
                <w:rFonts w:ascii="Arial" w:hAnsi="Arial" w:cs="Arial"/>
              </w:rPr>
            </w:pPr>
            <w:r w:rsidRPr="0032138E">
              <w:rPr>
                <w:rFonts w:ascii="Arial" w:hAnsi="Arial" w:cs="Arial"/>
              </w:rPr>
              <w:t xml:space="preserve">ΜΕ ΚΑΝΟΝΙΚΟ ΕΙΣΙΤΗΡΙΟ                           </w:t>
            </w:r>
          </w:p>
          <w:p w:rsidR="00D53C06" w:rsidRPr="0032138E" w:rsidRDefault="00476E59" w:rsidP="008A0C18">
            <w:pPr>
              <w:tabs>
                <w:tab w:val="left" w:pos="142"/>
              </w:tabs>
              <w:ind w:right="-24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149225</wp:posOffset>
                      </wp:positionV>
                      <wp:extent cx="1014730" cy="290195"/>
                      <wp:effectExtent l="8890" t="6350" r="5080" b="8255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3" type="#_x0000_t202" style="position:absolute;margin-left:212.95pt;margin-top:11.75pt;width:79.9pt;height:2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  <w:r w:rsidR="00D53C06" w:rsidRPr="0032138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ΑΤΕΛΩΣ</w:t>
            </w:r>
          </w:p>
          <w:p w:rsidR="00D53C06" w:rsidRPr="0032138E" w:rsidRDefault="00476E59" w:rsidP="008A0C18">
            <w:pPr>
              <w:ind w:right="-2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202565</wp:posOffset>
                      </wp:positionV>
                      <wp:extent cx="1014730" cy="290195"/>
                      <wp:effectExtent l="8890" t="12065" r="5080" b="12065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4" type="#_x0000_t202" style="position:absolute;margin-left:213.7pt;margin-top:15.95pt;width:79.9pt;height:2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1oLAIAAFg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</w:p>
          <w:p w:rsidR="00D53C06" w:rsidRPr="0032138E" w:rsidRDefault="00D53C06" w:rsidP="008A0C18">
            <w:pPr>
              <w:ind w:right="-241"/>
              <w:rPr>
                <w:rFonts w:ascii="Arial" w:hAnsi="Arial" w:cs="Arial"/>
              </w:rPr>
            </w:pPr>
            <w:r w:rsidRPr="0032138E">
              <w:rPr>
                <w:rFonts w:ascii="Arial" w:hAnsi="Arial" w:cs="Arial"/>
              </w:rPr>
              <w:t>ΤΙΜΗ ΕΙΣΙΤΗΡΙΟΥ ΑΝΑ ΜΑΘΗΤΗ</w:t>
            </w:r>
          </w:p>
          <w:p w:rsidR="00D53C06" w:rsidRPr="0032138E" w:rsidRDefault="00476E59" w:rsidP="008A0C18">
            <w:pPr>
              <w:ind w:right="-24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196850</wp:posOffset>
                      </wp:positionV>
                      <wp:extent cx="1014730" cy="290195"/>
                      <wp:effectExtent l="8890" t="6350" r="5080" b="8255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50" w:rsidRDefault="00B31450" w:rsidP="00D53C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5" type="#_x0000_t202" style="position:absolute;margin-left:214.45pt;margin-top:15.5pt;width:79.9pt;height:2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">
                      <v:textbox>
                        <w:txbxContent>
                          <w:p w:rsidR="00B31450" w:rsidRDefault="00B31450" w:rsidP="00D53C06"/>
                        </w:txbxContent>
                      </v:textbox>
                    </v:shape>
                  </w:pict>
                </mc:Fallback>
              </mc:AlternateContent>
            </w:r>
          </w:p>
          <w:p w:rsidR="00D53C06" w:rsidRPr="0032138E" w:rsidRDefault="00D53C06" w:rsidP="008A0C18">
            <w:pPr>
              <w:ind w:right="-241"/>
              <w:rPr>
                <w:rFonts w:ascii="Arial" w:hAnsi="Arial" w:cs="Arial"/>
              </w:rPr>
            </w:pPr>
            <w:r w:rsidRPr="0032138E">
              <w:rPr>
                <w:rFonts w:ascii="Arial" w:hAnsi="Arial" w:cs="Arial"/>
              </w:rPr>
              <w:t xml:space="preserve">ΣΥΝΟΛΙΚΟ ΠΟΣΟ ΠΟΥ ΚΑΤΑΒΛΗΘΗΚΕ                                 (ΧΩΡΙΣ ΤΑ ΜΕΤΑΦΟΡΙΚΑ)      </w:t>
            </w:r>
          </w:p>
        </w:tc>
      </w:tr>
    </w:tbl>
    <w:p w:rsidR="00D53C06" w:rsidRPr="00055A9F" w:rsidRDefault="00D53C06" w:rsidP="00055A9F">
      <w:pPr>
        <w:tabs>
          <w:tab w:val="left" w:pos="3780"/>
        </w:tabs>
        <w:ind w:right="425"/>
        <w:rPr>
          <w:lang w:val="en-US"/>
        </w:rPr>
      </w:pPr>
    </w:p>
    <w:sectPr w:rsidR="00D53C06" w:rsidRPr="00055A9F" w:rsidSect="005A4AA7">
      <w:pgSz w:w="11906" w:h="16838" w:code="9"/>
      <w:pgMar w:top="719" w:right="7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CC" w:rsidRDefault="00E05BCC" w:rsidP="000E7B7A">
      <w:pPr>
        <w:spacing w:after="0" w:line="240" w:lineRule="auto"/>
      </w:pPr>
      <w:r>
        <w:separator/>
      </w:r>
    </w:p>
  </w:endnote>
  <w:endnote w:type="continuationSeparator" w:id="0">
    <w:p w:rsidR="00E05BCC" w:rsidRDefault="00E05BCC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CC" w:rsidRDefault="00E05BCC" w:rsidP="000E7B7A">
      <w:pPr>
        <w:spacing w:after="0" w:line="240" w:lineRule="auto"/>
      </w:pPr>
      <w:r>
        <w:separator/>
      </w:r>
    </w:p>
  </w:footnote>
  <w:footnote w:type="continuationSeparator" w:id="0">
    <w:p w:rsidR="00E05BCC" w:rsidRDefault="00E05BCC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F46"/>
    <w:multiLevelType w:val="hybridMultilevel"/>
    <w:tmpl w:val="73E6D7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5516"/>
    <w:multiLevelType w:val="hybridMultilevel"/>
    <w:tmpl w:val="F3CC6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81A07"/>
    <w:multiLevelType w:val="hybridMultilevel"/>
    <w:tmpl w:val="CA12CD32"/>
    <w:lvl w:ilvl="0" w:tplc="7F7A13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FA4"/>
    <w:multiLevelType w:val="hybridMultilevel"/>
    <w:tmpl w:val="83BC62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FD6F56"/>
    <w:multiLevelType w:val="hybridMultilevel"/>
    <w:tmpl w:val="88E410C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04DB"/>
    <w:multiLevelType w:val="hybridMultilevel"/>
    <w:tmpl w:val="0AFCB232"/>
    <w:lvl w:ilvl="0" w:tplc="815E81B8">
      <w:start w:val="7"/>
      <w:numFmt w:val="bullet"/>
      <w:lvlText w:val="-"/>
      <w:lvlJc w:val="left"/>
      <w:pPr>
        <w:ind w:left="2603" w:hanging="360"/>
      </w:pPr>
      <w:rPr>
        <w:rFonts w:ascii="Calibri" w:eastAsia="Calibri" w:hAnsi="Calibri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6">
    <w:nsid w:val="4282300C"/>
    <w:multiLevelType w:val="hybridMultilevel"/>
    <w:tmpl w:val="DDBAA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220463"/>
    <w:multiLevelType w:val="hybridMultilevel"/>
    <w:tmpl w:val="CFC2F076"/>
    <w:lvl w:ilvl="0" w:tplc="C6C293E2">
      <w:numFmt w:val="bullet"/>
      <w:lvlText w:val="-"/>
      <w:lvlJc w:val="left"/>
      <w:pPr>
        <w:ind w:left="488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9">
    <w:nsid w:val="585F0399"/>
    <w:multiLevelType w:val="hybridMultilevel"/>
    <w:tmpl w:val="4858B8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6F72B4"/>
    <w:multiLevelType w:val="hybridMultilevel"/>
    <w:tmpl w:val="8DA6B0C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85C50"/>
    <w:multiLevelType w:val="hybridMultilevel"/>
    <w:tmpl w:val="DD7EC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0E93"/>
    <w:rsid w:val="00003F82"/>
    <w:rsid w:val="00017E02"/>
    <w:rsid w:val="00023BC0"/>
    <w:rsid w:val="000268FB"/>
    <w:rsid w:val="000434F7"/>
    <w:rsid w:val="000458FC"/>
    <w:rsid w:val="00055A9F"/>
    <w:rsid w:val="00075BB7"/>
    <w:rsid w:val="00083616"/>
    <w:rsid w:val="00093B12"/>
    <w:rsid w:val="000A0A89"/>
    <w:rsid w:val="000A4003"/>
    <w:rsid w:val="000B065B"/>
    <w:rsid w:val="000D42F8"/>
    <w:rsid w:val="000D65EA"/>
    <w:rsid w:val="000E26C3"/>
    <w:rsid w:val="000E47E6"/>
    <w:rsid w:val="000E7B7A"/>
    <w:rsid w:val="000F0A06"/>
    <w:rsid w:val="000F398E"/>
    <w:rsid w:val="0011718B"/>
    <w:rsid w:val="001324F5"/>
    <w:rsid w:val="00171A05"/>
    <w:rsid w:val="0018291C"/>
    <w:rsid w:val="0019398C"/>
    <w:rsid w:val="001B0079"/>
    <w:rsid w:val="001B105B"/>
    <w:rsid w:val="001B7E8F"/>
    <w:rsid w:val="001C2B88"/>
    <w:rsid w:val="001E0157"/>
    <w:rsid w:val="001F59DC"/>
    <w:rsid w:val="0020709D"/>
    <w:rsid w:val="00211B26"/>
    <w:rsid w:val="00220F6D"/>
    <w:rsid w:val="00221DC2"/>
    <w:rsid w:val="002452AF"/>
    <w:rsid w:val="002455EB"/>
    <w:rsid w:val="00246118"/>
    <w:rsid w:val="00246DCC"/>
    <w:rsid w:val="002550CA"/>
    <w:rsid w:val="002572EB"/>
    <w:rsid w:val="00271416"/>
    <w:rsid w:val="002745F0"/>
    <w:rsid w:val="00274AAB"/>
    <w:rsid w:val="002809AE"/>
    <w:rsid w:val="002909FD"/>
    <w:rsid w:val="002935DB"/>
    <w:rsid w:val="00293AE0"/>
    <w:rsid w:val="002C0DDD"/>
    <w:rsid w:val="002C10FE"/>
    <w:rsid w:val="002E5A79"/>
    <w:rsid w:val="002E7F6A"/>
    <w:rsid w:val="00304B63"/>
    <w:rsid w:val="00321DC3"/>
    <w:rsid w:val="00323BE8"/>
    <w:rsid w:val="00355134"/>
    <w:rsid w:val="0036568F"/>
    <w:rsid w:val="00372C15"/>
    <w:rsid w:val="00376305"/>
    <w:rsid w:val="003779FC"/>
    <w:rsid w:val="003A2948"/>
    <w:rsid w:val="003A29D4"/>
    <w:rsid w:val="003F0626"/>
    <w:rsid w:val="003F5AD6"/>
    <w:rsid w:val="004009C2"/>
    <w:rsid w:val="00416C77"/>
    <w:rsid w:val="004271CC"/>
    <w:rsid w:val="00440ABB"/>
    <w:rsid w:val="00441288"/>
    <w:rsid w:val="00443F87"/>
    <w:rsid w:val="00457EE6"/>
    <w:rsid w:val="0046523F"/>
    <w:rsid w:val="00471642"/>
    <w:rsid w:val="00472335"/>
    <w:rsid w:val="00476E59"/>
    <w:rsid w:val="004779F2"/>
    <w:rsid w:val="004823B3"/>
    <w:rsid w:val="004911FE"/>
    <w:rsid w:val="004952F5"/>
    <w:rsid w:val="00496EDD"/>
    <w:rsid w:val="004A0DCE"/>
    <w:rsid w:val="004A37A4"/>
    <w:rsid w:val="004C113F"/>
    <w:rsid w:val="004C1CCF"/>
    <w:rsid w:val="004C2B4E"/>
    <w:rsid w:val="004D05F5"/>
    <w:rsid w:val="004D4F52"/>
    <w:rsid w:val="004E4576"/>
    <w:rsid w:val="0052733D"/>
    <w:rsid w:val="0053427A"/>
    <w:rsid w:val="00550A46"/>
    <w:rsid w:val="00551F87"/>
    <w:rsid w:val="00567198"/>
    <w:rsid w:val="00580060"/>
    <w:rsid w:val="005865C8"/>
    <w:rsid w:val="005A04B3"/>
    <w:rsid w:val="005A4AA7"/>
    <w:rsid w:val="005B5A74"/>
    <w:rsid w:val="005C1BA0"/>
    <w:rsid w:val="005C227D"/>
    <w:rsid w:val="005C3961"/>
    <w:rsid w:val="005D1F57"/>
    <w:rsid w:val="005E0BDA"/>
    <w:rsid w:val="005F0A76"/>
    <w:rsid w:val="00620090"/>
    <w:rsid w:val="00620953"/>
    <w:rsid w:val="006272EA"/>
    <w:rsid w:val="00630564"/>
    <w:rsid w:val="00650457"/>
    <w:rsid w:val="006765FB"/>
    <w:rsid w:val="00690DAA"/>
    <w:rsid w:val="00696940"/>
    <w:rsid w:val="006976BD"/>
    <w:rsid w:val="006A0749"/>
    <w:rsid w:val="006A0A5E"/>
    <w:rsid w:val="006B03F1"/>
    <w:rsid w:val="006B7EF3"/>
    <w:rsid w:val="006D3B15"/>
    <w:rsid w:val="006E2FC9"/>
    <w:rsid w:val="006F68B3"/>
    <w:rsid w:val="00712DCB"/>
    <w:rsid w:val="007155B3"/>
    <w:rsid w:val="00717EFA"/>
    <w:rsid w:val="0072520C"/>
    <w:rsid w:val="007355C4"/>
    <w:rsid w:val="00740347"/>
    <w:rsid w:val="007417D8"/>
    <w:rsid w:val="007574CB"/>
    <w:rsid w:val="0076497C"/>
    <w:rsid w:val="00764E71"/>
    <w:rsid w:val="00765C64"/>
    <w:rsid w:val="00773C9E"/>
    <w:rsid w:val="007760A5"/>
    <w:rsid w:val="00787C1C"/>
    <w:rsid w:val="00792431"/>
    <w:rsid w:val="007932B2"/>
    <w:rsid w:val="00793E3D"/>
    <w:rsid w:val="007A5DE0"/>
    <w:rsid w:val="007A7A34"/>
    <w:rsid w:val="007B672E"/>
    <w:rsid w:val="007C74FF"/>
    <w:rsid w:val="007D36EC"/>
    <w:rsid w:val="007D6D9F"/>
    <w:rsid w:val="007E4834"/>
    <w:rsid w:val="007E6A3D"/>
    <w:rsid w:val="007E77DC"/>
    <w:rsid w:val="007F0D06"/>
    <w:rsid w:val="007F697F"/>
    <w:rsid w:val="007F71EC"/>
    <w:rsid w:val="00812498"/>
    <w:rsid w:val="008210E9"/>
    <w:rsid w:val="008229A4"/>
    <w:rsid w:val="00826A8E"/>
    <w:rsid w:val="00833390"/>
    <w:rsid w:val="0083589D"/>
    <w:rsid w:val="0083622A"/>
    <w:rsid w:val="00840F28"/>
    <w:rsid w:val="00866412"/>
    <w:rsid w:val="008739F4"/>
    <w:rsid w:val="008829E9"/>
    <w:rsid w:val="00884ABA"/>
    <w:rsid w:val="008910E2"/>
    <w:rsid w:val="008A0C18"/>
    <w:rsid w:val="008A1C7E"/>
    <w:rsid w:val="008B4911"/>
    <w:rsid w:val="008C2171"/>
    <w:rsid w:val="009035CF"/>
    <w:rsid w:val="00903FB9"/>
    <w:rsid w:val="00907B64"/>
    <w:rsid w:val="00927FC0"/>
    <w:rsid w:val="009367ED"/>
    <w:rsid w:val="009568B8"/>
    <w:rsid w:val="009577D2"/>
    <w:rsid w:val="009653A8"/>
    <w:rsid w:val="00972262"/>
    <w:rsid w:val="009724A4"/>
    <w:rsid w:val="009724B4"/>
    <w:rsid w:val="00976DE1"/>
    <w:rsid w:val="00991DB7"/>
    <w:rsid w:val="0099572C"/>
    <w:rsid w:val="009B16F1"/>
    <w:rsid w:val="009C7579"/>
    <w:rsid w:val="009D739C"/>
    <w:rsid w:val="009E2748"/>
    <w:rsid w:val="009E7842"/>
    <w:rsid w:val="009F266D"/>
    <w:rsid w:val="009F5A4E"/>
    <w:rsid w:val="009F5E9F"/>
    <w:rsid w:val="00A1691C"/>
    <w:rsid w:val="00A2746C"/>
    <w:rsid w:val="00A320D8"/>
    <w:rsid w:val="00A36022"/>
    <w:rsid w:val="00A5751E"/>
    <w:rsid w:val="00A660A5"/>
    <w:rsid w:val="00A96E73"/>
    <w:rsid w:val="00AA43F8"/>
    <w:rsid w:val="00AD32F0"/>
    <w:rsid w:val="00AD393E"/>
    <w:rsid w:val="00AD5700"/>
    <w:rsid w:val="00AE7453"/>
    <w:rsid w:val="00AE7FC6"/>
    <w:rsid w:val="00B12B9C"/>
    <w:rsid w:val="00B138BD"/>
    <w:rsid w:val="00B236DE"/>
    <w:rsid w:val="00B2432D"/>
    <w:rsid w:val="00B27217"/>
    <w:rsid w:val="00B31417"/>
    <w:rsid w:val="00B31450"/>
    <w:rsid w:val="00B34D64"/>
    <w:rsid w:val="00B46679"/>
    <w:rsid w:val="00B63F8A"/>
    <w:rsid w:val="00B80AE2"/>
    <w:rsid w:val="00B8657A"/>
    <w:rsid w:val="00B92A76"/>
    <w:rsid w:val="00B931EA"/>
    <w:rsid w:val="00B95A1C"/>
    <w:rsid w:val="00BA2FBF"/>
    <w:rsid w:val="00BC1297"/>
    <w:rsid w:val="00BD51A0"/>
    <w:rsid w:val="00BD786D"/>
    <w:rsid w:val="00BE1E0A"/>
    <w:rsid w:val="00BF0169"/>
    <w:rsid w:val="00BF5105"/>
    <w:rsid w:val="00C05E07"/>
    <w:rsid w:val="00C35612"/>
    <w:rsid w:val="00C524B3"/>
    <w:rsid w:val="00C64556"/>
    <w:rsid w:val="00C76BA4"/>
    <w:rsid w:val="00C81EA0"/>
    <w:rsid w:val="00C826E7"/>
    <w:rsid w:val="00C83144"/>
    <w:rsid w:val="00CA4A2C"/>
    <w:rsid w:val="00CB234D"/>
    <w:rsid w:val="00CB72A2"/>
    <w:rsid w:val="00CC6786"/>
    <w:rsid w:val="00CD097A"/>
    <w:rsid w:val="00CD09D6"/>
    <w:rsid w:val="00D01F39"/>
    <w:rsid w:val="00D26585"/>
    <w:rsid w:val="00D34D68"/>
    <w:rsid w:val="00D40B30"/>
    <w:rsid w:val="00D40FC1"/>
    <w:rsid w:val="00D41DF0"/>
    <w:rsid w:val="00D434C5"/>
    <w:rsid w:val="00D53C06"/>
    <w:rsid w:val="00D6755F"/>
    <w:rsid w:val="00D74C4B"/>
    <w:rsid w:val="00D76EBC"/>
    <w:rsid w:val="00DA1B2E"/>
    <w:rsid w:val="00DA7210"/>
    <w:rsid w:val="00DF47F9"/>
    <w:rsid w:val="00E05BCC"/>
    <w:rsid w:val="00E240B5"/>
    <w:rsid w:val="00E24AE0"/>
    <w:rsid w:val="00E27E4E"/>
    <w:rsid w:val="00E33A87"/>
    <w:rsid w:val="00E4774E"/>
    <w:rsid w:val="00E47C4B"/>
    <w:rsid w:val="00E560F0"/>
    <w:rsid w:val="00E679FB"/>
    <w:rsid w:val="00E73EE4"/>
    <w:rsid w:val="00E8296D"/>
    <w:rsid w:val="00E864E3"/>
    <w:rsid w:val="00EB4593"/>
    <w:rsid w:val="00EB6C65"/>
    <w:rsid w:val="00EC3201"/>
    <w:rsid w:val="00EC4B70"/>
    <w:rsid w:val="00ED0E77"/>
    <w:rsid w:val="00ED12DE"/>
    <w:rsid w:val="00ED6FAA"/>
    <w:rsid w:val="00EF5709"/>
    <w:rsid w:val="00F23B7B"/>
    <w:rsid w:val="00F24DA0"/>
    <w:rsid w:val="00F2782F"/>
    <w:rsid w:val="00F343E4"/>
    <w:rsid w:val="00F36627"/>
    <w:rsid w:val="00F62C8F"/>
    <w:rsid w:val="00F70A38"/>
    <w:rsid w:val="00F72F94"/>
    <w:rsid w:val="00F75683"/>
    <w:rsid w:val="00F75E1D"/>
    <w:rsid w:val="00F80F00"/>
    <w:rsid w:val="00F81074"/>
    <w:rsid w:val="00F829B8"/>
    <w:rsid w:val="00F92EF0"/>
    <w:rsid w:val="00FA0375"/>
    <w:rsid w:val="00FA5120"/>
    <w:rsid w:val="00FB006F"/>
    <w:rsid w:val="00FB6C1F"/>
    <w:rsid w:val="00FB7338"/>
    <w:rsid w:val="00FC1725"/>
    <w:rsid w:val="00FC2F8B"/>
    <w:rsid w:val="00FC6089"/>
    <w:rsid w:val="00FE1D50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weight=".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773C9E"/>
    <w:rPr>
      <w:color w:val="0000FF"/>
      <w:u w:val="single"/>
    </w:rPr>
  </w:style>
  <w:style w:type="paragraph" w:styleId="3">
    <w:name w:val="Body Text 3"/>
    <w:basedOn w:val="a"/>
    <w:link w:val="3Char"/>
    <w:unhideWhenUsed/>
    <w:rsid w:val="0053427A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3Char">
    <w:name w:val="Σώμα κείμενου 3 Char"/>
    <w:link w:val="3"/>
    <w:rsid w:val="0053427A"/>
    <w:rPr>
      <w:rFonts w:ascii="Arial" w:eastAsia="Times New Roman" w:hAnsi="Arial"/>
      <w:b/>
      <w:sz w:val="24"/>
    </w:rPr>
  </w:style>
  <w:style w:type="paragraph" w:styleId="30">
    <w:name w:val="Body Text Indent 3"/>
    <w:basedOn w:val="a"/>
    <w:link w:val="3Char0"/>
    <w:unhideWhenUsed/>
    <w:rsid w:val="0053427A"/>
    <w:pPr>
      <w:spacing w:after="0" w:line="360" w:lineRule="auto"/>
      <w:ind w:left="-567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3Char0">
    <w:name w:val="Σώμα κείμενου με εσοχή 3 Char"/>
    <w:link w:val="30"/>
    <w:rsid w:val="0053427A"/>
    <w:rPr>
      <w:rFonts w:ascii="Arial" w:eastAsia="Times New Roman" w:hAnsi="Arial"/>
    </w:rPr>
  </w:style>
  <w:style w:type="paragraph" w:styleId="a9">
    <w:name w:val="Block Text"/>
    <w:basedOn w:val="a"/>
    <w:semiHidden/>
    <w:unhideWhenUsed/>
    <w:rsid w:val="0053427A"/>
    <w:pPr>
      <w:spacing w:after="0" w:line="360" w:lineRule="auto"/>
      <w:ind w:left="142" w:right="19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a">
    <w:name w:val="Body Text"/>
    <w:basedOn w:val="a"/>
    <w:link w:val="Char4"/>
    <w:uiPriority w:val="99"/>
    <w:unhideWhenUsed/>
    <w:rsid w:val="00293AE0"/>
    <w:pPr>
      <w:spacing w:after="120"/>
    </w:pPr>
  </w:style>
  <w:style w:type="character" w:customStyle="1" w:styleId="Char4">
    <w:name w:val="Σώμα κειμένου Char"/>
    <w:link w:val="aa"/>
    <w:uiPriority w:val="99"/>
    <w:rsid w:val="00293AE0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AE7F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link w:val="2"/>
    <w:rsid w:val="00AE7FC6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AE7FC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5751E"/>
  </w:style>
  <w:style w:type="character" w:customStyle="1" w:styleId="apple-converted-space">
    <w:name w:val="apple-converted-space"/>
    <w:basedOn w:val="a0"/>
    <w:rsid w:val="00A5751E"/>
  </w:style>
  <w:style w:type="character" w:styleId="ac">
    <w:name w:val="Emphasis"/>
    <w:uiPriority w:val="20"/>
    <w:qFormat/>
    <w:rsid w:val="00A5751E"/>
    <w:rPr>
      <w:i/>
      <w:iCs/>
    </w:rPr>
  </w:style>
  <w:style w:type="character" w:styleId="ad">
    <w:name w:val="Strong"/>
    <w:uiPriority w:val="22"/>
    <w:qFormat/>
    <w:rsid w:val="00A5751E"/>
    <w:rPr>
      <w:b/>
      <w:bCs/>
    </w:rPr>
  </w:style>
  <w:style w:type="paragraph" w:styleId="Web">
    <w:name w:val="Normal (Web)"/>
    <w:basedOn w:val="a"/>
    <w:uiPriority w:val="99"/>
    <w:unhideWhenUsed/>
    <w:rsid w:val="00884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773C9E"/>
    <w:rPr>
      <w:color w:val="0000FF"/>
      <w:u w:val="single"/>
    </w:rPr>
  </w:style>
  <w:style w:type="paragraph" w:styleId="3">
    <w:name w:val="Body Text 3"/>
    <w:basedOn w:val="a"/>
    <w:link w:val="3Char"/>
    <w:unhideWhenUsed/>
    <w:rsid w:val="0053427A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3Char">
    <w:name w:val="Σώμα κείμενου 3 Char"/>
    <w:link w:val="3"/>
    <w:rsid w:val="0053427A"/>
    <w:rPr>
      <w:rFonts w:ascii="Arial" w:eastAsia="Times New Roman" w:hAnsi="Arial"/>
      <w:b/>
      <w:sz w:val="24"/>
    </w:rPr>
  </w:style>
  <w:style w:type="paragraph" w:styleId="30">
    <w:name w:val="Body Text Indent 3"/>
    <w:basedOn w:val="a"/>
    <w:link w:val="3Char0"/>
    <w:unhideWhenUsed/>
    <w:rsid w:val="0053427A"/>
    <w:pPr>
      <w:spacing w:after="0" w:line="360" w:lineRule="auto"/>
      <w:ind w:left="-567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3Char0">
    <w:name w:val="Σώμα κείμενου με εσοχή 3 Char"/>
    <w:link w:val="30"/>
    <w:rsid w:val="0053427A"/>
    <w:rPr>
      <w:rFonts w:ascii="Arial" w:eastAsia="Times New Roman" w:hAnsi="Arial"/>
    </w:rPr>
  </w:style>
  <w:style w:type="paragraph" w:styleId="a9">
    <w:name w:val="Block Text"/>
    <w:basedOn w:val="a"/>
    <w:semiHidden/>
    <w:unhideWhenUsed/>
    <w:rsid w:val="0053427A"/>
    <w:pPr>
      <w:spacing w:after="0" w:line="360" w:lineRule="auto"/>
      <w:ind w:left="142" w:right="19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a">
    <w:name w:val="Body Text"/>
    <w:basedOn w:val="a"/>
    <w:link w:val="Char4"/>
    <w:uiPriority w:val="99"/>
    <w:unhideWhenUsed/>
    <w:rsid w:val="00293AE0"/>
    <w:pPr>
      <w:spacing w:after="120"/>
    </w:pPr>
  </w:style>
  <w:style w:type="character" w:customStyle="1" w:styleId="Char4">
    <w:name w:val="Σώμα κειμένου Char"/>
    <w:link w:val="aa"/>
    <w:uiPriority w:val="99"/>
    <w:rsid w:val="00293AE0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AE7F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link w:val="2"/>
    <w:rsid w:val="00AE7FC6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AE7FC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5751E"/>
  </w:style>
  <w:style w:type="character" w:customStyle="1" w:styleId="apple-converted-space">
    <w:name w:val="apple-converted-space"/>
    <w:basedOn w:val="a0"/>
    <w:rsid w:val="00A5751E"/>
  </w:style>
  <w:style w:type="character" w:styleId="ac">
    <w:name w:val="Emphasis"/>
    <w:uiPriority w:val="20"/>
    <w:qFormat/>
    <w:rsid w:val="00A5751E"/>
    <w:rPr>
      <w:i/>
      <w:iCs/>
    </w:rPr>
  </w:style>
  <w:style w:type="character" w:styleId="ad">
    <w:name w:val="Strong"/>
    <w:uiPriority w:val="22"/>
    <w:qFormat/>
    <w:rsid w:val="00A5751E"/>
    <w:rPr>
      <w:b/>
      <w:bCs/>
    </w:rPr>
  </w:style>
  <w:style w:type="paragraph" w:styleId="Web">
    <w:name w:val="Normal (Web)"/>
    <w:basedOn w:val="a"/>
    <w:uiPriority w:val="99"/>
    <w:unhideWhenUsed/>
    <w:rsid w:val="00884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user1</cp:lastModifiedBy>
  <cp:revision>2</cp:revision>
  <cp:lastPrinted>2012-10-02T11:18:00Z</cp:lastPrinted>
  <dcterms:created xsi:type="dcterms:W3CDTF">2020-02-11T07:56:00Z</dcterms:created>
  <dcterms:modified xsi:type="dcterms:W3CDTF">2020-02-11T07:56:00Z</dcterms:modified>
</cp:coreProperties>
</file>