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0BD6" w14:textId="77777777" w:rsidR="002422E6" w:rsidRPr="002D16A6" w:rsidRDefault="002D16A6">
      <w:pPr>
        <w:rPr>
          <w:lang w:val="fr-FR"/>
        </w:rPr>
      </w:pPr>
      <w:r w:rsidRPr="002D16A6">
        <w:rPr>
          <w:lang w:val="fr-FR"/>
        </w:rPr>
        <w:t xml:space="preserve">Nom </w:t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lang w:val="fr-FR"/>
        </w:rPr>
        <w:tab/>
        <w:t xml:space="preserve">Date </w:t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  <w:r w:rsidRPr="002D16A6">
        <w:rPr>
          <w:u w:val="single"/>
          <w:lang w:val="fr-FR"/>
        </w:rPr>
        <w:tab/>
      </w:r>
    </w:p>
    <w:p w14:paraId="2ED207F4" w14:textId="77777777" w:rsidR="002D16A6" w:rsidRPr="002D16A6" w:rsidRDefault="002D16A6">
      <w:pPr>
        <w:rPr>
          <w:lang w:val="fr-FR"/>
        </w:rPr>
      </w:pPr>
      <w:r w:rsidRPr="002D16A6">
        <w:rPr>
          <w:lang w:val="fr-FR"/>
        </w:rPr>
        <w:t>Français 2</w:t>
      </w:r>
    </w:p>
    <w:p w14:paraId="4A87F51B" w14:textId="77777777" w:rsidR="002D16A6" w:rsidRPr="002D16A6" w:rsidRDefault="002D16A6">
      <w:pPr>
        <w:rPr>
          <w:lang w:val="fr-FR"/>
        </w:rPr>
      </w:pPr>
      <w:r w:rsidRPr="002D16A6">
        <w:rPr>
          <w:lang w:val="fr-FR"/>
        </w:rPr>
        <w:t>Production écrite d’entraînement</w:t>
      </w:r>
    </w:p>
    <w:p w14:paraId="5CD2E200" w14:textId="77777777" w:rsidR="002D16A6" w:rsidRDefault="002D16A6">
      <w:pPr>
        <w:rPr>
          <w:lang w:val="fr-FR"/>
        </w:rPr>
      </w:pPr>
    </w:p>
    <w:p w14:paraId="213507FF" w14:textId="77777777" w:rsidR="002D16A6" w:rsidRPr="00DF44CB" w:rsidRDefault="002D16A6">
      <w:pPr>
        <w:rPr>
          <w:b/>
          <w:lang w:val="fr-FR"/>
        </w:rPr>
      </w:pPr>
      <w:r w:rsidRPr="00DF44CB">
        <w:rPr>
          <w:b/>
          <w:lang w:val="fr-FR"/>
        </w:rPr>
        <w:t>Interprétation écrite</w:t>
      </w:r>
    </w:p>
    <w:p w14:paraId="0A808DFE" w14:textId="77777777" w:rsidR="002D16A6" w:rsidRDefault="002D16A6">
      <w:pPr>
        <w:rPr>
          <w:lang w:val="fr-FR"/>
        </w:rPr>
      </w:pPr>
      <w:r w:rsidRPr="002D16A6">
        <w:rPr>
          <w:lang w:val="fr-FR"/>
        </w:rPr>
        <w:t>1.  Lisez la bande dessinée suivante sur</w:t>
      </w:r>
      <w:r>
        <w:rPr>
          <w:lang w:val="fr-FR"/>
        </w:rPr>
        <w:t xml:space="preserve"> la vie d’Avantika</w:t>
      </w:r>
    </w:p>
    <w:p w14:paraId="00D40046" w14:textId="77777777" w:rsidR="002D16A6" w:rsidRDefault="002D16A6">
      <w:pPr>
        <w:rPr>
          <w:lang w:val="fr-FR"/>
        </w:rPr>
      </w:pPr>
      <w:r>
        <w:rPr>
          <w:noProof/>
        </w:rPr>
        <w:drawing>
          <wp:inline distT="0" distB="0" distL="0" distR="0" wp14:anchorId="7EF6F925" wp14:editId="63C0FA33">
            <wp:extent cx="6489700" cy="4445000"/>
            <wp:effectExtent l="0" t="0" r="12700" b="0"/>
            <wp:docPr id="1" name="Picture 1" descr="Macintosh HD:Users:Megan:Desktop:La vie quotidienne d'Avan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gan:Desktop:La vie quotidienne d'Avant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B3D58" w14:textId="77777777" w:rsidR="002D16A6" w:rsidRDefault="002D16A6">
      <w:pPr>
        <w:rPr>
          <w:lang w:val="fr-FR"/>
        </w:rPr>
      </w:pPr>
    </w:p>
    <w:p w14:paraId="100D307D" w14:textId="77777777" w:rsidR="002D16A6" w:rsidRPr="002D16A6" w:rsidRDefault="002D16A6">
      <w:pPr>
        <w:rPr>
          <w:b/>
          <w:lang w:val="fr-FR"/>
        </w:rPr>
      </w:pPr>
      <w:r w:rsidRPr="002D16A6">
        <w:rPr>
          <w:b/>
          <w:lang w:val="fr-FR"/>
        </w:rPr>
        <w:t>Répondez aux questions</w:t>
      </w:r>
      <w:r>
        <w:rPr>
          <w:b/>
          <w:lang w:val="fr-FR"/>
        </w:rPr>
        <w:t xml:space="preserve"> dans votre cahier personnel</w:t>
      </w:r>
      <w:r w:rsidRPr="002D16A6">
        <w:rPr>
          <w:b/>
          <w:lang w:val="fr-FR"/>
        </w:rPr>
        <w:t> :</w:t>
      </w:r>
    </w:p>
    <w:p w14:paraId="6509F058" w14:textId="77777777" w:rsidR="002D16A6" w:rsidRDefault="002D16A6">
      <w:pPr>
        <w:rPr>
          <w:lang w:val="fr-FR"/>
        </w:rPr>
      </w:pPr>
      <w:r>
        <w:rPr>
          <w:lang w:val="fr-FR"/>
        </w:rPr>
        <w:t>1.  Qui se lève plus tôt le matin, toi ou Avantika ?</w:t>
      </w:r>
    </w:p>
    <w:p w14:paraId="49563E01" w14:textId="77777777" w:rsidR="002D16A6" w:rsidRDefault="002D16A6">
      <w:pPr>
        <w:rPr>
          <w:lang w:val="fr-FR"/>
        </w:rPr>
      </w:pPr>
      <w:r>
        <w:rPr>
          <w:lang w:val="fr-FR"/>
        </w:rPr>
        <w:t>2.  Est-ce qu’Avantika se lève tout de suite ?  Et toi ?  Ou est-ce que tu restes un peu au lit ?</w:t>
      </w:r>
    </w:p>
    <w:p w14:paraId="0C9584A2" w14:textId="77777777" w:rsidR="002D16A6" w:rsidRDefault="002D16A6">
      <w:pPr>
        <w:rPr>
          <w:lang w:val="fr-FR"/>
        </w:rPr>
      </w:pPr>
      <w:r>
        <w:rPr>
          <w:lang w:val="fr-FR"/>
        </w:rPr>
        <w:t>3.  Qu’est-ce qu’Avantika fait pendant qu’elle prend une douche ?  Est-ce que tu fais ça de temps en temps ?</w:t>
      </w:r>
    </w:p>
    <w:p w14:paraId="5F0DED47" w14:textId="77777777" w:rsidR="002D16A6" w:rsidRDefault="002D16A6">
      <w:pPr>
        <w:rPr>
          <w:lang w:val="fr-FR"/>
        </w:rPr>
      </w:pPr>
      <w:r>
        <w:rPr>
          <w:lang w:val="fr-FR"/>
        </w:rPr>
        <w:t>4.  Comment est-ce qu’Avantika va au lycée ?  Et toi ?</w:t>
      </w:r>
    </w:p>
    <w:p w14:paraId="3454A000" w14:textId="77777777" w:rsidR="002D16A6" w:rsidRDefault="002D16A6">
      <w:pPr>
        <w:rPr>
          <w:lang w:val="fr-FR"/>
        </w:rPr>
      </w:pPr>
      <w:r>
        <w:rPr>
          <w:lang w:val="fr-FR"/>
        </w:rPr>
        <w:t>5.  Qui finit les cours premier ?  Toi ou Avantika ?</w:t>
      </w:r>
    </w:p>
    <w:p w14:paraId="2D8AE65C" w14:textId="77777777" w:rsidR="002D16A6" w:rsidRDefault="002D16A6">
      <w:pPr>
        <w:rPr>
          <w:lang w:val="fr-FR"/>
        </w:rPr>
      </w:pPr>
      <w:r>
        <w:rPr>
          <w:lang w:val="fr-FR"/>
        </w:rPr>
        <w:t>6.  A quelle heure est-ce que Avantika mange le dîner ?  Et toi ?</w:t>
      </w:r>
    </w:p>
    <w:p w14:paraId="44B42067" w14:textId="77777777" w:rsidR="002D16A6" w:rsidRDefault="002D16A6">
      <w:pPr>
        <w:rPr>
          <w:lang w:val="fr-FR"/>
        </w:rPr>
      </w:pPr>
      <w:r>
        <w:rPr>
          <w:lang w:val="fr-FR"/>
        </w:rPr>
        <w:t>7.  Qui se couche premièrement, toi ou Avantika ?</w:t>
      </w:r>
    </w:p>
    <w:p w14:paraId="4D4BE61C" w14:textId="77777777" w:rsidR="002D16A6" w:rsidRDefault="002D16A6">
      <w:pPr>
        <w:rPr>
          <w:lang w:val="fr-FR"/>
        </w:rPr>
      </w:pPr>
      <w:r>
        <w:rPr>
          <w:lang w:val="fr-FR"/>
        </w:rPr>
        <w:t>8.  Est-ce qu’Avantika s’endort tout de suite ?  Et toi ?</w:t>
      </w:r>
    </w:p>
    <w:p w14:paraId="73C7A014" w14:textId="77777777" w:rsidR="002D16A6" w:rsidRDefault="002D16A6">
      <w:pPr>
        <w:rPr>
          <w:lang w:val="fr-FR"/>
        </w:rPr>
      </w:pPr>
      <w:r>
        <w:rPr>
          <w:lang w:val="fr-FR"/>
        </w:rPr>
        <w:br w:type="page"/>
      </w:r>
    </w:p>
    <w:p w14:paraId="4C550C49" w14:textId="77777777" w:rsidR="002D16A6" w:rsidRDefault="002D16A6">
      <w:pPr>
        <w:rPr>
          <w:lang w:val="fr-FR"/>
        </w:rPr>
      </w:pPr>
      <w:r>
        <w:rPr>
          <w:lang w:val="fr-FR"/>
        </w:rPr>
        <w:lastRenderedPageBreak/>
        <w:t>Production écrite</w:t>
      </w:r>
    </w:p>
    <w:p w14:paraId="75C53172" w14:textId="77777777" w:rsidR="002D16A6" w:rsidRDefault="00DF44CB">
      <w:pPr>
        <w:rPr>
          <w:lang w:val="fr-FR"/>
        </w:rPr>
      </w:pPr>
      <w:r>
        <w:rPr>
          <w:lang w:val="fr-FR"/>
        </w:rPr>
        <w:t>2.  Fais</w:t>
      </w:r>
      <w:bookmarkStart w:id="0" w:name="_GoBack"/>
      <w:bookmarkEnd w:id="0"/>
      <w:r w:rsidR="002D16A6">
        <w:rPr>
          <w:lang w:val="fr-FR"/>
        </w:rPr>
        <w:t xml:space="preserve"> une comparaison entre ta routine quotidienne et la routine d’Avantika.  Qu’est-ce que vous avez en commun ?  Qu’est-ce qui est différent ?  Est-ce que vous préférez votre routine ou la routine d’Avantika ?  Pourquoi ou pourquoi pas ?</w:t>
      </w:r>
    </w:p>
    <w:p w14:paraId="2906D5F5" w14:textId="77777777" w:rsidR="002D16A6" w:rsidRDefault="002D16A6">
      <w:pPr>
        <w:rPr>
          <w:lang w:val="fr-FR"/>
        </w:rPr>
      </w:pPr>
    </w:p>
    <w:p w14:paraId="064ACF14" w14:textId="77777777" w:rsidR="002D16A6" w:rsidRPr="002D16A6" w:rsidRDefault="002D16A6" w:rsidP="002D16A6">
      <w:pPr>
        <w:spacing w:line="360" w:lineRule="auto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D16A6" w:rsidRPr="002D16A6" w:rsidSect="002D16A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A6"/>
    <w:rsid w:val="001A669B"/>
    <w:rsid w:val="002422E6"/>
    <w:rsid w:val="002D16A6"/>
    <w:rsid w:val="00DF44CB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4E2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6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1196</Characters>
  <Application>Microsoft Macintosh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Williams</dc:creator>
  <cp:keywords/>
  <dc:description/>
  <cp:lastModifiedBy>Megan Williams</cp:lastModifiedBy>
  <cp:revision>2</cp:revision>
  <dcterms:created xsi:type="dcterms:W3CDTF">2016-01-24T18:34:00Z</dcterms:created>
  <dcterms:modified xsi:type="dcterms:W3CDTF">2016-01-24T18:40:00Z</dcterms:modified>
</cp:coreProperties>
</file>