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ED1600" w:rsidRDefault="006E78D8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</w:p>
    <w:p w:rsidR="006E78D8" w:rsidRPr="00ED1600" w:rsidRDefault="00ED1600">
      <w:pPr>
        <w:rPr>
          <w:rFonts w:cs="Tahoma"/>
          <w:b/>
          <w:sz w:val="32"/>
          <w:szCs w:val="32"/>
        </w:rPr>
      </w:pPr>
      <w:r w:rsidRPr="00ED1600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C32543">
        <w:rPr>
          <w:rFonts w:cs="Tahoma"/>
          <w:b/>
          <w:sz w:val="32"/>
          <w:szCs w:val="32"/>
        </w:rPr>
        <w:t>(ΤΗΛΕΡΓΑΣΙΑΣ)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363"/>
        <w:gridCol w:w="2363"/>
      </w:tblGrid>
      <w:tr w:rsidR="006E78D8" w:rsidTr="00ED1600">
        <w:tc>
          <w:tcPr>
            <w:tcW w:w="1951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5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58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36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6E78D8" w:rsidRPr="00C32543" w:rsidTr="00ED1600">
        <w:tc>
          <w:tcPr>
            <w:tcW w:w="1951" w:type="dxa"/>
          </w:tcPr>
          <w:p w:rsidR="00343FD7" w:rsidRPr="004D050E" w:rsidRDefault="00343FD7" w:rsidP="00343FD7">
            <w:pPr>
              <w:rPr>
                <w:rFonts w:cs="Tahoma"/>
                <w:b/>
                <w:sz w:val="24"/>
                <w:szCs w:val="24"/>
                <w:vertAlign w:val="superscript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1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 xml:space="preserve">  </w:t>
            </w:r>
            <w:r w:rsidR="00ED1600" w:rsidRPr="00C32543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93017E">
              <w:rPr>
                <w:rFonts w:cs="Tahoma"/>
                <w:b/>
                <w:sz w:val="24"/>
                <w:szCs w:val="24"/>
              </w:rPr>
              <w:t>14:10-    14:40</w:t>
            </w:r>
            <w:r w:rsidRPr="00C32543">
              <w:rPr>
                <w:rFonts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35697A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35697A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35697A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35697A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Default="00C3254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C32543">
              <w:rPr>
                <w:rFonts w:cs="Tahoma"/>
                <w:b/>
                <w:color w:val="FF0000"/>
                <w:sz w:val="24"/>
                <w:szCs w:val="24"/>
              </w:rPr>
              <w:t>ΘΕΑΤΡΙΚΗ ΑΓΩΓΗ</w:t>
            </w:r>
          </w:p>
          <w:p w:rsidR="0093017E" w:rsidRPr="00C32543" w:rsidRDefault="0093017E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6E78D8" w:rsidRPr="00C32543" w:rsidTr="00ED1600">
        <w:tc>
          <w:tcPr>
            <w:tcW w:w="1951" w:type="dxa"/>
          </w:tcPr>
          <w:p w:rsidR="00A748D0" w:rsidRDefault="00A748D0" w:rsidP="00A748D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A748D0" w:rsidRDefault="00A748D0">
            <w:pPr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  <w:r w:rsidR="0093017E">
              <w:rPr>
                <w:rFonts w:cs="Tahoma"/>
                <w:b/>
                <w:sz w:val="24"/>
                <w:szCs w:val="24"/>
              </w:rPr>
              <w:t>14:50-15:20</w:t>
            </w:r>
          </w:p>
          <w:p w:rsidR="006E78D8" w:rsidRPr="00C32543" w:rsidRDefault="00ED1600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93017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</w:t>
            </w:r>
            <w:r w:rsidRPr="00C32543">
              <w:rPr>
                <w:rFonts w:cs="Tahoma"/>
                <w:b/>
                <w:color w:val="FF0000"/>
                <w:sz w:val="24"/>
                <w:szCs w:val="24"/>
              </w:rPr>
              <w:t>ΥΜΝΑΣΤΙΚΗ</w:t>
            </w:r>
          </w:p>
        </w:tc>
        <w:tc>
          <w:tcPr>
            <w:tcW w:w="258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9161A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9161AB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9161AB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</w:t>
            </w:r>
            <w:r w:rsidRPr="00C32543">
              <w:rPr>
                <w:rFonts w:cs="Tahoma"/>
                <w:b/>
                <w:color w:val="FF0000"/>
                <w:sz w:val="24"/>
                <w:szCs w:val="24"/>
              </w:rPr>
              <w:t>ΥΜΝΑΣΤΙΚΗ</w:t>
            </w:r>
          </w:p>
        </w:tc>
        <w:tc>
          <w:tcPr>
            <w:tcW w:w="236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C3254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6E78D8" w:rsidRPr="00C32543" w:rsidTr="00ED1600">
        <w:tc>
          <w:tcPr>
            <w:tcW w:w="1951" w:type="dxa"/>
          </w:tcPr>
          <w:p w:rsidR="00A748D0" w:rsidRPr="004D050E" w:rsidRDefault="00A748D0" w:rsidP="00A748D0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ΩΡΑ</w:t>
            </w:r>
          </w:p>
          <w:p w:rsidR="00A748D0" w:rsidRDefault="00A748D0" w:rsidP="00A748D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93017E">
              <w:rPr>
                <w:rFonts w:cs="Tahoma"/>
                <w:sz w:val="24"/>
                <w:szCs w:val="24"/>
              </w:rPr>
              <w:t xml:space="preserve">  </w:t>
            </w:r>
            <w:r w:rsidR="0093017E">
              <w:rPr>
                <w:rFonts w:cs="Tahoma"/>
                <w:b/>
                <w:sz w:val="24"/>
                <w:szCs w:val="24"/>
              </w:rPr>
              <w:t>15:30 – 16:00</w:t>
            </w:r>
          </w:p>
          <w:p w:rsidR="006E78D8" w:rsidRPr="00A748D0" w:rsidRDefault="006E78D8">
            <w:pPr>
              <w:rPr>
                <w:rFonts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9161A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C32543"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583" w:type="dxa"/>
          </w:tcPr>
          <w:p w:rsidR="009161AB" w:rsidRDefault="009161AB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35697A" w:rsidRPr="00C32543" w:rsidRDefault="009161AB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  <w:tc>
          <w:tcPr>
            <w:tcW w:w="2362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9161A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A748D0" w:rsidRDefault="00A748D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36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C3254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</w:tr>
      <w:tr w:rsidR="006E78D8" w:rsidRPr="00C32543" w:rsidTr="009161AB">
        <w:trPr>
          <w:trHeight w:val="415"/>
        </w:trPr>
        <w:tc>
          <w:tcPr>
            <w:tcW w:w="1951" w:type="dxa"/>
          </w:tcPr>
          <w:p w:rsidR="00A748D0" w:rsidRDefault="00A748D0" w:rsidP="00A748D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93017E" w:rsidRDefault="0093017E" w:rsidP="0093017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</w:t>
            </w:r>
            <w:r>
              <w:rPr>
                <w:rFonts w:cs="Tahoma"/>
                <w:b/>
                <w:sz w:val="24"/>
                <w:szCs w:val="24"/>
              </w:rPr>
              <w:t>16:10 – 16:4</w:t>
            </w:r>
            <w:r w:rsidRPr="004D050E">
              <w:rPr>
                <w:rFonts w:cs="Tahoma"/>
                <w:b/>
                <w:sz w:val="24"/>
                <w:szCs w:val="24"/>
              </w:rPr>
              <w:t>0</w:t>
            </w:r>
          </w:p>
          <w:p w:rsidR="006E78D8" w:rsidRPr="00A748D0" w:rsidRDefault="006E78D8" w:rsidP="0093017E">
            <w:pPr>
              <w:rPr>
                <w:rFonts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C3254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8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9161AB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2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9161A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C32543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C3254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6E78D8" w:rsidRPr="00C32543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35697A" w:rsidRPr="00C32543" w:rsidRDefault="009161AB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</w:tr>
      <w:tr w:rsidR="0093017E" w:rsidRPr="00C32543" w:rsidTr="009161AB">
        <w:trPr>
          <w:trHeight w:val="415"/>
        </w:trPr>
        <w:tc>
          <w:tcPr>
            <w:tcW w:w="1951" w:type="dxa"/>
          </w:tcPr>
          <w:p w:rsidR="0093017E" w:rsidRDefault="0093017E" w:rsidP="00A748D0">
            <w:pPr>
              <w:rPr>
                <w:rFonts w:cs="Tahoma"/>
                <w:b/>
                <w:sz w:val="24"/>
                <w:szCs w:val="24"/>
              </w:rPr>
            </w:pPr>
          </w:p>
          <w:p w:rsidR="0093017E" w:rsidRDefault="0093017E" w:rsidP="0093017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93017E" w:rsidRDefault="0093017E" w:rsidP="0093017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16:50-17:20</w:t>
            </w:r>
          </w:p>
          <w:p w:rsidR="0093017E" w:rsidRDefault="0093017E" w:rsidP="00A748D0">
            <w:pPr>
              <w:rPr>
                <w:rFonts w:cs="Tahom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3017E" w:rsidRDefault="0093017E" w:rsidP="00A748D0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017E" w:rsidRDefault="0093017E">
            <w:pPr>
              <w:rPr>
                <w:rFonts w:cs="Tahoma"/>
                <w:b/>
                <w:sz w:val="24"/>
                <w:szCs w:val="24"/>
              </w:rPr>
            </w:pPr>
          </w:p>
          <w:p w:rsidR="0093017E" w:rsidRPr="00C32543" w:rsidRDefault="0093017E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93017E" w:rsidRDefault="0093017E">
            <w:pPr>
              <w:rPr>
                <w:rFonts w:cs="Tahoma"/>
                <w:b/>
                <w:sz w:val="24"/>
                <w:szCs w:val="24"/>
              </w:rPr>
            </w:pPr>
          </w:p>
          <w:p w:rsidR="0093017E" w:rsidRPr="00C32543" w:rsidRDefault="0093017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362" w:type="dxa"/>
          </w:tcPr>
          <w:p w:rsidR="0093017E" w:rsidRDefault="0093017E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93017E" w:rsidRPr="00C32543" w:rsidRDefault="0093017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</w:t>
            </w:r>
            <w:r w:rsidRPr="00C32543">
              <w:rPr>
                <w:rFonts w:cs="Tahoma"/>
                <w:b/>
                <w:color w:val="FF0000"/>
                <w:sz w:val="24"/>
                <w:szCs w:val="24"/>
              </w:rPr>
              <w:t>ΥΜΝΑΣΤΙΚΗ</w:t>
            </w:r>
          </w:p>
        </w:tc>
        <w:tc>
          <w:tcPr>
            <w:tcW w:w="2363" w:type="dxa"/>
          </w:tcPr>
          <w:p w:rsidR="0093017E" w:rsidRDefault="0093017E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93017E" w:rsidRPr="00C32543" w:rsidRDefault="0093017E">
            <w:pPr>
              <w:rPr>
                <w:rFonts w:cs="Tahoma"/>
                <w:b/>
                <w:sz w:val="24"/>
                <w:szCs w:val="24"/>
              </w:rPr>
            </w:pPr>
            <w:r w:rsidRPr="00C32543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3" w:type="dxa"/>
          </w:tcPr>
          <w:p w:rsidR="0093017E" w:rsidRDefault="0093017E">
            <w:pPr>
              <w:rPr>
                <w:rFonts w:cs="Tahoma"/>
                <w:b/>
                <w:sz w:val="24"/>
                <w:szCs w:val="24"/>
              </w:rPr>
            </w:pPr>
          </w:p>
          <w:p w:rsidR="0093017E" w:rsidRPr="00C32543" w:rsidRDefault="0093017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</w:tr>
    </w:tbl>
    <w:p w:rsidR="006E78D8" w:rsidRPr="00C32543" w:rsidRDefault="006E78D8">
      <w:pPr>
        <w:rPr>
          <w:rFonts w:cs="Tahoma"/>
          <w:b/>
          <w:sz w:val="24"/>
          <w:szCs w:val="24"/>
        </w:rPr>
      </w:pPr>
    </w:p>
    <w:sectPr w:rsidR="006E78D8" w:rsidRPr="00C32543" w:rsidSect="00A748D0">
      <w:headerReference w:type="default" r:id="rId7"/>
      <w:pgSz w:w="16838" w:h="11906" w:orient="landscape"/>
      <w:pgMar w:top="1418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51" w:rsidRDefault="005F0051" w:rsidP="006E78D8">
      <w:pPr>
        <w:spacing w:after="0" w:line="240" w:lineRule="auto"/>
      </w:pPr>
      <w:r>
        <w:separator/>
      </w:r>
    </w:p>
  </w:endnote>
  <w:endnote w:type="continuationSeparator" w:id="0">
    <w:p w:rsidR="005F0051" w:rsidRDefault="005F0051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51" w:rsidRDefault="005F0051" w:rsidP="006E78D8">
      <w:pPr>
        <w:spacing w:after="0" w:line="240" w:lineRule="auto"/>
      </w:pPr>
      <w:r>
        <w:separator/>
      </w:r>
    </w:p>
  </w:footnote>
  <w:footnote w:type="continuationSeparator" w:id="0">
    <w:p w:rsidR="005F0051" w:rsidRDefault="005F0051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ΑΛΕΞΑΝΔΡΟΥΠΟΛΗΣ</w:t>
    </w:r>
  </w:p>
  <w:p w:rsidR="006E78D8" w:rsidRDefault="009161AB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έτος:2020-2021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037AB6">
      <w:rPr>
        <w:sz w:val="28"/>
        <w:szCs w:val="28"/>
      </w:rPr>
      <w:t>Α2</w:t>
    </w:r>
  </w:p>
  <w:p w:rsidR="006E78D8" w:rsidRPr="00ED1600" w:rsidRDefault="006E78D8">
    <w:pPr>
      <w:pStyle w:val="a3"/>
      <w:rPr>
        <w:sz w:val="28"/>
        <w:szCs w:val="28"/>
      </w:rPr>
    </w:pPr>
    <w:proofErr w:type="spellStart"/>
    <w:r w:rsidRPr="00ED1600">
      <w:rPr>
        <w:sz w:val="28"/>
        <w:szCs w:val="28"/>
      </w:rPr>
      <w:t>Εκπαιδευτικός:</w:t>
    </w:r>
    <w:r w:rsidR="009161AB">
      <w:rPr>
        <w:sz w:val="28"/>
        <w:szCs w:val="28"/>
      </w:rPr>
      <w:t>ΚΕΣΙΔΟΥ</w:t>
    </w:r>
    <w:proofErr w:type="spellEnd"/>
    <w:r w:rsidR="009161AB">
      <w:rPr>
        <w:sz w:val="28"/>
        <w:szCs w:val="28"/>
      </w:rPr>
      <w:t xml:space="preserve"> ΣΩΤΗΡΙΑ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037AB6"/>
    <w:rsid w:val="00154113"/>
    <w:rsid w:val="00180111"/>
    <w:rsid w:val="002F2747"/>
    <w:rsid w:val="003224D0"/>
    <w:rsid w:val="00343FD7"/>
    <w:rsid w:val="0035697A"/>
    <w:rsid w:val="0052761B"/>
    <w:rsid w:val="005F0051"/>
    <w:rsid w:val="006E78D8"/>
    <w:rsid w:val="007948EB"/>
    <w:rsid w:val="007B625D"/>
    <w:rsid w:val="00830C5B"/>
    <w:rsid w:val="008F6E3E"/>
    <w:rsid w:val="009161AB"/>
    <w:rsid w:val="0093017E"/>
    <w:rsid w:val="00A748D0"/>
    <w:rsid w:val="00A93F7C"/>
    <w:rsid w:val="00AE2DF7"/>
    <w:rsid w:val="00B9549E"/>
    <w:rsid w:val="00BE3AC3"/>
    <w:rsid w:val="00C32543"/>
    <w:rsid w:val="00DB79E1"/>
    <w:rsid w:val="00E03B8B"/>
    <w:rsid w:val="00E9660B"/>
    <w:rsid w:val="00ED1600"/>
    <w:rsid w:val="00ED180A"/>
    <w:rsid w:val="00F93115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4</cp:revision>
  <cp:lastPrinted>2020-11-16T08:01:00Z</cp:lastPrinted>
  <dcterms:created xsi:type="dcterms:W3CDTF">2020-10-02T06:46:00Z</dcterms:created>
  <dcterms:modified xsi:type="dcterms:W3CDTF">2020-11-16T08:02:00Z</dcterms:modified>
</cp:coreProperties>
</file>