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3A" w:rsidRPr="007506EA" w:rsidRDefault="00CC5359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pict>
          <v:rect id="_x0000_s1026" style="position:absolute;margin-left:14.6pt;margin-top:83.2pt;width:299.5pt;height:337.05pt;z-index:251658240"/>
        </w:pict>
      </w:r>
      <w:r w:rsidR="007506EA" w:rsidRPr="007506EA">
        <w:rPr>
          <w:sz w:val="32"/>
          <w:szCs w:val="32"/>
        </w:rPr>
        <w:t xml:space="preserve">Ζωγράφισε με τα χρώματα που ταιριάζουν την ειρήνη και τον </w:t>
      </w:r>
      <w:r w:rsidR="007506EA">
        <w:rPr>
          <w:sz w:val="32"/>
          <w:szCs w:val="32"/>
        </w:rPr>
        <w:t xml:space="preserve"> πόλεμο χωρίς </w:t>
      </w:r>
      <w:proofErr w:type="spellStart"/>
      <w:r w:rsidR="007506EA">
        <w:rPr>
          <w:sz w:val="32"/>
          <w:szCs w:val="32"/>
        </w:rPr>
        <w:t>σχέδια,</w:t>
      </w:r>
      <w:r w:rsidR="007506EA" w:rsidRPr="007506EA">
        <w:rPr>
          <w:sz w:val="32"/>
          <w:szCs w:val="32"/>
        </w:rPr>
        <w:t>μόνο</w:t>
      </w:r>
      <w:proofErr w:type="spellEnd"/>
      <w:r w:rsidR="007506EA" w:rsidRPr="007506EA">
        <w:rPr>
          <w:sz w:val="32"/>
          <w:szCs w:val="32"/>
        </w:rPr>
        <w:t xml:space="preserve"> με διάφορα χρώματα και δημιούργησε  τους δικούς σου πίνακες ζωγραφικής.</w:t>
      </w:r>
    </w:p>
    <w:p w:rsidR="007506EA" w:rsidRPr="007506EA" w:rsidRDefault="00CC5359">
      <w:pPr>
        <w:rPr>
          <w:b/>
          <w:sz w:val="40"/>
          <w:szCs w:val="40"/>
        </w:rPr>
      </w:pPr>
      <w:r w:rsidRPr="00CC5359">
        <w:rPr>
          <w:noProof/>
          <w:sz w:val="40"/>
          <w:szCs w:val="40"/>
          <w:lang w:eastAsia="el-GR"/>
        </w:rPr>
        <w:pict>
          <v:rect id="_x0000_s1027" style="position:absolute;margin-left:361.05pt;margin-top:28.3pt;width:314.1pt;height:337.05pt;z-index:251659264"/>
        </w:pict>
      </w:r>
      <w:r w:rsidR="007506EA" w:rsidRPr="007506EA">
        <w:rPr>
          <w:b/>
          <w:sz w:val="40"/>
          <w:szCs w:val="40"/>
        </w:rPr>
        <w:t xml:space="preserve">                </w:t>
      </w:r>
      <w:r w:rsidR="007506EA">
        <w:rPr>
          <w:b/>
          <w:sz w:val="40"/>
          <w:szCs w:val="40"/>
        </w:rPr>
        <w:t xml:space="preserve">         </w:t>
      </w:r>
      <w:r w:rsidR="007506EA" w:rsidRPr="007506EA">
        <w:rPr>
          <w:b/>
          <w:sz w:val="40"/>
          <w:szCs w:val="40"/>
        </w:rPr>
        <w:t xml:space="preserve"> </w:t>
      </w:r>
      <w:r w:rsidR="007506EA">
        <w:rPr>
          <w:b/>
          <w:sz w:val="40"/>
          <w:szCs w:val="40"/>
        </w:rPr>
        <w:t>ΕΙΡΗΝΗ</w:t>
      </w:r>
      <w:r w:rsidR="007506EA" w:rsidRPr="007506EA">
        <w:rPr>
          <w:b/>
          <w:sz w:val="40"/>
          <w:szCs w:val="40"/>
        </w:rPr>
        <w:t xml:space="preserve">                                                             </w:t>
      </w:r>
      <w:r w:rsidR="007506EA">
        <w:rPr>
          <w:b/>
          <w:sz w:val="40"/>
          <w:szCs w:val="40"/>
        </w:rPr>
        <w:t>ΠΟΛΕΜΟΣ</w:t>
      </w:r>
      <w:r w:rsidR="007506EA" w:rsidRPr="007506EA">
        <w:rPr>
          <w:b/>
          <w:sz w:val="40"/>
          <w:szCs w:val="40"/>
        </w:rPr>
        <w:t xml:space="preserve">                          </w:t>
      </w:r>
    </w:p>
    <w:sectPr w:rsidR="007506EA" w:rsidRPr="007506EA" w:rsidSect="007506E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06EA"/>
    <w:rsid w:val="005D2666"/>
    <w:rsid w:val="00646B2D"/>
    <w:rsid w:val="007506EA"/>
    <w:rsid w:val="00922655"/>
    <w:rsid w:val="00931C94"/>
    <w:rsid w:val="00CC5359"/>
    <w:rsid w:val="00E7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241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Άλλος</dc:creator>
  <cp:lastModifiedBy>Guest Άλλος</cp:lastModifiedBy>
  <cp:revision>2</cp:revision>
  <dcterms:created xsi:type="dcterms:W3CDTF">2017-03-15T16:37:00Z</dcterms:created>
  <dcterms:modified xsi:type="dcterms:W3CDTF">2017-03-15T16:37:00Z</dcterms:modified>
</cp:coreProperties>
</file>