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8" w:rsidRPr="00236E1A" w:rsidRDefault="00380EC9">
      <w:pPr>
        <w:rPr>
          <w:b/>
        </w:rPr>
      </w:pPr>
      <w:r w:rsidRPr="00236E1A">
        <w:rPr>
          <w:b/>
        </w:rPr>
        <w:t>Αρχαία  Ελληνική  Γλλώσσα  Β’  Γυμνασίου</w:t>
      </w:r>
    </w:p>
    <w:p w:rsidR="00380EC9" w:rsidRPr="00236E1A" w:rsidRDefault="00380EC9" w:rsidP="00380EC9">
      <w:pPr>
        <w:tabs>
          <w:tab w:val="center" w:pos="4153"/>
        </w:tabs>
        <w:rPr>
          <w:b/>
        </w:rPr>
      </w:pPr>
      <w:r w:rsidRPr="00236E1A">
        <w:rPr>
          <w:b/>
        </w:rPr>
        <w:t>5</w:t>
      </w:r>
      <w:r w:rsidRPr="00236E1A">
        <w:rPr>
          <w:b/>
          <w:vertAlign w:val="superscript"/>
        </w:rPr>
        <w:t>ο</w:t>
      </w:r>
      <w:r w:rsidRPr="00236E1A">
        <w:rPr>
          <w:b/>
        </w:rPr>
        <w:t xml:space="preserve">  φυλλάδιο </w:t>
      </w:r>
      <w:r w:rsidRPr="00236E1A">
        <w:rPr>
          <w:b/>
        </w:rPr>
        <w:tab/>
      </w:r>
      <w:r w:rsidR="00AB6DAA" w:rsidRPr="00236E1A">
        <w:rPr>
          <w:b/>
        </w:rPr>
        <w:t xml:space="preserve">  </w:t>
      </w:r>
    </w:p>
    <w:p w:rsidR="00380EC9" w:rsidRPr="00236E1A" w:rsidRDefault="00380EC9">
      <w:pPr>
        <w:rPr>
          <w:b/>
        </w:rPr>
      </w:pPr>
      <w:r w:rsidRPr="00236E1A">
        <w:rPr>
          <w:b/>
        </w:rPr>
        <w:t xml:space="preserve">Απαντήσεις            </w:t>
      </w:r>
    </w:p>
    <w:p w:rsidR="00380EC9" w:rsidRDefault="00380EC9">
      <w:r>
        <w:t>1.α)θύουσι</w:t>
      </w:r>
      <w:r w:rsidR="00D025E3">
        <w:t xml:space="preserve">    </w:t>
      </w:r>
      <w:r>
        <w:t xml:space="preserve">                        β) παιδεύομεν           γ)</w:t>
      </w:r>
      <w:r w:rsidR="00D025E3">
        <w:t xml:space="preserve"> </w:t>
      </w:r>
      <w:r>
        <w:t>λύετε</w:t>
      </w:r>
    </w:p>
    <w:p w:rsidR="00D025E3" w:rsidRDefault="00380EC9">
      <w:r>
        <w:t>Ενε</w:t>
      </w:r>
      <w:r w:rsidR="00D025E3">
        <w:t>σ</w:t>
      </w:r>
      <w:r>
        <w:t xml:space="preserve">τώτας </w:t>
      </w:r>
      <w:r w:rsidR="00D025E3">
        <w:t xml:space="preserve">  θύωσι  -     </w:t>
      </w:r>
      <w:r>
        <w:t xml:space="preserve"> </w:t>
      </w:r>
      <w:r w:rsidR="00D025E3">
        <w:t>παιδεύωμεν</w:t>
      </w:r>
      <w:r>
        <w:t xml:space="preserve">   </w:t>
      </w:r>
      <w:r w:rsidR="00D025E3">
        <w:t>-   λύητε</w:t>
      </w:r>
    </w:p>
    <w:p w:rsidR="00D025E3" w:rsidRDefault="00D025E3">
      <w:r>
        <w:t xml:space="preserve"> Αόριστος    θύσωσι  -     παιδεύσωμεν  -   λύσητε  </w:t>
      </w:r>
    </w:p>
    <w:p w:rsidR="00AB6DAA" w:rsidRDefault="00D025E3">
      <w:r>
        <w:t>Παρακείμενος   τεθύκωσι  -</w:t>
      </w:r>
      <w:r w:rsidR="00AB6DAA">
        <w:t xml:space="preserve">  </w:t>
      </w:r>
      <w:r>
        <w:t xml:space="preserve">πεπαιδεύκωμεν  </w:t>
      </w:r>
      <w:r w:rsidR="00AB6DAA">
        <w:t>-  λελύκητε</w:t>
      </w:r>
    </w:p>
    <w:p w:rsidR="00D025E3" w:rsidRDefault="00AB6DAA">
      <w:r>
        <w:t>2.</w:t>
      </w:r>
      <w:r w:rsidR="00D025E3">
        <w:t xml:space="preserve"> </w:t>
      </w:r>
      <w:r>
        <w:t xml:space="preserve">Οριστική  Ενεστώτα            /Οριστική     Μέλλοντα       /  Οριστική   Παρακειμένου </w:t>
      </w:r>
    </w:p>
    <w:p w:rsidR="00AB6DAA" w:rsidRDefault="00AB6DAA">
      <w:r>
        <w:t>Τάττω   -  πορεύομαι</w:t>
      </w:r>
      <w:r w:rsidR="00D81E93">
        <w:t xml:space="preserve">            </w:t>
      </w:r>
      <w:r w:rsidR="00236E1A">
        <w:t xml:space="preserve">  </w:t>
      </w:r>
      <w:r w:rsidR="00D81E93">
        <w:t>τάξω    -   πορεύσομαι</w:t>
      </w:r>
      <w:r w:rsidR="00CB131B">
        <w:t xml:space="preserve">            </w:t>
      </w:r>
      <w:r w:rsidR="00B46504">
        <w:t xml:space="preserve">  </w:t>
      </w:r>
      <w:r w:rsidR="00CB131B">
        <w:t>τέταχα-πεπόρευμαι</w:t>
      </w:r>
    </w:p>
    <w:p w:rsidR="00D81E93" w:rsidRDefault="00AB6DAA">
      <w:r>
        <w:t xml:space="preserve">Τάττεις </w:t>
      </w:r>
      <w:r w:rsidR="00D025E3">
        <w:t xml:space="preserve"> </w:t>
      </w:r>
      <w:r>
        <w:t>-  πορεύει</w:t>
      </w:r>
      <w:r w:rsidR="00D81E93">
        <w:t xml:space="preserve">                 </w:t>
      </w:r>
      <w:r w:rsidR="00236E1A">
        <w:t xml:space="preserve"> </w:t>
      </w:r>
      <w:r w:rsidR="00D81E93">
        <w:t xml:space="preserve">τάξεις  -   πορεύσει </w:t>
      </w:r>
      <w:r w:rsidR="00CB131B">
        <w:t xml:space="preserve">                </w:t>
      </w:r>
      <w:r w:rsidR="00B46504">
        <w:t xml:space="preserve">  </w:t>
      </w:r>
      <w:r w:rsidR="00CB131B">
        <w:t xml:space="preserve">τέταχας - πεπόρευσαι </w:t>
      </w:r>
    </w:p>
    <w:p w:rsidR="00D81E93" w:rsidRDefault="00D81E93">
      <w:r>
        <w:t xml:space="preserve"> </w:t>
      </w:r>
      <w:r w:rsidR="00236E1A">
        <w:t xml:space="preserve">Τάττει    -  πορεύεται          </w:t>
      </w:r>
      <w:r>
        <w:t xml:space="preserve"> </w:t>
      </w:r>
      <w:r w:rsidR="00236E1A">
        <w:t xml:space="preserve">  </w:t>
      </w:r>
      <w:r>
        <w:t>Τάξει  -   πορεύσεται</w:t>
      </w:r>
      <w:r w:rsidR="00CB131B">
        <w:t xml:space="preserve">              </w:t>
      </w:r>
      <w:r w:rsidR="00B46504">
        <w:t xml:space="preserve"> </w:t>
      </w:r>
      <w:r w:rsidR="00CB131B">
        <w:t xml:space="preserve"> τέταχε - πεπόρευται  </w:t>
      </w:r>
    </w:p>
    <w:p w:rsidR="00236E1A" w:rsidRDefault="00236E1A" w:rsidP="00236E1A">
      <w:r>
        <w:t xml:space="preserve">Τάττομεν  -  πορευόμεθα        Τάξομεν -  πορευσόμεθα       τετάχαμεν -  πεπορεύμεθα   </w:t>
      </w:r>
    </w:p>
    <w:p w:rsidR="00236E1A" w:rsidRDefault="00236E1A" w:rsidP="00236E1A">
      <w:r>
        <w:t xml:space="preserve"> Τάττετε    -    πορεύεσθε         τάξετε    -   πορεύσεσθε         </w:t>
      </w:r>
      <w:r w:rsidR="00B46504">
        <w:t xml:space="preserve"> </w:t>
      </w:r>
      <w:r>
        <w:t>τετάχατε – πεπόρευσθε</w:t>
      </w:r>
    </w:p>
    <w:p w:rsidR="00236E1A" w:rsidRDefault="00236E1A" w:rsidP="00236E1A">
      <w:r>
        <w:t xml:space="preserve">  Τάττουσι   -    πορεύονται      τάξουσι  -  πορεύσονται        τετάχασι  -  πεπόρευνται  </w:t>
      </w:r>
    </w:p>
    <w:p w:rsidR="00236E1A" w:rsidRDefault="00236E1A" w:rsidP="00236E1A"/>
    <w:p w:rsidR="00236E1A" w:rsidRDefault="00236E1A" w:rsidP="00236E1A">
      <w:r>
        <w:t xml:space="preserve">                                                </w:t>
      </w:r>
    </w:p>
    <w:p w:rsidR="00380EC9" w:rsidRDefault="00380EC9"/>
    <w:sectPr w:rsidR="00380EC9" w:rsidSect="005E0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F27"/>
    <w:multiLevelType w:val="hybridMultilevel"/>
    <w:tmpl w:val="2C285F18"/>
    <w:lvl w:ilvl="0" w:tplc="F3F6CE0C">
      <w:start w:val="2"/>
      <w:numFmt w:val="bullet"/>
      <w:lvlText w:val="-"/>
      <w:lvlJc w:val="left"/>
      <w:pPr>
        <w:ind w:left="2388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80EC9"/>
    <w:rsid w:val="00236E1A"/>
    <w:rsid w:val="00380EC9"/>
    <w:rsid w:val="004444F6"/>
    <w:rsid w:val="005E01F8"/>
    <w:rsid w:val="0068572A"/>
    <w:rsid w:val="008D0CDF"/>
    <w:rsid w:val="00AB6DAA"/>
    <w:rsid w:val="00B46504"/>
    <w:rsid w:val="00CB131B"/>
    <w:rsid w:val="00D025E3"/>
    <w:rsid w:val="00D8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NTINA</cp:lastModifiedBy>
  <cp:revision>2</cp:revision>
  <dcterms:created xsi:type="dcterms:W3CDTF">2020-05-11T08:13:00Z</dcterms:created>
  <dcterms:modified xsi:type="dcterms:W3CDTF">2020-05-11T08:13:00Z</dcterms:modified>
</cp:coreProperties>
</file>