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68"/>
        <w:tblW w:w="11341" w:type="dxa"/>
        <w:tblLook w:val="04A0"/>
      </w:tblPr>
      <w:tblGrid>
        <w:gridCol w:w="423"/>
        <w:gridCol w:w="705"/>
        <w:gridCol w:w="1551"/>
        <w:gridCol w:w="2234"/>
        <w:gridCol w:w="1552"/>
        <w:gridCol w:w="1689"/>
        <w:gridCol w:w="1689"/>
        <w:gridCol w:w="1498"/>
      </w:tblGrid>
      <w:tr w:rsidR="001D6D75" w:rsidTr="008F1681">
        <w:tc>
          <w:tcPr>
            <w:tcW w:w="423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sz w:val="16"/>
                <w:szCs w:val="16"/>
              </w:rPr>
              <w:t>Δ</w:t>
            </w:r>
          </w:p>
        </w:tc>
        <w:tc>
          <w:tcPr>
            <w:tcW w:w="705" w:type="dxa"/>
          </w:tcPr>
          <w:p w:rsidR="004E129E" w:rsidRPr="00506653" w:rsidRDefault="004E129E" w:rsidP="008F1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653">
              <w:rPr>
                <w:rFonts w:ascii="Arial" w:hAnsi="Arial" w:cs="Arial"/>
                <w:b/>
                <w:sz w:val="18"/>
                <w:szCs w:val="18"/>
              </w:rPr>
              <w:t>Α</w:t>
            </w:r>
          </w:p>
        </w:tc>
        <w:tc>
          <w:tcPr>
            <w:tcW w:w="2234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653">
              <w:rPr>
                <w:rFonts w:ascii="Arial" w:hAnsi="Arial" w:cs="Arial"/>
                <w:b/>
                <w:sz w:val="18"/>
                <w:szCs w:val="18"/>
              </w:rPr>
              <w:t>Β</w:t>
            </w:r>
          </w:p>
        </w:tc>
        <w:tc>
          <w:tcPr>
            <w:tcW w:w="1552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653">
              <w:rPr>
                <w:rFonts w:ascii="Arial" w:hAnsi="Arial" w:cs="Arial"/>
                <w:b/>
                <w:sz w:val="18"/>
                <w:szCs w:val="18"/>
              </w:rPr>
              <w:t>Γ</w:t>
            </w:r>
          </w:p>
        </w:tc>
        <w:tc>
          <w:tcPr>
            <w:tcW w:w="1689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653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689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653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498" w:type="dxa"/>
          </w:tcPr>
          <w:p w:rsidR="004E129E" w:rsidRPr="007575F1" w:rsidRDefault="004E129E" w:rsidP="008F16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75F1">
              <w:rPr>
                <w:rFonts w:ascii="Arial" w:hAnsi="Arial" w:cs="Arial"/>
                <w:b/>
                <w:sz w:val="18"/>
                <w:szCs w:val="18"/>
              </w:rPr>
              <w:t>ΣΤ</w:t>
            </w:r>
          </w:p>
        </w:tc>
      </w:tr>
      <w:tr w:rsidR="001D6D75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sz w:val="16"/>
                <w:szCs w:val="16"/>
              </w:rPr>
              <w:t>Ε</w:t>
            </w: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08.15</w:t>
            </w:r>
          </w:p>
        </w:tc>
        <w:tc>
          <w:tcPr>
            <w:tcW w:w="1551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ΤΖ</w:t>
            </w:r>
          </w:p>
        </w:tc>
        <w:tc>
          <w:tcPr>
            <w:tcW w:w="2234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ΤΟΥΡΚΙΚΑ ΙΣ</w:t>
            </w:r>
          </w:p>
        </w:tc>
        <w:tc>
          <w:tcPr>
            <w:tcW w:w="1552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543883" w:rsidRPr="00506653" w:rsidRDefault="003C5C84" w:rsidP="008F1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ΤΟΥΡΚΙΚΑ ΑΧΜ</w:t>
            </w:r>
          </w:p>
        </w:tc>
        <w:tc>
          <w:tcPr>
            <w:tcW w:w="1689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ΤΟΥΡΚΙΚΑ Χ</w:t>
            </w:r>
            <w:r w:rsidR="0001480E" w:rsidRPr="00506653">
              <w:rPr>
                <w:rFonts w:ascii="Arial" w:hAnsi="Arial" w:cs="Arial"/>
                <w:sz w:val="16"/>
                <w:szCs w:val="16"/>
              </w:rPr>
              <w:t>ΑΡ</w:t>
            </w:r>
          </w:p>
        </w:tc>
        <w:tc>
          <w:tcPr>
            <w:tcW w:w="1498" w:type="dxa"/>
          </w:tcPr>
          <w:p w:rsidR="00543883" w:rsidRPr="007575F1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ΕΛΛΗΝΙΚΑ Β</w:t>
            </w:r>
          </w:p>
        </w:tc>
      </w:tr>
      <w:tr w:rsidR="001D6D75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sz w:val="16"/>
                <w:szCs w:val="16"/>
              </w:rPr>
              <w:t>Υ</w:t>
            </w: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09.00</w:t>
            </w:r>
          </w:p>
        </w:tc>
        <w:tc>
          <w:tcPr>
            <w:tcW w:w="1551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ΤΖ</w:t>
            </w:r>
          </w:p>
        </w:tc>
        <w:tc>
          <w:tcPr>
            <w:tcW w:w="2234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ΤΟΥΡΚΙΚΑ ΙΣ</w:t>
            </w:r>
          </w:p>
        </w:tc>
        <w:tc>
          <w:tcPr>
            <w:tcW w:w="1552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543883" w:rsidRPr="00506653" w:rsidRDefault="003C5C84" w:rsidP="008F1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ΜΑΘΗΜΑΤΙΚΑ ΑΧΜ</w:t>
            </w:r>
          </w:p>
        </w:tc>
        <w:tc>
          <w:tcPr>
            <w:tcW w:w="1689" w:type="dxa"/>
          </w:tcPr>
          <w:p w:rsidR="00543883" w:rsidRPr="00506653" w:rsidRDefault="007E7DE0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ΑΓΓΛΙΚΑ Σ</w:t>
            </w:r>
          </w:p>
        </w:tc>
        <w:tc>
          <w:tcPr>
            <w:tcW w:w="1498" w:type="dxa"/>
          </w:tcPr>
          <w:p w:rsidR="00543883" w:rsidRPr="007575F1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ΕΛΛΗΝΙΚΑ Β</w:t>
            </w:r>
          </w:p>
        </w:tc>
      </w:tr>
      <w:tr w:rsidR="001D6D75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sz w:val="16"/>
                <w:szCs w:val="16"/>
              </w:rPr>
              <w:t>Τ</w:t>
            </w: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09.45</w:t>
            </w:r>
          </w:p>
        </w:tc>
        <w:tc>
          <w:tcPr>
            <w:tcW w:w="1551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543883" w:rsidRPr="007575F1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ΔΙΑΛΕΙΜΜΑ</w:t>
            </w:r>
          </w:p>
        </w:tc>
      </w:tr>
      <w:tr w:rsidR="001D6D75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sz w:val="16"/>
                <w:szCs w:val="16"/>
              </w:rPr>
              <w:t>Ε</w:t>
            </w: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551" w:type="dxa"/>
          </w:tcPr>
          <w:p w:rsidR="00543883" w:rsidRPr="00506653" w:rsidRDefault="003224FA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ΤΟΥΡΚΙΚΑ ΤΖ</w:t>
            </w:r>
          </w:p>
        </w:tc>
        <w:tc>
          <w:tcPr>
            <w:tcW w:w="2234" w:type="dxa"/>
          </w:tcPr>
          <w:p w:rsidR="00543883" w:rsidRPr="00506653" w:rsidRDefault="003C56F8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543883" w:rsidRPr="00506653" w:rsidRDefault="0001480E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ΤΟΥΡΚΙΚΑ ΧΑΡ</w:t>
            </w:r>
          </w:p>
        </w:tc>
        <w:tc>
          <w:tcPr>
            <w:tcW w:w="1689" w:type="dxa"/>
          </w:tcPr>
          <w:p w:rsidR="00543883" w:rsidRPr="00506653" w:rsidRDefault="00B907C0" w:rsidP="008F1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ΕΛΗΝΙΚΑ Μ</w:t>
            </w:r>
          </w:p>
        </w:tc>
        <w:tc>
          <w:tcPr>
            <w:tcW w:w="1689" w:type="dxa"/>
          </w:tcPr>
          <w:p w:rsidR="00543883" w:rsidRPr="00506653" w:rsidRDefault="007E7DE0" w:rsidP="008F1681">
            <w:pPr>
              <w:rPr>
                <w:rFonts w:ascii="Arial" w:hAnsi="Arial" w:cs="Arial"/>
                <w:sz w:val="16"/>
                <w:szCs w:val="16"/>
              </w:rPr>
            </w:pPr>
            <w:r w:rsidRPr="00506653">
              <w:rPr>
                <w:rFonts w:ascii="Arial" w:hAnsi="Arial" w:cs="Arial"/>
                <w:sz w:val="16"/>
                <w:szCs w:val="16"/>
              </w:rPr>
              <w:t>ΓΕΩΓΡΑΦΙΑ ΓΕΩΡΓ</w:t>
            </w:r>
          </w:p>
        </w:tc>
        <w:tc>
          <w:tcPr>
            <w:tcW w:w="1498" w:type="dxa"/>
          </w:tcPr>
          <w:p w:rsidR="00543883" w:rsidRPr="00503E18" w:rsidRDefault="007E7DE0" w:rsidP="008F1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ΑΓΓΛΙΚΑ Σ</w:t>
            </w:r>
            <w:r w:rsidR="00F173A9">
              <w:rPr>
                <w:rFonts w:ascii="Arial" w:hAnsi="Arial" w:cs="Arial"/>
                <w:sz w:val="16"/>
                <w:szCs w:val="16"/>
              </w:rPr>
              <w:t>ΕΝ</w:t>
            </w:r>
          </w:p>
        </w:tc>
      </w:tr>
      <w:tr w:rsidR="001D6D75" w:rsidRPr="00BA7FFC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Ρ</w:t>
            </w: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10.45</w:t>
            </w:r>
          </w:p>
        </w:tc>
        <w:tc>
          <w:tcPr>
            <w:tcW w:w="1551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ΓΥΜΝΑΣΤΚΗ ΠΑΓ</w:t>
            </w:r>
          </w:p>
        </w:tc>
        <w:tc>
          <w:tcPr>
            <w:tcW w:w="2234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ΜΕΛΕΤΗ ΓΕΩΡ</w:t>
            </w:r>
          </w:p>
        </w:tc>
        <w:tc>
          <w:tcPr>
            <w:tcW w:w="1689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 Σ</w:t>
            </w:r>
            <w:r w:rsidR="00F173A9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ΕΝ</w:t>
            </w:r>
          </w:p>
        </w:tc>
        <w:tc>
          <w:tcPr>
            <w:tcW w:w="1689" w:type="dxa"/>
          </w:tcPr>
          <w:p w:rsidR="00543883" w:rsidRPr="00506653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Χ</w:t>
            </w:r>
            <w:r w:rsidR="00C92050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ΑΡ</w:t>
            </w:r>
          </w:p>
        </w:tc>
        <w:tc>
          <w:tcPr>
            <w:tcW w:w="1498" w:type="dxa"/>
          </w:tcPr>
          <w:p w:rsidR="00543883" w:rsidRPr="00BA7FFC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 ΑΠ</w:t>
            </w:r>
          </w:p>
        </w:tc>
      </w:tr>
      <w:tr w:rsidR="001D6D75" w:rsidRPr="00BA7FFC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Α</w:t>
            </w: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1551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543883" w:rsidRPr="00506653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543883" w:rsidRPr="00BA7FFC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11.45</w:t>
            </w:r>
          </w:p>
        </w:tc>
        <w:tc>
          <w:tcPr>
            <w:tcW w:w="1551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 ΠΑΓΩΝΑ</w:t>
            </w:r>
          </w:p>
        </w:tc>
        <w:tc>
          <w:tcPr>
            <w:tcW w:w="1552" w:type="dxa"/>
          </w:tcPr>
          <w:p w:rsidR="00543883" w:rsidRPr="00506653" w:rsidRDefault="00F173A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ΑΓΓΛΙΚΣ ΣΕΝ</w:t>
            </w:r>
          </w:p>
        </w:tc>
        <w:tc>
          <w:tcPr>
            <w:tcW w:w="1689" w:type="dxa"/>
          </w:tcPr>
          <w:p w:rsidR="00543883" w:rsidRPr="00506653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ΓΕΩΓΡΑΦΙΑ ΓΕΩ</w:t>
            </w:r>
            <w:r w:rsidR="000D79A8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Ρ</w:t>
            </w:r>
          </w:p>
        </w:tc>
        <w:tc>
          <w:tcPr>
            <w:tcW w:w="1689" w:type="dxa"/>
          </w:tcPr>
          <w:p w:rsidR="00543883" w:rsidRPr="00506653" w:rsidRDefault="00F173A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ΜΑΚ</w:t>
            </w:r>
          </w:p>
        </w:tc>
        <w:tc>
          <w:tcPr>
            <w:tcW w:w="1498" w:type="dxa"/>
          </w:tcPr>
          <w:p w:rsidR="00543883" w:rsidRPr="00BA7FFC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ΜΑΘΗΜΑΤ.ΑΠΤ</w:t>
            </w:r>
          </w:p>
        </w:tc>
      </w:tr>
      <w:tr w:rsidR="001D6D75" w:rsidRPr="00BA7FFC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12.25</w:t>
            </w:r>
          </w:p>
        </w:tc>
        <w:tc>
          <w:tcPr>
            <w:tcW w:w="1551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543883" w:rsidRPr="00506653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543883" w:rsidRPr="00BA7FFC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12.35</w:t>
            </w:r>
          </w:p>
        </w:tc>
        <w:tc>
          <w:tcPr>
            <w:tcW w:w="1551" w:type="dxa"/>
          </w:tcPr>
          <w:p w:rsidR="00543883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543883" w:rsidRPr="00506653" w:rsidRDefault="004C4F2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ΤΕΧΝΙΚΑ ΙΣΜ</w:t>
            </w:r>
          </w:p>
        </w:tc>
        <w:tc>
          <w:tcPr>
            <w:tcW w:w="1552" w:type="dxa"/>
          </w:tcPr>
          <w:p w:rsidR="00543883" w:rsidRPr="00506653" w:rsidRDefault="00F173A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ΑΠ</w:t>
            </w:r>
          </w:p>
        </w:tc>
        <w:tc>
          <w:tcPr>
            <w:tcW w:w="1689" w:type="dxa"/>
          </w:tcPr>
          <w:p w:rsidR="00543883" w:rsidRPr="00506653" w:rsidRDefault="00B907C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 ΣΕΝ</w:t>
            </w:r>
          </w:p>
        </w:tc>
        <w:tc>
          <w:tcPr>
            <w:tcW w:w="1689" w:type="dxa"/>
          </w:tcPr>
          <w:p w:rsidR="00543883" w:rsidRPr="00506653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  <w:r w:rsidR="00F173A9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ΑΚ</w:t>
            </w:r>
          </w:p>
        </w:tc>
        <w:tc>
          <w:tcPr>
            <w:tcW w:w="1498" w:type="dxa"/>
          </w:tcPr>
          <w:p w:rsidR="00543883" w:rsidRPr="004C4F21" w:rsidRDefault="00F173A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ΑΓΩΓΗ </w:t>
            </w:r>
            <w:r w:rsidR="004C4F2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ΓΕΩΡ</w:t>
            </w:r>
          </w:p>
        </w:tc>
      </w:tr>
      <w:tr w:rsidR="001D6D75" w:rsidRPr="00BA7FFC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13.15</w:t>
            </w:r>
          </w:p>
        </w:tc>
        <w:tc>
          <w:tcPr>
            <w:tcW w:w="1551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543883" w:rsidRPr="00506653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543883" w:rsidRPr="00BA7FFC" w:rsidRDefault="007E7DE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13.20</w:t>
            </w:r>
          </w:p>
        </w:tc>
        <w:tc>
          <w:tcPr>
            <w:tcW w:w="1551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543883" w:rsidRPr="00506653" w:rsidRDefault="004C4F2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ΜΕΛΕΤΗ ΓΕΩΡ</w:t>
            </w:r>
          </w:p>
        </w:tc>
        <w:tc>
          <w:tcPr>
            <w:tcW w:w="1552" w:type="dxa"/>
          </w:tcPr>
          <w:p w:rsidR="00543883" w:rsidRPr="00506653" w:rsidRDefault="0001480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 Σ</w:t>
            </w:r>
            <w:r w:rsidR="000D79A8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ΕΝ</w:t>
            </w:r>
          </w:p>
        </w:tc>
        <w:tc>
          <w:tcPr>
            <w:tcW w:w="1689" w:type="dxa"/>
          </w:tcPr>
          <w:p w:rsidR="00543883" w:rsidRPr="00506653" w:rsidRDefault="003C5C8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1689" w:type="dxa"/>
          </w:tcPr>
          <w:p w:rsidR="00543883" w:rsidRPr="00506653" w:rsidRDefault="00F173A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ΑΓΩΓΗ Γ</w:t>
            </w:r>
            <w:r w:rsidR="004C4F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ΧΡ</w:t>
            </w:r>
          </w:p>
        </w:tc>
        <w:tc>
          <w:tcPr>
            <w:tcW w:w="1498" w:type="dxa"/>
          </w:tcPr>
          <w:p w:rsidR="00543883" w:rsidRPr="00F173A9" w:rsidRDefault="00F173A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ΑΠ</w:t>
            </w:r>
          </w:p>
        </w:tc>
      </w:tr>
      <w:tr w:rsidR="001D6D75" w:rsidRPr="00BA7FFC" w:rsidTr="008F1681">
        <w:tc>
          <w:tcPr>
            <w:tcW w:w="423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543883" w:rsidRPr="00506653" w:rsidRDefault="0054388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1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</w:tcPr>
          <w:p w:rsidR="00543883" w:rsidRPr="00506653" w:rsidRDefault="00543883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</w:tcPr>
          <w:p w:rsidR="00543883" w:rsidRPr="00BA7FFC" w:rsidRDefault="00543883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Τ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08.15</w:t>
            </w:r>
          </w:p>
        </w:tc>
        <w:tc>
          <w:tcPr>
            <w:tcW w:w="1551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ΤΟΥΡΙΚΑ ΧΑΡ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ΑΧ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ΜΑΚ</w:t>
            </w:r>
          </w:p>
        </w:tc>
        <w:tc>
          <w:tcPr>
            <w:tcW w:w="1498" w:type="dxa"/>
          </w:tcPr>
          <w:p w:rsidR="003932C2" w:rsidRPr="00BA7FFC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ΑΠΤ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Ρ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551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ΧΑΡ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ΑΧ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ΜΑΚ</w:t>
            </w:r>
          </w:p>
        </w:tc>
        <w:tc>
          <w:tcPr>
            <w:tcW w:w="1498" w:type="dxa"/>
          </w:tcPr>
          <w:p w:rsidR="003932C2" w:rsidRPr="00BA7FFC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 ΑΠΤ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Ι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09.45</w:t>
            </w:r>
          </w:p>
        </w:tc>
        <w:tc>
          <w:tcPr>
            <w:tcW w:w="1551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3932C2" w:rsidRPr="00BA7FFC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Τ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551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ΤΖ</w:t>
            </w:r>
          </w:p>
        </w:tc>
        <w:tc>
          <w:tcPr>
            <w:tcW w:w="2234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ΙΣ</w:t>
            </w:r>
          </w:p>
        </w:tc>
        <w:tc>
          <w:tcPr>
            <w:tcW w:w="1552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ΜΕΛΕΤΗ ΓΕΩΡ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ΧΑΡ</w:t>
            </w:r>
          </w:p>
        </w:tc>
        <w:tc>
          <w:tcPr>
            <w:tcW w:w="1498" w:type="dxa"/>
          </w:tcPr>
          <w:p w:rsidR="003932C2" w:rsidRPr="00BA7FFC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Β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Η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10.45</w:t>
            </w:r>
          </w:p>
        </w:tc>
        <w:tc>
          <w:tcPr>
            <w:tcW w:w="1551" w:type="dxa"/>
          </w:tcPr>
          <w:p w:rsidR="003932C2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ΓΥΜΝΑΣΤ. ΠΑΓ</w:t>
            </w:r>
          </w:p>
        </w:tc>
        <w:tc>
          <w:tcPr>
            <w:tcW w:w="2234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ΙΣ</w:t>
            </w:r>
          </w:p>
        </w:tc>
        <w:tc>
          <w:tcPr>
            <w:tcW w:w="1552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1689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ΓΕΩΓΡΑΦΙΑ ΓΕΩ</w:t>
            </w:r>
            <w:r w:rsidR="00A81EDB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Ρ</w:t>
            </w:r>
          </w:p>
        </w:tc>
        <w:tc>
          <w:tcPr>
            <w:tcW w:w="1498" w:type="dxa"/>
          </w:tcPr>
          <w:p w:rsidR="003932C2" w:rsidRPr="00BA7FFC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Β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1551" w:type="dxa"/>
          </w:tcPr>
          <w:p w:rsidR="003932C2" w:rsidRPr="00506653" w:rsidRDefault="00B03A5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3932C2" w:rsidRPr="00BA7FFC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rPr>
          <w:trHeight w:val="233"/>
        </w:trPr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11.45</w:t>
            </w:r>
          </w:p>
        </w:tc>
        <w:tc>
          <w:tcPr>
            <w:tcW w:w="1551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ΤΖ</w:t>
            </w:r>
          </w:p>
        </w:tc>
        <w:tc>
          <w:tcPr>
            <w:tcW w:w="2234" w:type="dxa"/>
          </w:tcPr>
          <w:p w:rsidR="003932C2" w:rsidRPr="00506653" w:rsidRDefault="003C56F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 ΠΑΓΩΝΑ</w:t>
            </w:r>
          </w:p>
        </w:tc>
        <w:tc>
          <w:tcPr>
            <w:tcW w:w="1552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ΑΓΩΓΗ Γ</w:t>
            </w:r>
            <w:r w:rsidR="00A81EDB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</w:t>
            </w: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ΩΡ</w:t>
            </w:r>
          </w:p>
        </w:tc>
        <w:tc>
          <w:tcPr>
            <w:tcW w:w="1689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ΜΑΘΗΜΑΤΚΑ Χ</w:t>
            </w:r>
            <w:r w:rsidR="00941C69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</w:t>
            </w: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Ρ</w:t>
            </w:r>
          </w:p>
        </w:tc>
        <w:tc>
          <w:tcPr>
            <w:tcW w:w="1498" w:type="dxa"/>
          </w:tcPr>
          <w:p w:rsidR="003932C2" w:rsidRPr="00BA7FFC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ΦΥΣΙΚΗ ΑΠΤ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12.25</w:t>
            </w:r>
          </w:p>
        </w:tc>
        <w:tc>
          <w:tcPr>
            <w:tcW w:w="1551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3932C2" w:rsidRPr="00BA7FFC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12.35</w:t>
            </w:r>
          </w:p>
        </w:tc>
        <w:tc>
          <w:tcPr>
            <w:tcW w:w="1551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ΕΙΚΑΣΤΙΚΑ ΤΖ</w:t>
            </w:r>
          </w:p>
        </w:tc>
        <w:tc>
          <w:tcPr>
            <w:tcW w:w="2234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ΜΕΛΕΤΗ ΓΕΩΡΓ</w:t>
            </w:r>
          </w:p>
        </w:tc>
        <w:tc>
          <w:tcPr>
            <w:tcW w:w="1552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ΜΑΘΗΜΑΤ. ΑΠΤ</w:t>
            </w:r>
          </w:p>
        </w:tc>
        <w:tc>
          <w:tcPr>
            <w:tcW w:w="1689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ΦΥΣΚΗ ΑΧΜ</w:t>
            </w:r>
          </w:p>
        </w:tc>
        <w:tc>
          <w:tcPr>
            <w:tcW w:w="1689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ΦΥΣΙΚΗ Χ</w:t>
            </w:r>
          </w:p>
        </w:tc>
        <w:tc>
          <w:tcPr>
            <w:tcW w:w="1498" w:type="dxa"/>
          </w:tcPr>
          <w:p w:rsidR="003932C2" w:rsidRPr="00BA7FFC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ΓΕΩΓΡΑΦΙΑ Β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13.15</w:t>
            </w:r>
          </w:p>
        </w:tc>
        <w:tc>
          <w:tcPr>
            <w:tcW w:w="1551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3932C2" w:rsidRPr="00BA7FFC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13.20</w:t>
            </w:r>
          </w:p>
        </w:tc>
        <w:tc>
          <w:tcPr>
            <w:tcW w:w="1551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ΘΡΗΣΚΕΥΤΚΑ ΙΣΜ</w:t>
            </w:r>
          </w:p>
        </w:tc>
        <w:tc>
          <w:tcPr>
            <w:tcW w:w="1552" w:type="dxa"/>
          </w:tcPr>
          <w:p w:rsidR="003932C2" w:rsidRPr="00D16FBE" w:rsidRDefault="00E07946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ΕΙΚΑΣΤΙΚΑ ΤΖ</w:t>
            </w:r>
          </w:p>
        </w:tc>
        <w:tc>
          <w:tcPr>
            <w:tcW w:w="1689" w:type="dxa"/>
          </w:tcPr>
          <w:p w:rsidR="003932C2" w:rsidRPr="00506653" w:rsidRDefault="00EB4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ΓΕΩΓΡΑΦΙΑ ΓΕΩΡ</w:t>
            </w:r>
          </w:p>
        </w:tc>
        <w:tc>
          <w:tcPr>
            <w:tcW w:w="1689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ΘΡΗΣΕΥΤΙΚΑ </w:t>
            </w:r>
            <w:r w:rsidR="00A81EDB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ΑΧΜ</w:t>
            </w:r>
          </w:p>
        </w:tc>
        <w:tc>
          <w:tcPr>
            <w:tcW w:w="1498" w:type="dxa"/>
          </w:tcPr>
          <w:p w:rsidR="003932C2" w:rsidRPr="00352B1E" w:rsidRDefault="00352B1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ΑΠΤ</w:t>
            </w:r>
          </w:p>
        </w:tc>
      </w:tr>
      <w:tr w:rsidR="001D6D75" w:rsidRPr="00BA7FFC" w:rsidTr="008F1681">
        <w:tc>
          <w:tcPr>
            <w:tcW w:w="423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4E129E" w:rsidRPr="00506653" w:rsidRDefault="004E129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1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E129E" w:rsidRPr="00BA7FFC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Τ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08.15</w:t>
            </w:r>
          </w:p>
        </w:tc>
        <w:tc>
          <w:tcPr>
            <w:tcW w:w="1551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ΤΟΥΡΙΚΑ ΤΖ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ΙΣΜ</w:t>
            </w:r>
          </w:p>
        </w:tc>
        <w:tc>
          <w:tcPr>
            <w:tcW w:w="1552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ΤΟΥΡΙΚΑ ΧΑΡ</w:t>
            </w:r>
          </w:p>
        </w:tc>
        <w:tc>
          <w:tcPr>
            <w:tcW w:w="1498" w:type="dxa"/>
          </w:tcPr>
          <w:p w:rsidR="003932C2" w:rsidRPr="00243E51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ΕΛΛΗΝΙΚΑ Β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551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ΤΖ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ΙΣΜ</w:t>
            </w:r>
          </w:p>
        </w:tc>
        <w:tc>
          <w:tcPr>
            <w:tcW w:w="1552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ΧΑΡ</w:t>
            </w:r>
          </w:p>
        </w:tc>
        <w:tc>
          <w:tcPr>
            <w:tcW w:w="1498" w:type="dxa"/>
          </w:tcPr>
          <w:p w:rsidR="003932C2" w:rsidRPr="00BA7FFC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Β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Τ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09.45</w:t>
            </w:r>
          </w:p>
        </w:tc>
        <w:tc>
          <w:tcPr>
            <w:tcW w:w="1551" w:type="dxa"/>
          </w:tcPr>
          <w:p w:rsidR="003932C2" w:rsidRPr="00506653" w:rsidRDefault="009F6E5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69137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</w:t>
            </w:r>
            <w:r w:rsidR="00243E51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ΙΜΑ</w:t>
            </w:r>
          </w:p>
        </w:tc>
        <w:tc>
          <w:tcPr>
            <w:tcW w:w="1498" w:type="dxa"/>
          </w:tcPr>
          <w:p w:rsidR="003932C2" w:rsidRPr="00BA7FFC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Α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551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ΧΑΡ</w:t>
            </w:r>
          </w:p>
        </w:tc>
        <w:tc>
          <w:tcPr>
            <w:tcW w:w="1689" w:type="dxa"/>
          </w:tcPr>
          <w:p w:rsidR="003932C2" w:rsidRPr="00506653" w:rsidRDefault="004237E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ΑΧΜ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ΜΑΚ</w:t>
            </w:r>
          </w:p>
        </w:tc>
        <w:tc>
          <w:tcPr>
            <w:tcW w:w="1498" w:type="dxa"/>
          </w:tcPr>
          <w:p w:rsidR="003932C2" w:rsidRPr="00BA7FFC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ΑΠ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Ρ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10.45</w:t>
            </w:r>
          </w:p>
        </w:tc>
        <w:tc>
          <w:tcPr>
            <w:tcW w:w="1551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ΤΟΥΡΙΚΑ ΧΑΡ</w:t>
            </w:r>
          </w:p>
        </w:tc>
        <w:tc>
          <w:tcPr>
            <w:tcW w:w="1689" w:type="dxa"/>
          </w:tcPr>
          <w:p w:rsidR="003932C2" w:rsidRPr="00506653" w:rsidRDefault="004B15AC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ΑΧΜ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ΜΑΚ</w:t>
            </w:r>
          </w:p>
        </w:tc>
        <w:tc>
          <w:tcPr>
            <w:tcW w:w="1498" w:type="dxa"/>
          </w:tcPr>
          <w:p w:rsidR="003932C2" w:rsidRPr="00BA7FFC" w:rsidRDefault="00610FB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Τ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1551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3932C2" w:rsidRPr="00BA7FFC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Η</w:t>
            </w: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11.45</w:t>
            </w:r>
          </w:p>
        </w:tc>
        <w:tc>
          <w:tcPr>
            <w:tcW w:w="1551" w:type="dxa"/>
          </w:tcPr>
          <w:p w:rsidR="003932C2" w:rsidRPr="00506653" w:rsidRDefault="005D6D55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ΙΣΜ</w:t>
            </w:r>
          </w:p>
        </w:tc>
        <w:tc>
          <w:tcPr>
            <w:tcW w:w="1552" w:type="dxa"/>
          </w:tcPr>
          <w:p w:rsidR="003932C2" w:rsidRPr="00506653" w:rsidRDefault="005D6D55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</w:t>
            </w:r>
          </w:p>
        </w:tc>
        <w:tc>
          <w:tcPr>
            <w:tcW w:w="1689" w:type="dxa"/>
          </w:tcPr>
          <w:p w:rsidR="003932C2" w:rsidRPr="00506653" w:rsidRDefault="005D6D55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ΙΣΤΟΡΙΑ ΜΑΚ</w:t>
            </w:r>
          </w:p>
        </w:tc>
        <w:tc>
          <w:tcPr>
            <w:tcW w:w="1689" w:type="dxa"/>
          </w:tcPr>
          <w:p w:rsidR="003932C2" w:rsidRPr="00506653" w:rsidRDefault="004237E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ΑΧΜ</w:t>
            </w:r>
          </w:p>
        </w:tc>
        <w:tc>
          <w:tcPr>
            <w:tcW w:w="1498" w:type="dxa"/>
          </w:tcPr>
          <w:p w:rsidR="003932C2" w:rsidRPr="00BA7FFC" w:rsidRDefault="00610FB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ΑΠΤ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12.25</w:t>
            </w:r>
          </w:p>
        </w:tc>
        <w:tc>
          <w:tcPr>
            <w:tcW w:w="1551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3932C2" w:rsidRPr="00506653" w:rsidRDefault="0069137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69137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69137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3932C2" w:rsidRPr="00BA7FFC" w:rsidRDefault="0069137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12.35</w:t>
            </w:r>
          </w:p>
        </w:tc>
        <w:tc>
          <w:tcPr>
            <w:tcW w:w="1551" w:type="dxa"/>
          </w:tcPr>
          <w:p w:rsidR="003932C2" w:rsidRPr="00506653" w:rsidRDefault="00F34C5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ΜΟΥΣΙΚΗ ΤΖ</w:t>
            </w:r>
          </w:p>
        </w:tc>
        <w:tc>
          <w:tcPr>
            <w:tcW w:w="2234" w:type="dxa"/>
          </w:tcPr>
          <w:p w:rsidR="003932C2" w:rsidRPr="00506653" w:rsidRDefault="00243E5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ΜΟΥΣΙΚΗ ΙΣΜ</w:t>
            </w:r>
          </w:p>
        </w:tc>
        <w:tc>
          <w:tcPr>
            <w:tcW w:w="1552" w:type="dxa"/>
          </w:tcPr>
          <w:p w:rsidR="003932C2" w:rsidRPr="00506653" w:rsidRDefault="005D6D55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ΙΣΤΟΡΙΑ </w:t>
            </w:r>
            <w:r w:rsidR="00F34C5E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ΜΑΚ</w:t>
            </w:r>
          </w:p>
        </w:tc>
        <w:tc>
          <w:tcPr>
            <w:tcW w:w="1689" w:type="dxa"/>
          </w:tcPr>
          <w:p w:rsidR="003932C2" w:rsidRPr="00506653" w:rsidRDefault="00660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ΦΥΣΙΚΗ </w:t>
            </w:r>
            <w:r w:rsidR="00C92050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ΑΧ</w:t>
            </w:r>
          </w:p>
        </w:tc>
        <w:tc>
          <w:tcPr>
            <w:tcW w:w="1689" w:type="dxa"/>
          </w:tcPr>
          <w:p w:rsidR="003932C2" w:rsidRPr="00506653" w:rsidRDefault="00C264E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</w:t>
            </w:r>
          </w:p>
        </w:tc>
        <w:tc>
          <w:tcPr>
            <w:tcW w:w="1498" w:type="dxa"/>
          </w:tcPr>
          <w:p w:rsidR="003932C2" w:rsidRPr="00BA7FFC" w:rsidRDefault="00A81ED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ΦΥΣΙΚΗ ΑΠΤ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13.15</w:t>
            </w:r>
          </w:p>
        </w:tc>
        <w:tc>
          <w:tcPr>
            <w:tcW w:w="1551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3932C2" w:rsidRPr="00506653" w:rsidRDefault="0069137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3932C2" w:rsidRPr="00506653" w:rsidRDefault="0069137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3932C2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3932C2" w:rsidRPr="00BA7FFC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3932C2" w:rsidRPr="00506653" w:rsidRDefault="003932C2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13.20</w:t>
            </w:r>
          </w:p>
        </w:tc>
        <w:tc>
          <w:tcPr>
            <w:tcW w:w="1551" w:type="dxa"/>
          </w:tcPr>
          <w:p w:rsidR="003932C2" w:rsidRPr="00506653" w:rsidRDefault="003932C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3932C2" w:rsidRPr="00506653" w:rsidRDefault="00C32F6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ΙΣΜ</w:t>
            </w:r>
          </w:p>
        </w:tc>
        <w:tc>
          <w:tcPr>
            <w:tcW w:w="1552" w:type="dxa"/>
          </w:tcPr>
          <w:p w:rsidR="003932C2" w:rsidRPr="00506653" w:rsidRDefault="005D6D55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 ΧΑΡ</w:t>
            </w:r>
          </w:p>
        </w:tc>
        <w:tc>
          <w:tcPr>
            <w:tcW w:w="1689" w:type="dxa"/>
          </w:tcPr>
          <w:p w:rsidR="003932C2" w:rsidRPr="00506653" w:rsidRDefault="00660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 ΑΧΜ</w:t>
            </w:r>
          </w:p>
        </w:tc>
        <w:tc>
          <w:tcPr>
            <w:tcW w:w="1689" w:type="dxa"/>
          </w:tcPr>
          <w:p w:rsidR="003932C2" w:rsidRPr="00506653" w:rsidRDefault="00C264E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ΙΣΤΟΡΙΑ ΜΑΚ</w:t>
            </w:r>
          </w:p>
        </w:tc>
        <w:tc>
          <w:tcPr>
            <w:tcW w:w="1498" w:type="dxa"/>
          </w:tcPr>
          <w:p w:rsidR="003932C2" w:rsidRPr="00BA7FFC" w:rsidRDefault="00A81ED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ΓΕΩΓΡΑΦΙΑ Β</w:t>
            </w:r>
          </w:p>
        </w:tc>
      </w:tr>
      <w:tr w:rsidR="001D6D75" w:rsidRPr="00BA7FFC" w:rsidTr="008F1681">
        <w:trPr>
          <w:trHeight w:val="221"/>
        </w:trPr>
        <w:tc>
          <w:tcPr>
            <w:tcW w:w="423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4E129E" w:rsidRPr="00506653" w:rsidRDefault="004E129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1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E129E" w:rsidRPr="00BA7FFC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Π</w:t>
            </w: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08.15</w:t>
            </w:r>
          </w:p>
        </w:tc>
        <w:tc>
          <w:tcPr>
            <w:tcW w:w="1551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ΧΑΡ</w:t>
            </w:r>
          </w:p>
        </w:tc>
        <w:tc>
          <w:tcPr>
            <w:tcW w:w="1689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ΑΧ</w:t>
            </w:r>
          </w:p>
        </w:tc>
        <w:tc>
          <w:tcPr>
            <w:tcW w:w="1689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  <w:r w:rsidR="004B267A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ΑΚ</w:t>
            </w:r>
          </w:p>
        </w:tc>
        <w:tc>
          <w:tcPr>
            <w:tcW w:w="1498" w:type="dxa"/>
          </w:tcPr>
          <w:p w:rsidR="00272F28" w:rsidRPr="00BA7FFC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ΑΠ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551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ΧΑΡ</w:t>
            </w:r>
          </w:p>
        </w:tc>
        <w:tc>
          <w:tcPr>
            <w:tcW w:w="1689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ΑΧ</w:t>
            </w:r>
          </w:p>
        </w:tc>
        <w:tc>
          <w:tcPr>
            <w:tcW w:w="1689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  <w:r w:rsidR="004B267A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ΑΚ</w:t>
            </w:r>
          </w:p>
        </w:tc>
        <w:tc>
          <w:tcPr>
            <w:tcW w:w="1498" w:type="dxa"/>
          </w:tcPr>
          <w:p w:rsidR="00272F28" w:rsidRPr="00BA7FFC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ΑΠ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Μ</w:t>
            </w: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09.45</w:t>
            </w:r>
          </w:p>
        </w:tc>
        <w:tc>
          <w:tcPr>
            <w:tcW w:w="1551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272F28" w:rsidRPr="00BA7FFC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Π</w:t>
            </w: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551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ΤΖ</w:t>
            </w:r>
          </w:p>
        </w:tc>
        <w:tc>
          <w:tcPr>
            <w:tcW w:w="2234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ΙΣΜ</w:t>
            </w:r>
          </w:p>
        </w:tc>
        <w:tc>
          <w:tcPr>
            <w:tcW w:w="1552" w:type="dxa"/>
          </w:tcPr>
          <w:p w:rsidR="00272F28" w:rsidRPr="00EB36ED" w:rsidRDefault="00EB36ED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EΛΛΗΝΙΚΑ Δ</w:t>
            </w:r>
          </w:p>
        </w:tc>
        <w:tc>
          <w:tcPr>
            <w:tcW w:w="1689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ΜΑΡ</w:t>
            </w:r>
          </w:p>
        </w:tc>
        <w:tc>
          <w:tcPr>
            <w:tcW w:w="1689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ΧΑΡ</w:t>
            </w:r>
          </w:p>
        </w:tc>
        <w:tc>
          <w:tcPr>
            <w:tcW w:w="1498" w:type="dxa"/>
          </w:tcPr>
          <w:p w:rsidR="00272F28" w:rsidRPr="00BA7FFC" w:rsidRDefault="00F34C5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Τ</w:t>
            </w: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10.45</w:t>
            </w:r>
          </w:p>
        </w:tc>
        <w:tc>
          <w:tcPr>
            <w:tcW w:w="1551" w:type="dxa"/>
          </w:tcPr>
          <w:p w:rsidR="00272F28" w:rsidRPr="00506653" w:rsidRDefault="00F630B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ΜΕΛΕΤΗ </w:t>
            </w:r>
            <w:r w:rsidR="0020137D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ΜΑΚ</w:t>
            </w:r>
          </w:p>
        </w:tc>
        <w:tc>
          <w:tcPr>
            <w:tcW w:w="2234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ΙΣΜ</w:t>
            </w:r>
          </w:p>
        </w:tc>
        <w:tc>
          <w:tcPr>
            <w:tcW w:w="1552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,ΜΑΡ</w:t>
            </w:r>
          </w:p>
        </w:tc>
        <w:tc>
          <w:tcPr>
            <w:tcW w:w="1689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</w:t>
            </w:r>
            <w:r w:rsidR="00BE7A6C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</w:t>
            </w: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Ρ</w:t>
            </w:r>
          </w:p>
        </w:tc>
        <w:tc>
          <w:tcPr>
            <w:tcW w:w="1498" w:type="dxa"/>
          </w:tcPr>
          <w:p w:rsidR="00272F28" w:rsidRPr="00BA7FFC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Β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Η</w:t>
            </w: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1551" w:type="dxa"/>
          </w:tcPr>
          <w:p w:rsidR="00272F28" w:rsidRPr="00506653" w:rsidRDefault="00C92050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272F28" w:rsidRPr="00BA7FFC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rPr>
          <w:trHeight w:val="295"/>
        </w:trPr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11.45</w:t>
            </w:r>
          </w:p>
        </w:tc>
        <w:tc>
          <w:tcPr>
            <w:tcW w:w="1551" w:type="dxa"/>
          </w:tcPr>
          <w:p w:rsidR="00272F28" w:rsidRPr="00506653" w:rsidRDefault="0020137D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ΤΖ</w:t>
            </w:r>
          </w:p>
        </w:tc>
        <w:tc>
          <w:tcPr>
            <w:tcW w:w="2234" w:type="dxa"/>
          </w:tcPr>
          <w:p w:rsidR="00272F28" w:rsidRPr="00506653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ΙΣΜ</w:t>
            </w:r>
          </w:p>
        </w:tc>
        <w:tc>
          <w:tcPr>
            <w:tcW w:w="1552" w:type="dxa"/>
          </w:tcPr>
          <w:p w:rsidR="00272F28" w:rsidRPr="00506653" w:rsidRDefault="00EB36ED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ΑΠΤ</w:t>
            </w:r>
          </w:p>
        </w:tc>
        <w:tc>
          <w:tcPr>
            <w:tcW w:w="1689" w:type="dxa"/>
          </w:tcPr>
          <w:p w:rsidR="00272F28" w:rsidRPr="00506653" w:rsidRDefault="00DE1B0F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ΑΧΜ</w:t>
            </w:r>
          </w:p>
        </w:tc>
        <w:tc>
          <w:tcPr>
            <w:tcW w:w="1689" w:type="dxa"/>
          </w:tcPr>
          <w:p w:rsidR="00272F28" w:rsidRPr="00506653" w:rsidRDefault="00F34C5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</w:t>
            </w:r>
          </w:p>
        </w:tc>
        <w:tc>
          <w:tcPr>
            <w:tcW w:w="1498" w:type="dxa"/>
          </w:tcPr>
          <w:p w:rsidR="00272F28" w:rsidRPr="00BA7FFC" w:rsidRDefault="00F34C5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Β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12.25</w:t>
            </w:r>
          </w:p>
        </w:tc>
        <w:tc>
          <w:tcPr>
            <w:tcW w:w="1551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272F28" w:rsidRPr="00506653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272F28" w:rsidRPr="00506653" w:rsidRDefault="009E1DD2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272F28" w:rsidRPr="00506653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272F28" w:rsidRPr="00506653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272F28" w:rsidRPr="00BA7FFC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12.35</w:t>
            </w:r>
          </w:p>
        </w:tc>
        <w:tc>
          <w:tcPr>
            <w:tcW w:w="1551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272F28" w:rsidRPr="00506653" w:rsidRDefault="00D5317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ΤΕΧΝΙΚΑ ΙΣΜ</w:t>
            </w:r>
          </w:p>
        </w:tc>
        <w:tc>
          <w:tcPr>
            <w:tcW w:w="1552" w:type="dxa"/>
          </w:tcPr>
          <w:p w:rsidR="00272F28" w:rsidRPr="00506653" w:rsidRDefault="00B92F4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ΙΣΤΟΡΙΑ ΜΑΚ</w:t>
            </w:r>
          </w:p>
        </w:tc>
        <w:tc>
          <w:tcPr>
            <w:tcW w:w="1689" w:type="dxa"/>
          </w:tcPr>
          <w:p w:rsidR="00272F28" w:rsidRPr="00506653" w:rsidRDefault="00B92F4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 ΑΧΜ</w:t>
            </w:r>
          </w:p>
        </w:tc>
        <w:tc>
          <w:tcPr>
            <w:tcW w:w="1689" w:type="dxa"/>
          </w:tcPr>
          <w:p w:rsidR="00272F28" w:rsidRPr="00506653" w:rsidRDefault="00F34C5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ΦΥΣΙΚΗ Χ</w:t>
            </w:r>
          </w:p>
        </w:tc>
        <w:tc>
          <w:tcPr>
            <w:tcW w:w="1498" w:type="dxa"/>
          </w:tcPr>
          <w:p w:rsidR="00272F28" w:rsidRPr="00BA7FFC" w:rsidRDefault="00D16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ΑΠΤ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13.15</w:t>
            </w:r>
          </w:p>
        </w:tc>
        <w:tc>
          <w:tcPr>
            <w:tcW w:w="1551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</w:tcPr>
          <w:p w:rsidR="00272F28" w:rsidRPr="00506653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272F28" w:rsidRPr="00506653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272F28" w:rsidRPr="00506653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272F28" w:rsidRPr="00BA7FFC" w:rsidRDefault="00385BE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272F28" w:rsidRPr="00506653" w:rsidRDefault="00272F28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13.20</w:t>
            </w:r>
          </w:p>
        </w:tc>
        <w:tc>
          <w:tcPr>
            <w:tcW w:w="1551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272F28" w:rsidRPr="00506653" w:rsidRDefault="00272F2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</w:tcPr>
          <w:p w:rsidR="00272F28" w:rsidRPr="003A6687" w:rsidRDefault="00B92F4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ΜΟΥΣΙΚΗ </w:t>
            </w:r>
            <w:r w:rsidR="00D16F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ΑΠΤ </w:t>
            </w:r>
          </w:p>
        </w:tc>
        <w:tc>
          <w:tcPr>
            <w:tcW w:w="1689" w:type="dxa"/>
          </w:tcPr>
          <w:p w:rsidR="00272F28" w:rsidRPr="00506653" w:rsidRDefault="005D6D55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</w:t>
            </w:r>
          </w:p>
        </w:tc>
        <w:tc>
          <w:tcPr>
            <w:tcW w:w="1689" w:type="dxa"/>
          </w:tcPr>
          <w:p w:rsidR="00272F28" w:rsidRPr="00506653" w:rsidRDefault="00F34C5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ΙΣΤΟΡΙΑ ΜΑΚ</w:t>
            </w:r>
          </w:p>
        </w:tc>
        <w:tc>
          <w:tcPr>
            <w:tcW w:w="1498" w:type="dxa"/>
          </w:tcPr>
          <w:p w:rsidR="00272F28" w:rsidRPr="00BA7FFC" w:rsidRDefault="00D16FB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ΙΣΤΟΡΙΑ Β</w:t>
            </w:r>
          </w:p>
        </w:tc>
      </w:tr>
      <w:tr w:rsidR="001D6D75" w:rsidRPr="00BA7FFC" w:rsidTr="008F1681">
        <w:tc>
          <w:tcPr>
            <w:tcW w:w="423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4E129E" w:rsidRPr="00506653" w:rsidRDefault="004E129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1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</w:tcPr>
          <w:p w:rsidR="004E129E" w:rsidRPr="003A6687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9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</w:tcPr>
          <w:p w:rsidR="004E129E" w:rsidRPr="00506653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8" w:type="dxa"/>
          </w:tcPr>
          <w:p w:rsidR="004E129E" w:rsidRPr="00BA7FFC" w:rsidRDefault="004E129E" w:rsidP="008F168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6D75" w:rsidRPr="00BA7FFC" w:rsidTr="008F1681">
        <w:tc>
          <w:tcPr>
            <w:tcW w:w="423" w:type="dxa"/>
          </w:tcPr>
          <w:p w:rsidR="00FE568B" w:rsidRPr="00506653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Π</w:t>
            </w:r>
          </w:p>
        </w:tc>
        <w:tc>
          <w:tcPr>
            <w:tcW w:w="705" w:type="dxa"/>
          </w:tcPr>
          <w:p w:rsidR="00FE568B" w:rsidRPr="00506653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08.15</w:t>
            </w:r>
          </w:p>
        </w:tc>
        <w:tc>
          <w:tcPr>
            <w:tcW w:w="1551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ΤΖ</w:t>
            </w:r>
          </w:p>
        </w:tc>
        <w:tc>
          <w:tcPr>
            <w:tcW w:w="2234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ΙΣ</w:t>
            </w:r>
          </w:p>
        </w:tc>
        <w:tc>
          <w:tcPr>
            <w:tcW w:w="1552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FE568B" w:rsidRPr="00506653" w:rsidRDefault="009A4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ΑΧΜ</w:t>
            </w:r>
          </w:p>
        </w:tc>
        <w:tc>
          <w:tcPr>
            <w:tcW w:w="1689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ΧΑΡ</w:t>
            </w:r>
          </w:p>
        </w:tc>
        <w:tc>
          <w:tcPr>
            <w:tcW w:w="1498" w:type="dxa"/>
          </w:tcPr>
          <w:p w:rsidR="00FE568B" w:rsidRPr="00BA7FFC" w:rsidRDefault="00E139E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ΑΠ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506653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Α</w:t>
            </w:r>
          </w:p>
        </w:tc>
        <w:tc>
          <w:tcPr>
            <w:tcW w:w="705" w:type="dxa"/>
          </w:tcPr>
          <w:p w:rsidR="00FE568B" w:rsidRPr="00506653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551" w:type="dxa"/>
          </w:tcPr>
          <w:p w:rsidR="00FE568B" w:rsidRPr="00506653" w:rsidRDefault="001F239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ΜΕΛΕΤΗ ΜΑΚ</w:t>
            </w:r>
          </w:p>
        </w:tc>
        <w:tc>
          <w:tcPr>
            <w:tcW w:w="2234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ΙΣ</w:t>
            </w:r>
          </w:p>
        </w:tc>
        <w:tc>
          <w:tcPr>
            <w:tcW w:w="1552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689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1689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ΧΑΡ</w:t>
            </w:r>
          </w:p>
        </w:tc>
        <w:tc>
          <w:tcPr>
            <w:tcW w:w="1498" w:type="dxa"/>
          </w:tcPr>
          <w:p w:rsidR="00FE568B" w:rsidRPr="00BA7FFC" w:rsidRDefault="00E139E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ΑΠΤ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506653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Ρ</w:t>
            </w:r>
          </w:p>
        </w:tc>
        <w:tc>
          <w:tcPr>
            <w:tcW w:w="705" w:type="dxa"/>
          </w:tcPr>
          <w:p w:rsidR="00FE568B" w:rsidRPr="00506653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09.45</w:t>
            </w:r>
          </w:p>
        </w:tc>
        <w:tc>
          <w:tcPr>
            <w:tcW w:w="1551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FE568B" w:rsidRPr="00BA7FFC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506653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Α</w:t>
            </w:r>
          </w:p>
        </w:tc>
        <w:tc>
          <w:tcPr>
            <w:tcW w:w="705" w:type="dxa"/>
          </w:tcPr>
          <w:p w:rsidR="00FE568B" w:rsidRPr="00506653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551" w:type="dxa"/>
          </w:tcPr>
          <w:p w:rsidR="00FE568B" w:rsidRPr="00506653" w:rsidRDefault="001F239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ΤΖ</w:t>
            </w:r>
          </w:p>
        </w:tc>
        <w:tc>
          <w:tcPr>
            <w:tcW w:w="2234" w:type="dxa"/>
          </w:tcPr>
          <w:p w:rsidR="00FE568B" w:rsidRPr="00506653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ΜΟΥΣΙΚΗ ΙΣΜ</w:t>
            </w:r>
          </w:p>
        </w:tc>
        <w:tc>
          <w:tcPr>
            <w:tcW w:w="1552" w:type="dxa"/>
          </w:tcPr>
          <w:p w:rsidR="00FE568B" w:rsidRPr="00506653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</w:t>
            </w:r>
            <w:r w:rsidR="00E964D1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ΑΡ</w:t>
            </w:r>
          </w:p>
        </w:tc>
        <w:tc>
          <w:tcPr>
            <w:tcW w:w="1689" w:type="dxa"/>
          </w:tcPr>
          <w:p w:rsidR="00FE568B" w:rsidRPr="00506653" w:rsidRDefault="009A4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1689" w:type="dxa"/>
          </w:tcPr>
          <w:p w:rsidR="00FE568B" w:rsidRPr="00506653" w:rsidRDefault="009A4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ΑΧΜ</w:t>
            </w:r>
          </w:p>
        </w:tc>
        <w:tc>
          <w:tcPr>
            <w:tcW w:w="1498" w:type="dxa"/>
          </w:tcPr>
          <w:p w:rsidR="00FE568B" w:rsidRPr="00BA7FFC" w:rsidRDefault="00352B1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Β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506653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Σ</w:t>
            </w:r>
          </w:p>
        </w:tc>
        <w:tc>
          <w:tcPr>
            <w:tcW w:w="705" w:type="dxa"/>
          </w:tcPr>
          <w:p w:rsidR="00FE568B" w:rsidRPr="00506653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10.45</w:t>
            </w:r>
          </w:p>
        </w:tc>
        <w:tc>
          <w:tcPr>
            <w:tcW w:w="1551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FE568B" w:rsidRPr="00506653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FE568B" w:rsidRPr="00506653" w:rsidRDefault="007D2D16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ΤΟΥΡΚΙΚΑ ΧΑΡ</w:t>
            </w:r>
          </w:p>
        </w:tc>
        <w:tc>
          <w:tcPr>
            <w:tcW w:w="1689" w:type="dxa"/>
          </w:tcPr>
          <w:p w:rsidR="00FE568B" w:rsidRPr="00506653" w:rsidRDefault="00E964D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ΜΑΘΗΜΑΤΙΚΑ ΑΧΜ</w:t>
            </w:r>
          </w:p>
        </w:tc>
        <w:tc>
          <w:tcPr>
            <w:tcW w:w="1689" w:type="dxa"/>
          </w:tcPr>
          <w:p w:rsidR="00FE568B" w:rsidRPr="00506653" w:rsidRDefault="00BA73C7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 Σ</w:t>
            </w:r>
            <w:r w:rsidR="005D6D55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</w:t>
            </w:r>
            <w:r w:rsidR="00C2135A"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Ν</w:t>
            </w:r>
          </w:p>
        </w:tc>
        <w:tc>
          <w:tcPr>
            <w:tcW w:w="1498" w:type="dxa"/>
          </w:tcPr>
          <w:p w:rsidR="00FE568B" w:rsidRPr="00BA7FFC" w:rsidRDefault="00E139E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Β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506653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Κ</w:t>
            </w:r>
          </w:p>
        </w:tc>
        <w:tc>
          <w:tcPr>
            <w:tcW w:w="705" w:type="dxa"/>
          </w:tcPr>
          <w:p w:rsidR="00FE568B" w:rsidRPr="00506653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1551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2234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FE568B" w:rsidRPr="00506653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FE568B" w:rsidRPr="00BA7FFC" w:rsidRDefault="004B267A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506653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705" w:type="dxa"/>
          </w:tcPr>
          <w:p w:rsidR="00FE568B" w:rsidRPr="00506653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11.45</w:t>
            </w:r>
          </w:p>
        </w:tc>
        <w:tc>
          <w:tcPr>
            <w:tcW w:w="1551" w:type="dxa"/>
          </w:tcPr>
          <w:p w:rsidR="00FE568B" w:rsidRPr="00506653" w:rsidRDefault="001F2399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</w:p>
        </w:tc>
        <w:tc>
          <w:tcPr>
            <w:tcW w:w="2234" w:type="dxa"/>
          </w:tcPr>
          <w:p w:rsidR="00FE568B" w:rsidRPr="00506653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FE568B" w:rsidRPr="00506653" w:rsidRDefault="004B5943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6653"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</w:t>
            </w:r>
          </w:p>
        </w:tc>
        <w:tc>
          <w:tcPr>
            <w:tcW w:w="1689" w:type="dxa"/>
          </w:tcPr>
          <w:p w:rsidR="00FE568B" w:rsidRPr="00506653" w:rsidRDefault="00DE1B0F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ΙΣΤΟΡΙΑ ΜΑΚ</w:t>
            </w:r>
          </w:p>
        </w:tc>
        <w:tc>
          <w:tcPr>
            <w:tcW w:w="1689" w:type="dxa"/>
          </w:tcPr>
          <w:p w:rsidR="00FE568B" w:rsidRPr="00D96422" w:rsidRDefault="009A4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7469"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 Σ</w:t>
            </w:r>
            <w:r w:rsidR="00D47469" w:rsidRPr="00D47469">
              <w:rPr>
                <w:rFonts w:ascii="Arial" w:hAnsi="Arial" w:cs="Arial"/>
                <w:color w:val="000000" w:themeColor="text1"/>
                <w:sz w:val="16"/>
                <w:szCs w:val="16"/>
              </w:rPr>
              <w:t>ΕΝ</w:t>
            </w:r>
          </w:p>
        </w:tc>
        <w:tc>
          <w:tcPr>
            <w:tcW w:w="1498" w:type="dxa"/>
          </w:tcPr>
          <w:p w:rsidR="00FE568B" w:rsidRPr="00BA7FFC" w:rsidRDefault="00352B1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ΙΣΤΟΡΙΑ Β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BA7FFC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A7F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Υ</w:t>
            </w:r>
          </w:p>
        </w:tc>
        <w:tc>
          <w:tcPr>
            <w:tcW w:w="705" w:type="dxa"/>
          </w:tcPr>
          <w:p w:rsidR="00FE568B" w:rsidRPr="00BA7FFC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A7FFC">
              <w:rPr>
                <w:rFonts w:ascii="Arial" w:hAnsi="Arial" w:cs="Arial"/>
                <w:color w:val="000000" w:themeColor="text1"/>
                <w:sz w:val="16"/>
                <w:szCs w:val="16"/>
              </w:rPr>
              <w:t>12.25</w:t>
            </w:r>
          </w:p>
        </w:tc>
        <w:tc>
          <w:tcPr>
            <w:tcW w:w="1551" w:type="dxa"/>
          </w:tcPr>
          <w:p w:rsidR="00FE568B" w:rsidRPr="00BA7FFC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568B" w:rsidRPr="00BA7FFC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552" w:type="dxa"/>
          </w:tcPr>
          <w:p w:rsidR="00FE568B" w:rsidRPr="00BA7FFC" w:rsidRDefault="00660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FE568B" w:rsidRPr="00BA7FFC" w:rsidRDefault="00E964D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FE568B" w:rsidRPr="00BA7FFC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FE568B" w:rsidRPr="00BA7FFC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BA7FFC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A7F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Η</w:t>
            </w:r>
          </w:p>
        </w:tc>
        <w:tc>
          <w:tcPr>
            <w:tcW w:w="705" w:type="dxa"/>
          </w:tcPr>
          <w:p w:rsidR="00FE568B" w:rsidRPr="00BA7FFC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A7FFC">
              <w:rPr>
                <w:rFonts w:ascii="Arial" w:hAnsi="Arial" w:cs="Arial"/>
                <w:color w:val="000000" w:themeColor="text1"/>
                <w:sz w:val="16"/>
                <w:szCs w:val="16"/>
              </w:rPr>
              <w:t>12.35</w:t>
            </w:r>
          </w:p>
        </w:tc>
        <w:tc>
          <w:tcPr>
            <w:tcW w:w="1551" w:type="dxa"/>
          </w:tcPr>
          <w:p w:rsidR="00FE568B" w:rsidRPr="00BA7FFC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568B" w:rsidRPr="00BA7FFC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Δ</w:t>
            </w:r>
          </w:p>
        </w:tc>
        <w:tc>
          <w:tcPr>
            <w:tcW w:w="1552" w:type="dxa"/>
          </w:tcPr>
          <w:p w:rsidR="00FE568B" w:rsidRPr="00BA7FFC" w:rsidRDefault="00660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2529"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</w:t>
            </w:r>
            <w:r w:rsidR="004B5943" w:rsidRPr="006225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ΣΕΝ</w:t>
            </w:r>
          </w:p>
        </w:tc>
        <w:tc>
          <w:tcPr>
            <w:tcW w:w="1689" w:type="dxa"/>
          </w:tcPr>
          <w:p w:rsidR="00FE568B" w:rsidRPr="00BA7FFC" w:rsidRDefault="00DE1B0F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ΓΥΜΝΑΣΤΙΚΗ</w:t>
            </w:r>
          </w:p>
        </w:tc>
        <w:tc>
          <w:tcPr>
            <w:tcW w:w="1689" w:type="dxa"/>
          </w:tcPr>
          <w:p w:rsidR="00FE568B" w:rsidRPr="00BA7FFC" w:rsidRDefault="005D6D55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ΜΑΚ</w:t>
            </w:r>
          </w:p>
        </w:tc>
        <w:tc>
          <w:tcPr>
            <w:tcW w:w="1498" w:type="dxa"/>
          </w:tcPr>
          <w:p w:rsidR="00FE568B" w:rsidRPr="00BA7FFC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</w:t>
            </w:r>
          </w:p>
        </w:tc>
      </w:tr>
      <w:tr w:rsidR="001D6D75" w:rsidRPr="00BA7FFC" w:rsidTr="008F1681">
        <w:tc>
          <w:tcPr>
            <w:tcW w:w="423" w:type="dxa"/>
          </w:tcPr>
          <w:p w:rsidR="00FE568B" w:rsidRPr="00BA7FFC" w:rsidRDefault="00FE568B" w:rsidP="008F168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</w:tcPr>
          <w:p w:rsidR="00FE568B" w:rsidRPr="00BA7FFC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A7FFC">
              <w:rPr>
                <w:rFonts w:ascii="Arial" w:hAnsi="Arial" w:cs="Arial"/>
                <w:color w:val="000000" w:themeColor="text1"/>
                <w:sz w:val="16"/>
                <w:szCs w:val="16"/>
              </w:rPr>
              <w:t>13.15</w:t>
            </w:r>
          </w:p>
        </w:tc>
        <w:tc>
          <w:tcPr>
            <w:tcW w:w="1551" w:type="dxa"/>
          </w:tcPr>
          <w:p w:rsidR="00FE568B" w:rsidRPr="00BA7FFC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568B" w:rsidRPr="00BA7FFC" w:rsidRDefault="00FE568B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</w:tcPr>
          <w:p w:rsidR="00FE568B" w:rsidRPr="00BA7FFC" w:rsidRDefault="00660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FE568B" w:rsidRPr="00BA7FFC" w:rsidRDefault="00E964D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689" w:type="dxa"/>
          </w:tcPr>
          <w:p w:rsidR="00FE568B" w:rsidRPr="00BA7FFC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  <w:tc>
          <w:tcPr>
            <w:tcW w:w="1498" w:type="dxa"/>
          </w:tcPr>
          <w:p w:rsidR="00FE568B" w:rsidRPr="00BA7FFC" w:rsidRDefault="00F40FA8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ΔΙΑΛΕΙΜΜΑ</w:t>
            </w:r>
          </w:p>
        </w:tc>
      </w:tr>
      <w:tr w:rsidR="001D6D75" w:rsidRPr="00AC2CB1" w:rsidTr="008F1681">
        <w:tc>
          <w:tcPr>
            <w:tcW w:w="423" w:type="dxa"/>
          </w:tcPr>
          <w:p w:rsidR="004E129E" w:rsidRPr="00BA7FFC" w:rsidRDefault="004E129E" w:rsidP="008F1681">
            <w:pPr>
              <w:rPr>
                <w:b/>
                <w:color w:val="000000" w:themeColor="text1"/>
              </w:rPr>
            </w:pPr>
          </w:p>
        </w:tc>
        <w:tc>
          <w:tcPr>
            <w:tcW w:w="705" w:type="dxa"/>
          </w:tcPr>
          <w:p w:rsidR="004E129E" w:rsidRPr="00BA7FFC" w:rsidRDefault="0043007D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A7FFC">
              <w:rPr>
                <w:rFonts w:ascii="Arial" w:hAnsi="Arial" w:cs="Arial"/>
                <w:color w:val="000000" w:themeColor="text1"/>
                <w:sz w:val="16"/>
                <w:szCs w:val="16"/>
              </w:rPr>
              <w:t>13.20</w:t>
            </w:r>
          </w:p>
        </w:tc>
        <w:tc>
          <w:tcPr>
            <w:tcW w:w="1551" w:type="dxa"/>
          </w:tcPr>
          <w:p w:rsidR="004E129E" w:rsidRPr="00BA7FFC" w:rsidRDefault="004E129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</w:tcPr>
          <w:p w:rsidR="004E129E" w:rsidRPr="00BA7FFC" w:rsidRDefault="004E129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</w:tcPr>
          <w:p w:rsidR="004E129E" w:rsidRPr="00BA7FFC" w:rsidRDefault="007D2D16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ΘΡΗΣΚΕΥΤΙΚΑ ΧΑΡ</w:t>
            </w:r>
          </w:p>
        </w:tc>
        <w:tc>
          <w:tcPr>
            <w:tcW w:w="1689" w:type="dxa"/>
          </w:tcPr>
          <w:p w:rsidR="004E129E" w:rsidRPr="00BA7FFC" w:rsidRDefault="00E964D1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 ΣΕΝ</w:t>
            </w:r>
          </w:p>
        </w:tc>
        <w:tc>
          <w:tcPr>
            <w:tcW w:w="1689" w:type="dxa"/>
          </w:tcPr>
          <w:p w:rsidR="004E129E" w:rsidRPr="00D96422" w:rsidRDefault="009A4544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ΕΛΛΗΝΙΚΑ Μ</w:t>
            </w:r>
            <w:r w:rsidR="00D47469">
              <w:rPr>
                <w:rFonts w:ascii="Arial" w:hAnsi="Arial" w:cs="Arial"/>
                <w:color w:val="000000" w:themeColor="text1"/>
                <w:sz w:val="16"/>
                <w:szCs w:val="16"/>
              </w:rPr>
              <w:t>ΑΚ</w:t>
            </w:r>
          </w:p>
        </w:tc>
        <w:tc>
          <w:tcPr>
            <w:tcW w:w="1498" w:type="dxa"/>
          </w:tcPr>
          <w:p w:rsidR="004E129E" w:rsidRPr="00AC2CB1" w:rsidRDefault="00352B1E" w:rsidP="008F16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ΑΓΓΛΙΚΑ ΜΑΡ</w:t>
            </w:r>
          </w:p>
        </w:tc>
      </w:tr>
    </w:tbl>
    <w:p w:rsidR="003A053B" w:rsidRPr="00AC2CB1" w:rsidRDefault="00D0652A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3A053B" w:rsidRPr="00AC2CB1" w:rsidSect="003A0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E129E"/>
    <w:rsid w:val="00006923"/>
    <w:rsid w:val="0001480E"/>
    <w:rsid w:val="00032FF9"/>
    <w:rsid w:val="00034070"/>
    <w:rsid w:val="000B330B"/>
    <w:rsid w:val="000D79A8"/>
    <w:rsid w:val="000E4994"/>
    <w:rsid w:val="00102601"/>
    <w:rsid w:val="00110392"/>
    <w:rsid w:val="001117EC"/>
    <w:rsid w:val="00130D16"/>
    <w:rsid w:val="001355A1"/>
    <w:rsid w:val="00147E4B"/>
    <w:rsid w:val="0016680D"/>
    <w:rsid w:val="00191116"/>
    <w:rsid w:val="001A7204"/>
    <w:rsid w:val="001D6D75"/>
    <w:rsid w:val="001D7B59"/>
    <w:rsid w:val="001E3BAF"/>
    <w:rsid w:val="001F2399"/>
    <w:rsid w:val="001F6FF4"/>
    <w:rsid w:val="0020137D"/>
    <w:rsid w:val="00203C04"/>
    <w:rsid w:val="00214DC4"/>
    <w:rsid w:val="00222248"/>
    <w:rsid w:val="00243E51"/>
    <w:rsid w:val="00272F28"/>
    <w:rsid w:val="002802F8"/>
    <w:rsid w:val="00291E05"/>
    <w:rsid w:val="002972FC"/>
    <w:rsid w:val="002B5C01"/>
    <w:rsid w:val="002B6626"/>
    <w:rsid w:val="002C0055"/>
    <w:rsid w:val="0030491A"/>
    <w:rsid w:val="00314F16"/>
    <w:rsid w:val="003224FA"/>
    <w:rsid w:val="00331D9E"/>
    <w:rsid w:val="00343152"/>
    <w:rsid w:val="00352B1E"/>
    <w:rsid w:val="00376422"/>
    <w:rsid w:val="00383221"/>
    <w:rsid w:val="00385BE4"/>
    <w:rsid w:val="003932C2"/>
    <w:rsid w:val="003A053B"/>
    <w:rsid w:val="003A3FEF"/>
    <w:rsid w:val="003A6687"/>
    <w:rsid w:val="003C56F8"/>
    <w:rsid w:val="003C5C84"/>
    <w:rsid w:val="003D0AE9"/>
    <w:rsid w:val="003E2CCA"/>
    <w:rsid w:val="00404674"/>
    <w:rsid w:val="00412B4F"/>
    <w:rsid w:val="004237E1"/>
    <w:rsid w:val="0043007D"/>
    <w:rsid w:val="0043024C"/>
    <w:rsid w:val="00434BDF"/>
    <w:rsid w:val="00451647"/>
    <w:rsid w:val="00460E19"/>
    <w:rsid w:val="00470259"/>
    <w:rsid w:val="004A392E"/>
    <w:rsid w:val="004B15AC"/>
    <w:rsid w:val="004B267A"/>
    <w:rsid w:val="004B2F84"/>
    <w:rsid w:val="004B5943"/>
    <w:rsid w:val="004C4F21"/>
    <w:rsid w:val="004C63F9"/>
    <w:rsid w:val="004D1FD7"/>
    <w:rsid w:val="004E129E"/>
    <w:rsid w:val="004E60D6"/>
    <w:rsid w:val="004F34E1"/>
    <w:rsid w:val="004F383A"/>
    <w:rsid w:val="00502F3D"/>
    <w:rsid w:val="00503E18"/>
    <w:rsid w:val="00506653"/>
    <w:rsid w:val="00543883"/>
    <w:rsid w:val="0055690D"/>
    <w:rsid w:val="00560B36"/>
    <w:rsid w:val="00570160"/>
    <w:rsid w:val="00571755"/>
    <w:rsid w:val="00576D5F"/>
    <w:rsid w:val="005D5B34"/>
    <w:rsid w:val="005D6D55"/>
    <w:rsid w:val="00610FB8"/>
    <w:rsid w:val="00622529"/>
    <w:rsid w:val="00626115"/>
    <w:rsid w:val="00630BAC"/>
    <w:rsid w:val="0063310E"/>
    <w:rsid w:val="00636E2F"/>
    <w:rsid w:val="0065085F"/>
    <w:rsid w:val="006520FC"/>
    <w:rsid w:val="00660544"/>
    <w:rsid w:val="006628A0"/>
    <w:rsid w:val="006813ED"/>
    <w:rsid w:val="00691377"/>
    <w:rsid w:val="00692B55"/>
    <w:rsid w:val="006A059E"/>
    <w:rsid w:val="006A1806"/>
    <w:rsid w:val="006A38F7"/>
    <w:rsid w:val="006A3FB1"/>
    <w:rsid w:val="006B57C3"/>
    <w:rsid w:val="006D0206"/>
    <w:rsid w:val="006D4C9B"/>
    <w:rsid w:val="00713BFA"/>
    <w:rsid w:val="00720D9A"/>
    <w:rsid w:val="0072539F"/>
    <w:rsid w:val="007362F1"/>
    <w:rsid w:val="007364FC"/>
    <w:rsid w:val="007575F1"/>
    <w:rsid w:val="007B091F"/>
    <w:rsid w:val="007B5BBC"/>
    <w:rsid w:val="007C0E0D"/>
    <w:rsid w:val="007C1342"/>
    <w:rsid w:val="007C7959"/>
    <w:rsid w:val="007D1472"/>
    <w:rsid w:val="007D2D16"/>
    <w:rsid w:val="007E6765"/>
    <w:rsid w:val="007E7DE0"/>
    <w:rsid w:val="007F60AB"/>
    <w:rsid w:val="0080706A"/>
    <w:rsid w:val="008111A6"/>
    <w:rsid w:val="00823496"/>
    <w:rsid w:val="00832164"/>
    <w:rsid w:val="00833DB2"/>
    <w:rsid w:val="0085113A"/>
    <w:rsid w:val="008A7C2C"/>
    <w:rsid w:val="008B686D"/>
    <w:rsid w:val="008C2ACC"/>
    <w:rsid w:val="008E39D0"/>
    <w:rsid w:val="008F1681"/>
    <w:rsid w:val="00921FCC"/>
    <w:rsid w:val="00927BE9"/>
    <w:rsid w:val="00932A59"/>
    <w:rsid w:val="00941C69"/>
    <w:rsid w:val="00987DF2"/>
    <w:rsid w:val="00993B3C"/>
    <w:rsid w:val="009A4544"/>
    <w:rsid w:val="009A6CE3"/>
    <w:rsid w:val="009B06F6"/>
    <w:rsid w:val="009B09B7"/>
    <w:rsid w:val="009E14CB"/>
    <w:rsid w:val="009E1DD2"/>
    <w:rsid w:val="009E7639"/>
    <w:rsid w:val="009F61D1"/>
    <w:rsid w:val="009F6E52"/>
    <w:rsid w:val="00A36109"/>
    <w:rsid w:val="00A55B22"/>
    <w:rsid w:val="00A5689A"/>
    <w:rsid w:val="00A772DF"/>
    <w:rsid w:val="00A81EDB"/>
    <w:rsid w:val="00A828CD"/>
    <w:rsid w:val="00AA5059"/>
    <w:rsid w:val="00AA6D66"/>
    <w:rsid w:val="00AC2CB1"/>
    <w:rsid w:val="00AD57B9"/>
    <w:rsid w:val="00AD7507"/>
    <w:rsid w:val="00B03A5C"/>
    <w:rsid w:val="00B50769"/>
    <w:rsid w:val="00B6413E"/>
    <w:rsid w:val="00B73869"/>
    <w:rsid w:val="00B873D0"/>
    <w:rsid w:val="00B907C0"/>
    <w:rsid w:val="00B92F4B"/>
    <w:rsid w:val="00B972B3"/>
    <w:rsid w:val="00BA3B2A"/>
    <w:rsid w:val="00BA49DC"/>
    <w:rsid w:val="00BA73C7"/>
    <w:rsid w:val="00BA7FFC"/>
    <w:rsid w:val="00BC594D"/>
    <w:rsid w:val="00BE3A72"/>
    <w:rsid w:val="00BE7A6C"/>
    <w:rsid w:val="00BF631C"/>
    <w:rsid w:val="00C0481E"/>
    <w:rsid w:val="00C11582"/>
    <w:rsid w:val="00C2135A"/>
    <w:rsid w:val="00C264E8"/>
    <w:rsid w:val="00C32F64"/>
    <w:rsid w:val="00C41B4F"/>
    <w:rsid w:val="00C517C6"/>
    <w:rsid w:val="00C76C4A"/>
    <w:rsid w:val="00C83073"/>
    <w:rsid w:val="00C92050"/>
    <w:rsid w:val="00CA3E9F"/>
    <w:rsid w:val="00CE3D2C"/>
    <w:rsid w:val="00CF0B78"/>
    <w:rsid w:val="00D0652A"/>
    <w:rsid w:val="00D16FBE"/>
    <w:rsid w:val="00D25057"/>
    <w:rsid w:val="00D45DFA"/>
    <w:rsid w:val="00D47469"/>
    <w:rsid w:val="00D53177"/>
    <w:rsid w:val="00D71451"/>
    <w:rsid w:val="00D96422"/>
    <w:rsid w:val="00DE1B0F"/>
    <w:rsid w:val="00DF6560"/>
    <w:rsid w:val="00E07946"/>
    <w:rsid w:val="00E139EA"/>
    <w:rsid w:val="00E43E4F"/>
    <w:rsid w:val="00E56A5E"/>
    <w:rsid w:val="00E57970"/>
    <w:rsid w:val="00E6673D"/>
    <w:rsid w:val="00E73CE4"/>
    <w:rsid w:val="00E962F2"/>
    <w:rsid w:val="00E964D1"/>
    <w:rsid w:val="00EB36ED"/>
    <w:rsid w:val="00EB4FBE"/>
    <w:rsid w:val="00EC3BB9"/>
    <w:rsid w:val="00EF7406"/>
    <w:rsid w:val="00F04519"/>
    <w:rsid w:val="00F173A9"/>
    <w:rsid w:val="00F24C45"/>
    <w:rsid w:val="00F34280"/>
    <w:rsid w:val="00F34C5E"/>
    <w:rsid w:val="00F40FA8"/>
    <w:rsid w:val="00F5320E"/>
    <w:rsid w:val="00F630BB"/>
    <w:rsid w:val="00F867B3"/>
    <w:rsid w:val="00FA3D25"/>
    <w:rsid w:val="00FB007F"/>
    <w:rsid w:val="00FB652A"/>
    <w:rsid w:val="00FD6096"/>
    <w:rsid w:val="00F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9B0B-5972-4EDE-A25D-90BE0809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2023-12-15T10:32:00Z</cp:lastPrinted>
  <dcterms:created xsi:type="dcterms:W3CDTF">2024-02-12T10:09:00Z</dcterms:created>
  <dcterms:modified xsi:type="dcterms:W3CDTF">2024-02-22T07:08:00Z</dcterms:modified>
</cp:coreProperties>
</file>