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A" w:rsidRPr="003A69CA" w:rsidRDefault="003A69CA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noProof/>
          <w:color w:val="222222"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-238125</wp:posOffset>
            </wp:positionV>
            <wp:extent cx="1581150" cy="1514475"/>
            <wp:effectExtent l="19050" t="0" r="0" b="0"/>
            <wp:wrapSquare wrapText="bothSides"/>
            <wp:docPr id="8" name="Εικόνα 8" descr="C:\Users\25\AppData\Local\Microsoft\Windows\INetCache\Content.Word\αναδρομικό-ραδιόφωνο-σκίτσο-για-το-σχέδιό-σας-104966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5\AppData\Local\Microsoft\Windows\INetCache\Content.Word\αναδρομικό-ραδιόφωνο-σκίτσο-για-το-σχέδιό-σας-104966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614">
        <w:rPr>
          <w:rFonts w:ascii="Arial" w:eastAsia="Times New Roman" w:hAnsi="Arial" w:cs="Arial"/>
          <w:b/>
          <w:color w:val="222222"/>
          <w:sz w:val="32"/>
          <w:szCs w:val="32"/>
          <w:lang w:eastAsia="el-GR"/>
        </w:rPr>
        <w:t xml:space="preserve">    </w:t>
      </w:r>
      <w:r w:rsidRPr="003A69CA">
        <w:rPr>
          <w:rFonts w:ascii="Arial" w:eastAsia="Times New Roman" w:hAnsi="Arial" w:cs="Arial"/>
          <w:b/>
          <w:color w:val="222222"/>
          <w:sz w:val="18"/>
          <w:szCs w:val="18"/>
          <w:lang w:eastAsia="el-GR"/>
        </w:rPr>
        <w:t>ΤΟ ΡΑΔΙΟΦΩΝΟ ΤΗΣ ΕΡΤ</w:t>
      </w:r>
      <w:r w:rsidR="00AB5614" w:rsidRPr="003A69CA">
        <w:rPr>
          <w:rFonts w:ascii="Arial" w:eastAsia="Times New Roman" w:hAnsi="Arial" w:cs="Arial"/>
          <w:b/>
          <w:color w:val="222222"/>
          <w:sz w:val="18"/>
          <w:szCs w:val="18"/>
          <w:lang w:eastAsia="el-GR"/>
        </w:rPr>
        <w:t xml:space="preserve">                        </w:t>
      </w:r>
    </w:p>
    <w:p w:rsidR="003A69CA" w:rsidRPr="003A69CA" w:rsidRDefault="003A69CA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l-GR"/>
        </w:rPr>
      </w:pPr>
    </w:p>
    <w:p w:rsidR="003A69CA" w:rsidRDefault="003A69CA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el-GR"/>
        </w:rPr>
      </w:pPr>
    </w:p>
    <w:p w:rsidR="003A69CA" w:rsidRDefault="003A69CA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el-GR"/>
        </w:rPr>
      </w:pPr>
    </w:p>
    <w:p w:rsidR="003A69CA" w:rsidRDefault="003A69CA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el-GR"/>
        </w:rPr>
      </w:pPr>
    </w:p>
    <w:p w:rsidR="00AB5614" w:rsidRPr="00AB5614" w:rsidRDefault="003A69CA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eastAsia="el-GR"/>
        </w:rPr>
        <w:t xml:space="preserve">               </w:t>
      </w:r>
      <w:r w:rsidR="00B90AC6">
        <w:rPr>
          <w:rFonts w:ascii="Arial" w:eastAsia="Times New Roman" w:hAnsi="Arial" w:cs="Arial"/>
          <w:b/>
          <w:color w:val="222222"/>
          <w:sz w:val="32"/>
          <w:szCs w:val="32"/>
          <w:lang w:eastAsia="el-GR"/>
        </w:rPr>
        <w:t xml:space="preserve">   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el-GR"/>
        </w:rPr>
        <w:t xml:space="preserve"> </w:t>
      </w:r>
      <w:r w:rsidR="00AB5614" w:rsidRPr="00AB5614">
        <w:rPr>
          <w:rFonts w:ascii="Arial" w:eastAsia="Times New Roman" w:hAnsi="Arial" w:cs="Arial"/>
          <w:b/>
          <w:color w:val="222222"/>
          <w:sz w:val="32"/>
          <w:szCs w:val="32"/>
          <w:lang w:eastAsia="el-GR"/>
        </w:rPr>
        <w:t>ΠΑΡΑΜΥΘΑΚΙΑ!</w:t>
      </w:r>
      <w:r w:rsidRPr="003A69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Καλησπέρα παιδιά, </w:t>
      </w: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σχετικά με την θεατρική αγωγή, ακολουθεί ένας </w:t>
      </w:r>
      <w:proofErr w:type="spellStart"/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υπερσύνδεσμος</w:t>
      </w:r>
      <w:proofErr w:type="spellEnd"/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με δεκάλεπτα παραμυθάκια από το </w:t>
      </w:r>
      <w:r w:rsidRPr="00AB5614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τρίτο πρόγραμμα της ΕΡΤ</w:t>
      </w: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για το ραδιόφωνο. </w:t>
      </w: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B561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l-GR"/>
        </w:rPr>
        <w:t>Θα πρότεινα</w:t>
      </w: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B5614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για τους μαθητές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 xml:space="preserve"> και τις μαθήτριες </w:t>
      </w:r>
      <w:r w:rsidRPr="00AB5614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 xml:space="preserve"> της α και β τάξης</w:t>
      </w: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ακούστε το παραμύθι:</w:t>
      </w: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               </w:t>
      </w: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                   </w:t>
      </w:r>
      <w:r w:rsidRPr="00AB5614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"η μέρα μου σε άσπρο μαύρο! " </w:t>
      </w: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για τους </w:t>
      </w:r>
      <w:proofErr w:type="spellStart"/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μαθητές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τις μαθήτριες</w:t>
      </w: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 της Γ και Δ τάξης το παραμύθι:</w:t>
      </w: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                             </w:t>
      </w:r>
      <w:r w:rsidRPr="00AB5614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"ένα πουλί στον ώμο μου" </w:t>
      </w: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5" w:tgtFrame="_blank" w:history="1">
        <w:r w:rsidRPr="00AB56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https://webradio.ert.gr/category/trito-programma/ekpobes/10-lepta-akomi/</w:t>
        </w:r>
      </w:hyperlink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107950</wp:posOffset>
            </wp:positionV>
            <wp:extent cx="1836420" cy="1143000"/>
            <wp:effectExtent l="19050" t="0" r="0" b="0"/>
            <wp:wrapSquare wrapText="bothSides"/>
            <wp:docPr id="4" name="Εικόνα 4" descr="tasoskestekidhs: δεν εχω ιδε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soskestekidhs: δεν εχω ιδε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614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ΙΔΕΕΣ!!!!!!</w:t>
      </w:r>
      <w:r w:rsidRPr="00AB5614">
        <w:t xml:space="preserve"> </w:t>
      </w: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Στη συνέχεια </w:t>
      </w: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1.</w:t>
      </w: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γράψε </w:t>
      </w:r>
      <w:r w:rsidRPr="00AB5614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ή ηχογράφησε λίγα λόγια για το θέμα του παραμυθιού</w:t>
      </w: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Τι κατάλαβες; Τι σκέφτηκες μόλις το διάβασες; Ποιο είναι το δίδαγμα; Θα ήθελες να συζητήσουμε κάτι στην τάξη; </w:t>
      </w: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2.</w:t>
      </w: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Αυτοσχεδιασμός για όσους θέλουν!(Γ και Δ): Δημιουργήστε μια διαφήμιση προϊόντων. Διάλεξε τηλεόραση ή ραδιόφωνο. Διάλεξε προϊόν , ένα ωραίο όνομα και ένα σλόγκαν (μια φράση που συνοδεύει το προϊόν μας). Ζητά τη βοήθεια της μαμάς η κάποιου άλλου! </w:t>
      </w: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Συζήτησε τις ιδέες με τους συμμαθητές σου! </w:t>
      </w: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Ηχογράφησε η </w:t>
      </w:r>
      <w:proofErr w:type="spellStart"/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βιντεοσκοπησε</w:t>
      </w:r>
      <w:proofErr w:type="spellEnd"/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το διαφημιστικό σου σποτ και κράτησε το στον υπολογιστή σου.</w:t>
      </w: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Μετά από ένα διάστημα, θα είσαι σε θέση να </w:t>
      </w:r>
      <w:r w:rsidR="00B90AC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κάνεις αυτοκριτική και </w:t>
      </w:r>
      <w:proofErr w:type="spellStart"/>
      <w:r w:rsidR="00B90AC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αυτοβελτί</w:t>
      </w: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ωση</w:t>
      </w:r>
      <w:proofErr w:type="spellEnd"/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(Μιλούσες καθαρά; Θα ήθελες να αγοράσεις το προϊόν σου;; Πώς τα πήγες με το χιούμορ;)  </w:t>
      </w: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Καλή επιτυχία περιμένω με ενδιαφέρον τις ιδέες σας. </w:t>
      </w: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Καλή ξεκούραση, υγεία κ δημιουργικότητα.</w:t>
      </w:r>
    </w:p>
    <w:p w:rsidR="00AB5614" w:rsidRPr="00AB5614" w:rsidRDefault="00AB5614" w:rsidP="00AB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602839" w:rsidRPr="00AB5614" w:rsidRDefault="00AB5614" w:rsidP="003A69CA">
      <w:pPr>
        <w:shd w:val="clear" w:color="auto" w:fill="FFFFFF"/>
        <w:spacing w:after="0" w:line="240" w:lineRule="auto"/>
        <w:rPr>
          <w:sz w:val="24"/>
          <w:szCs w:val="24"/>
        </w:rPr>
      </w:pPr>
      <w:r w:rsidRPr="00AB561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 Αγγελική.</w:t>
      </w:r>
    </w:p>
    <w:sectPr w:rsidR="00602839" w:rsidRPr="00AB5614" w:rsidSect="006028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B5614"/>
    <w:rsid w:val="003A69CA"/>
    <w:rsid w:val="00602839"/>
    <w:rsid w:val="006333AC"/>
    <w:rsid w:val="009A7390"/>
    <w:rsid w:val="00AB5614"/>
    <w:rsid w:val="00B9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B56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B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ebradio.ert.gr/category/trito-programma/ekpobes/10-lepta-akom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2</cp:revision>
  <dcterms:created xsi:type="dcterms:W3CDTF">2020-03-28T11:34:00Z</dcterms:created>
  <dcterms:modified xsi:type="dcterms:W3CDTF">2020-03-28T11:50:00Z</dcterms:modified>
</cp:coreProperties>
</file>