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3A934" w14:textId="77777777" w:rsidR="007E3D11" w:rsidRDefault="00023932" w:rsidP="00F932E9">
      <w:pPr>
        <w:pStyle w:val="20"/>
        <w:framePr w:h="271" w:hRule="exact" w:wrap="none" w:vAnchor="page" w:hAnchor="page" w:x="3131" w:y="351"/>
        <w:shd w:val="clear" w:color="auto" w:fill="auto"/>
        <w:spacing w:line="130" w:lineRule="exact"/>
      </w:pPr>
      <w:r w:rsidRPr="0078430A">
        <w:rPr>
          <w:rStyle w:val="21"/>
          <w:b/>
          <w:bCs/>
          <w:sz w:val="16"/>
          <w:szCs w:val="16"/>
        </w:rPr>
        <w:t>ΑΙΤΗΣΗ - ΥΠΕΥΘΥΝΗ ΔΗΛΩΣΗ ΓΙΑ ΣΥΜΜΕΤΟΧΗ ΣΤΙΣ ΠΑΝΕΛΛΑΔΙΚΕΣ ΕΞΕΤΑΣΕΙΣ ΕΠΑΛ</w:t>
      </w:r>
      <w:r>
        <w:rPr>
          <w:rStyle w:val="21"/>
          <w:b/>
          <w:bCs/>
        </w:rPr>
        <w:t xml:space="preserve"> - ΕΤΟΣ 2021</w:t>
      </w:r>
    </w:p>
    <w:p w14:paraId="5DFF0649" w14:textId="77777777" w:rsidR="007E3D11" w:rsidRDefault="00023932">
      <w:pPr>
        <w:pStyle w:val="20"/>
        <w:framePr w:wrap="none" w:vAnchor="page" w:hAnchor="page" w:x="4907" w:y="493"/>
        <w:shd w:val="clear" w:color="auto" w:fill="auto"/>
        <w:spacing w:line="130" w:lineRule="exact"/>
      </w:pPr>
      <w:r>
        <w:rPr>
          <w:rStyle w:val="21"/>
          <w:b/>
          <w:bCs/>
        </w:rPr>
        <w:t>ΑΠΟΦΟΙΤΩΝ ΗΜΕΡΗΣΙΩΝ ΕΠΑΛ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1469"/>
        <w:gridCol w:w="944"/>
        <w:gridCol w:w="284"/>
        <w:gridCol w:w="992"/>
        <w:gridCol w:w="238"/>
        <w:gridCol w:w="355"/>
        <w:gridCol w:w="2477"/>
        <w:gridCol w:w="2491"/>
      </w:tblGrid>
      <w:tr w:rsidR="007E3D11" w14:paraId="316E0BB4" w14:textId="77777777" w:rsidTr="00BB447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0F98F" w14:textId="77777777" w:rsidR="007E3D11" w:rsidRDefault="00023932" w:rsidP="001D338A">
            <w:pPr>
              <w:pStyle w:val="20"/>
              <w:framePr w:w="9672" w:h="2174" w:wrap="none" w:vAnchor="page" w:hAnchor="page" w:x="539" w:y="1077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22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2B107" w14:textId="77777777" w:rsidR="007E3D11" w:rsidRDefault="00023932" w:rsidP="001D338A">
            <w:pPr>
              <w:pStyle w:val="20"/>
              <w:framePr w:w="9672" w:h="2174" w:wrap="none" w:vAnchor="page" w:hAnchor="page" w:x="539" w:y="1077"/>
              <w:shd w:val="clear" w:color="auto" w:fill="auto"/>
              <w:spacing w:line="130" w:lineRule="exact"/>
            </w:pPr>
            <w:r>
              <w:rPr>
                <w:rStyle w:val="23"/>
                <w:b/>
                <w:bCs/>
              </w:rPr>
              <w:t>ΕΠΩΝΥΜΟ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5B9E175C" w14:textId="77777777" w:rsidR="007E3D11" w:rsidRDefault="007E3D11" w:rsidP="001D338A">
            <w:pPr>
              <w:framePr w:w="9672" w:h="2174" w:wrap="none" w:vAnchor="page" w:hAnchor="page" w:x="539" w:y="1077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F2F8A4" w14:textId="77777777" w:rsidR="007E3D11" w:rsidRDefault="00023932" w:rsidP="001D338A">
            <w:pPr>
              <w:pStyle w:val="20"/>
              <w:framePr w:w="9672" w:h="2174" w:wrap="none" w:vAnchor="page" w:hAnchor="page" w:x="539" w:y="1077"/>
              <w:shd w:val="clear" w:color="auto" w:fill="auto"/>
              <w:spacing w:line="130" w:lineRule="exact"/>
            </w:pPr>
            <w:r>
              <w:rPr>
                <w:rStyle w:val="22"/>
              </w:rPr>
              <w:t>9.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98BB6" w14:textId="77777777" w:rsidR="007E3D11" w:rsidRDefault="00023932" w:rsidP="001D338A">
            <w:pPr>
              <w:pStyle w:val="20"/>
              <w:framePr w:w="9672" w:h="2174" w:wrap="none" w:vAnchor="page" w:hAnchor="page" w:x="539" w:y="1077"/>
              <w:shd w:val="clear" w:color="auto" w:fill="auto"/>
              <w:spacing w:line="130" w:lineRule="exact"/>
            </w:pPr>
            <w:r>
              <w:rPr>
                <w:rStyle w:val="23"/>
                <w:b/>
                <w:bCs/>
              </w:rPr>
              <w:t>ΚΩΔΙΚΟΣ ΑΡΙΘΜΟΣ ΥΠΟΨΗΦΙΟΥ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B1A0AE" w14:textId="77777777" w:rsidR="007E3D11" w:rsidRDefault="007E3D11" w:rsidP="001D338A">
            <w:pPr>
              <w:framePr w:w="9672" w:h="2174" w:wrap="none" w:vAnchor="page" w:hAnchor="page" w:x="539" w:y="1077"/>
              <w:rPr>
                <w:sz w:val="10"/>
                <w:szCs w:val="10"/>
              </w:rPr>
            </w:pPr>
          </w:p>
        </w:tc>
      </w:tr>
      <w:tr w:rsidR="007E3D11" w14:paraId="326419DC" w14:textId="77777777" w:rsidTr="0028517C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3BFB8" w14:textId="77777777" w:rsidR="007E3D11" w:rsidRDefault="00023932" w:rsidP="001D338A">
            <w:pPr>
              <w:pStyle w:val="20"/>
              <w:framePr w:w="9672" w:h="2174" w:wrap="none" w:vAnchor="page" w:hAnchor="page" w:x="539" w:y="1077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22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EF30D" w14:textId="77777777" w:rsidR="007E3D11" w:rsidRDefault="00023932" w:rsidP="001D338A">
            <w:pPr>
              <w:pStyle w:val="20"/>
              <w:framePr w:w="9672" w:h="2174" w:wrap="none" w:vAnchor="page" w:hAnchor="page" w:x="539" w:y="1077"/>
              <w:shd w:val="clear" w:color="auto" w:fill="auto"/>
              <w:spacing w:line="130" w:lineRule="exact"/>
            </w:pPr>
            <w:r>
              <w:rPr>
                <w:rStyle w:val="23"/>
                <w:b/>
                <w:bCs/>
              </w:rPr>
              <w:t>ΟΝΟΜΑ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9DF0134" w14:textId="77777777" w:rsidR="007E3D11" w:rsidRDefault="007E3D11" w:rsidP="001D338A">
            <w:pPr>
              <w:framePr w:w="9672" w:h="2174" w:wrap="none" w:vAnchor="page" w:hAnchor="page" w:x="539" w:y="1077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E0CAC" w14:textId="77777777" w:rsidR="007E3D11" w:rsidRDefault="00023932" w:rsidP="001D338A">
            <w:pPr>
              <w:pStyle w:val="20"/>
              <w:framePr w:w="9672" w:h="2174" w:wrap="none" w:vAnchor="page" w:hAnchor="page" w:x="539" w:y="1077"/>
              <w:shd w:val="clear" w:color="auto" w:fill="auto"/>
              <w:spacing w:line="130" w:lineRule="exact"/>
            </w:pPr>
            <w:r>
              <w:rPr>
                <w:rStyle w:val="22"/>
              </w:rPr>
              <w:t>10.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8E1BA" w14:textId="77777777" w:rsidR="007E3D11" w:rsidRDefault="00023932" w:rsidP="001D338A">
            <w:pPr>
              <w:pStyle w:val="20"/>
              <w:framePr w:w="9672" w:h="2174" w:wrap="none" w:vAnchor="page" w:hAnchor="page" w:x="539" w:y="1077"/>
              <w:shd w:val="clear" w:color="auto" w:fill="auto"/>
              <w:spacing w:line="130" w:lineRule="exact"/>
            </w:pPr>
            <w:r>
              <w:rPr>
                <w:rStyle w:val="23"/>
                <w:b/>
                <w:bCs/>
              </w:rPr>
              <w:t>ΤΗΛΕΦΩΝΟ ΥΠΟΨΗΦΙΟΥ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785BBC" w14:textId="77777777" w:rsidR="007E3D11" w:rsidRDefault="007E3D11" w:rsidP="001D338A">
            <w:pPr>
              <w:framePr w:w="9672" w:h="2174" w:wrap="none" w:vAnchor="page" w:hAnchor="page" w:x="539" w:y="1077"/>
              <w:rPr>
                <w:sz w:val="10"/>
                <w:szCs w:val="10"/>
              </w:rPr>
            </w:pPr>
          </w:p>
        </w:tc>
      </w:tr>
      <w:tr w:rsidR="007E3D11" w14:paraId="04074470" w14:textId="77777777" w:rsidTr="0028517C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0C93D" w14:textId="77777777" w:rsidR="007E3D11" w:rsidRDefault="00023932" w:rsidP="001D338A">
            <w:pPr>
              <w:pStyle w:val="20"/>
              <w:framePr w:w="9672" w:h="2174" w:wrap="none" w:vAnchor="page" w:hAnchor="page" w:x="539" w:y="1077"/>
              <w:shd w:val="clear" w:color="auto" w:fill="auto"/>
              <w:spacing w:line="130" w:lineRule="exact"/>
              <w:ind w:left="160"/>
            </w:pPr>
            <w:r>
              <w:rPr>
                <w:rStyle w:val="22"/>
              </w:rPr>
              <w:t>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50B77" w14:textId="77777777" w:rsidR="007E3D11" w:rsidRDefault="00023932" w:rsidP="001D338A">
            <w:pPr>
              <w:pStyle w:val="20"/>
              <w:framePr w:w="9672" w:h="2174" w:wrap="none" w:vAnchor="page" w:hAnchor="page" w:x="539" w:y="1077"/>
              <w:shd w:val="clear" w:color="auto" w:fill="auto"/>
              <w:spacing w:line="130" w:lineRule="exact"/>
            </w:pPr>
            <w:r>
              <w:rPr>
                <w:rStyle w:val="23"/>
                <w:b/>
                <w:bCs/>
              </w:rPr>
              <w:t>ΠΑΤΡΩΝΥΜΟ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245BA0E" w14:textId="77777777" w:rsidR="007E3D11" w:rsidRDefault="007E3D11" w:rsidP="001D338A">
            <w:pPr>
              <w:framePr w:w="9672" w:h="2174" w:wrap="none" w:vAnchor="page" w:hAnchor="page" w:x="539" w:y="1077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FFA585" w14:textId="77777777" w:rsidR="007E3D11" w:rsidRDefault="00023932" w:rsidP="001D338A">
            <w:pPr>
              <w:pStyle w:val="20"/>
              <w:framePr w:w="9672" w:h="2174" w:wrap="none" w:vAnchor="page" w:hAnchor="page" w:x="539" w:y="1077"/>
              <w:shd w:val="clear" w:color="auto" w:fill="auto"/>
              <w:spacing w:line="130" w:lineRule="exact"/>
            </w:pPr>
            <w:r>
              <w:rPr>
                <w:rStyle w:val="22"/>
              </w:rPr>
              <w:t>11.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7DB184" w14:textId="77777777" w:rsidR="007E3D11" w:rsidRDefault="00023932" w:rsidP="001D338A">
            <w:pPr>
              <w:pStyle w:val="20"/>
              <w:framePr w:w="9672" w:h="2174" w:wrap="none" w:vAnchor="page" w:hAnchor="page" w:x="539" w:y="1077"/>
              <w:shd w:val="clear" w:color="auto" w:fill="auto"/>
              <w:spacing w:line="130" w:lineRule="exact"/>
            </w:pPr>
            <w:r>
              <w:rPr>
                <w:rStyle w:val="23"/>
                <w:b/>
                <w:bCs/>
                <w:lang w:val="en-US" w:eastAsia="en-US" w:bidi="en-US"/>
              </w:rPr>
              <w:t xml:space="preserve">EMAIL </w:t>
            </w:r>
            <w:r>
              <w:rPr>
                <w:rStyle w:val="23"/>
                <w:b/>
                <w:bCs/>
              </w:rPr>
              <w:t>ΥΠΟΨΗΦΙΟΥ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0FD266" w14:textId="77777777" w:rsidR="007E3D11" w:rsidRDefault="007E3D11" w:rsidP="001D338A">
            <w:pPr>
              <w:framePr w:w="9672" w:h="2174" w:wrap="none" w:vAnchor="page" w:hAnchor="page" w:x="539" w:y="1077"/>
              <w:rPr>
                <w:sz w:val="10"/>
                <w:szCs w:val="10"/>
              </w:rPr>
            </w:pPr>
          </w:p>
        </w:tc>
      </w:tr>
      <w:tr w:rsidR="007E3D11" w14:paraId="439BC488" w14:textId="77777777" w:rsidTr="0028517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924B3" w14:textId="77777777" w:rsidR="007E3D11" w:rsidRDefault="00023932" w:rsidP="001D338A">
            <w:pPr>
              <w:pStyle w:val="20"/>
              <w:framePr w:w="9672" w:h="2174" w:wrap="none" w:vAnchor="page" w:hAnchor="page" w:x="539" w:y="1077"/>
              <w:shd w:val="clear" w:color="auto" w:fill="auto"/>
              <w:spacing w:line="130" w:lineRule="exact"/>
              <w:ind w:left="160"/>
            </w:pPr>
            <w:r>
              <w:rPr>
                <w:rStyle w:val="22"/>
              </w:rPr>
              <w:t>4.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1C0B8" w14:textId="77777777" w:rsidR="007E3D11" w:rsidRDefault="00023932" w:rsidP="001D338A">
            <w:pPr>
              <w:pStyle w:val="20"/>
              <w:framePr w:w="9672" w:h="2174" w:wrap="none" w:vAnchor="page" w:hAnchor="page" w:x="539" w:y="1077"/>
              <w:shd w:val="clear" w:color="auto" w:fill="auto"/>
              <w:spacing w:line="130" w:lineRule="exact"/>
            </w:pPr>
            <w:r>
              <w:rPr>
                <w:rStyle w:val="23"/>
                <w:b/>
                <w:bCs/>
              </w:rPr>
              <w:t>ΜΗΤΡΩΝΥΜΟ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3F2B1694" w14:textId="77777777" w:rsidR="007E3D11" w:rsidRDefault="007E3D11" w:rsidP="001D338A">
            <w:pPr>
              <w:framePr w:w="9672" w:h="2174" w:wrap="none" w:vAnchor="page" w:hAnchor="page" w:x="539" w:y="1077"/>
              <w:rPr>
                <w:sz w:val="10"/>
                <w:szCs w:val="10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E0D65" w14:textId="77777777" w:rsidR="007E3D11" w:rsidRDefault="00023932" w:rsidP="001D338A">
            <w:pPr>
              <w:pStyle w:val="20"/>
              <w:framePr w:w="9672" w:h="2174" w:wrap="none" w:vAnchor="page" w:hAnchor="page" w:x="539" w:y="1077"/>
              <w:shd w:val="clear" w:color="auto" w:fill="auto"/>
              <w:spacing w:line="130" w:lineRule="exact"/>
            </w:pPr>
            <w:r>
              <w:rPr>
                <w:rStyle w:val="22"/>
              </w:rPr>
              <w:t>12.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4CF87" w14:textId="77777777" w:rsidR="007E3D11" w:rsidRDefault="00023932" w:rsidP="001D338A">
            <w:pPr>
              <w:pStyle w:val="20"/>
              <w:framePr w:w="9672" w:h="2174" w:wrap="none" w:vAnchor="page" w:hAnchor="page" w:x="539" w:y="1077"/>
              <w:shd w:val="clear" w:color="auto" w:fill="auto"/>
              <w:spacing w:line="130" w:lineRule="exact"/>
            </w:pPr>
            <w:r>
              <w:rPr>
                <w:rStyle w:val="23"/>
                <w:b/>
                <w:bCs/>
              </w:rPr>
              <w:t>ΔΙΕΥΘΥΝΣΗ ΥΠΟΨΗΦΙΟΥ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3A675B" w14:textId="77777777" w:rsidR="007E3D11" w:rsidRDefault="007E3D11" w:rsidP="001D338A">
            <w:pPr>
              <w:framePr w:w="9672" w:h="2174" w:wrap="none" w:vAnchor="page" w:hAnchor="page" w:x="539" w:y="1077"/>
              <w:rPr>
                <w:sz w:val="10"/>
                <w:szCs w:val="10"/>
              </w:rPr>
            </w:pPr>
          </w:p>
        </w:tc>
      </w:tr>
      <w:tr w:rsidR="007E3D11" w14:paraId="666359A4" w14:textId="77777777" w:rsidTr="0028517C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F7145" w14:textId="77777777" w:rsidR="007E3D11" w:rsidRDefault="00023932" w:rsidP="001D338A">
            <w:pPr>
              <w:pStyle w:val="20"/>
              <w:framePr w:w="9672" w:h="2174" w:wrap="none" w:vAnchor="page" w:hAnchor="page" w:x="539" w:y="1077"/>
              <w:shd w:val="clear" w:color="auto" w:fill="auto"/>
              <w:spacing w:line="130" w:lineRule="exact"/>
              <w:ind w:left="160"/>
            </w:pPr>
            <w:r>
              <w:rPr>
                <w:rStyle w:val="22"/>
              </w:rPr>
              <w:t>5.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93211" w14:textId="77777777" w:rsidR="007E3D11" w:rsidRDefault="00023932" w:rsidP="001D338A">
            <w:pPr>
              <w:pStyle w:val="20"/>
              <w:framePr w:w="9672" w:h="2174" w:wrap="none" w:vAnchor="page" w:hAnchor="page" w:x="539" w:y="1077"/>
              <w:shd w:val="clear" w:color="auto" w:fill="auto"/>
              <w:spacing w:line="130" w:lineRule="exact"/>
            </w:pPr>
            <w:r>
              <w:rPr>
                <w:rStyle w:val="23"/>
                <w:b/>
                <w:bCs/>
              </w:rPr>
              <w:t>ΕΠΙΘΕΤΟ ΜΗΤΕΡΑΣ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4B429363" w14:textId="77777777" w:rsidR="007E3D11" w:rsidRDefault="007E3D11" w:rsidP="001D338A">
            <w:pPr>
              <w:framePr w:w="9672" w:h="2174" w:wrap="none" w:vAnchor="page" w:hAnchor="page" w:x="539" w:y="1077"/>
              <w:rPr>
                <w:sz w:val="10"/>
                <w:szCs w:val="10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1D154E" w14:textId="77777777" w:rsidR="007E3D11" w:rsidRDefault="007E3D11" w:rsidP="001D338A">
            <w:pPr>
              <w:framePr w:w="9672" w:h="2174" w:wrap="none" w:vAnchor="page" w:hAnchor="page" w:x="539" w:y="1077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C73117" w14:textId="77777777" w:rsidR="007E3D11" w:rsidRDefault="007E3D11" w:rsidP="001D338A">
            <w:pPr>
              <w:framePr w:w="9672" w:h="2174" w:wrap="none" w:vAnchor="page" w:hAnchor="page" w:x="539" w:y="1077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B344CD" w14:textId="77777777" w:rsidR="007E3D11" w:rsidRDefault="007E3D11" w:rsidP="001D338A">
            <w:pPr>
              <w:framePr w:w="9672" w:h="2174" w:wrap="none" w:vAnchor="page" w:hAnchor="page" w:x="539" w:y="1077"/>
            </w:pPr>
          </w:p>
        </w:tc>
      </w:tr>
      <w:tr w:rsidR="00791986" w14:paraId="6EDA5204" w14:textId="77777777" w:rsidTr="0028517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2DB5F" w14:textId="77777777" w:rsidR="00791986" w:rsidRDefault="00791986" w:rsidP="00791986">
            <w:pPr>
              <w:pStyle w:val="20"/>
              <w:framePr w:w="9672" w:h="2174" w:wrap="none" w:vAnchor="page" w:hAnchor="page" w:x="539" w:y="1077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22"/>
              </w:rPr>
              <w:t>6.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6897B" w14:textId="77777777" w:rsidR="00791986" w:rsidRDefault="00791986" w:rsidP="00791986">
            <w:pPr>
              <w:pStyle w:val="20"/>
              <w:framePr w:w="9672" w:h="2174" w:wrap="none" w:vAnchor="page" w:hAnchor="page" w:x="539" w:y="1077"/>
              <w:shd w:val="clear" w:color="auto" w:fill="auto"/>
              <w:spacing w:line="130" w:lineRule="exact"/>
            </w:pPr>
            <w:r>
              <w:rPr>
                <w:rStyle w:val="23"/>
                <w:b/>
                <w:bCs/>
              </w:rPr>
              <w:t>ΦΥΛΟ: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4EF79" w14:textId="05215627" w:rsidR="00791986" w:rsidRDefault="00791986" w:rsidP="00791986">
            <w:pPr>
              <w:pStyle w:val="20"/>
              <w:framePr w:w="9672" w:h="2174" w:wrap="none" w:vAnchor="page" w:hAnchor="page" w:x="539" w:y="1077"/>
              <w:shd w:val="clear" w:color="auto" w:fill="auto"/>
              <w:spacing w:line="130" w:lineRule="exact"/>
              <w:ind w:left="160"/>
            </w:pPr>
            <w:r>
              <w:rPr>
                <w:rStyle w:val="25"/>
              </w:rPr>
              <w:t xml:space="preserve">6 α: ΑΓΟΡΙ      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5B0738" w14:textId="77777777" w:rsidR="00791986" w:rsidRDefault="00791986" w:rsidP="00791986">
            <w:pPr>
              <w:pStyle w:val="20"/>
              <w:framePr w:w="9672" w:h="2174" w:wrap="none" w:vAnchor="page" w:hAnchor="page" w:x="539" w:y="1077"/>
              <w:shd w:val="clear" w:color="auto" w:fill="auto"/>
              <w:spacing w:line="13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3BE0C5" w14:textId="28BB1BA3" w:rsidR="00791986" w:rsidRDefault="00791986" w:rsidP="00791986">
            <w:pPr>
              <w:pStyle w:val="20"/>
              <w:framePr w:w="9672" w:h="2174" w:wrap="none" w:vAnchor="page" w:hAnchor="page" w:x="539" w:y="1077"/>
              <w:shd w:val="clear" w:color="auto" w:fill="auto"/>
              <w:spacing w:line="130" w:lineRule="exact"/>
            </w:pPr>
            <w:r>
              <w:rPr>
                <w:rStyle w:val="25"/>
              </w:rPr>
              <w:t>6 β: ΚΟΡΙΤΣΙ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CBD747" w14:textId="77777777" w:rsidR="00791986" w:rsidRDefault="00791986" w:rsidP="00791986">
            <w:pPr>
              <w:pStyle w:val="20"/>
              <w:framePr w:w="9672" w:h="2174" w:wrap="none" w:vAnchor="page" w:hAnchor="page" w:x="539" w:y="1077"/>
              <w:shd w:val="clear" w:color="auto" w:fill="auto"/>
              <w:spacing w:line="130" w:lineRule="exact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3F336" w14:textId="1CFEFA0F" w:rsidR="00791986" w:rsidRDefault="00791986" w:rsidP="00791986">
            <w:pPr>
              <w:pStyle w:val="20"/>
              <w:framePr w:w="9672" w:h="2174" w:wrap="none" w:vAnchor="page" w:hAnchor="page" w:x="539" w:y="1077"/>
              <w:shd w:val="clear" w:color="auto" w:fill="auto"/>
              <w:spacing w:line="130" w:lineRule="exact"/>
            </w:pPr>
            <w:r>
              <w:rPr>
                <w:rStyle w:val="22"/>
              </w:rPr>
              <w:t>13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63B02" w14:textId="77777777" w:rsidR="00791986" w:rsidRDefault="00791986" w:rsidP="00791986">
            <w:pPr>
              <w:pStyle w:val="20"/>
              <w:framePr w:w="9672" w:h="2174" w:wrap="none" w:vAnchor="page" w:hAnchor="page" w:x="539" w:y="1077"/>
              <w:shd w:val="clear" w:color="auto" w:fill="auto"/>
              <w:spacing w:line="130" w:lineRule="exact"/>
            </w:pPr>
            <w:r>
              <w:rPr>
                <w:rStyle w:val="23"/>
                <w:b/>
                <w:bCs/>
              </w:rPr>
              <w:t>ΛΥΚΕΙΟ ΚΑΤΑΘΕΣΗΣ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26DC8" w14:textId="77777777" w:rsidR="00791986" w:rsidRDefault="00791986" w:rsidP="00791986">
            <w:pPr>
              <w:framePr w:w="9672" w:h="2174" w:wrap="none" w:vAnchor="page" w:hAnchor="page" w:x="539" w:y="1077"/>
              <w:rPr>
                <w:sz w:val="10"/>
                <w:szCs w:val="10"/>
              </w:rPr>
            </w:pPr>
          </w:p>
        </w:tc>
      </w:tr>
      <w:tr w:rsidR="00791986" w14:paraId="4F820BC8" w14:textId="77777777" w:rsidTr="0028517C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964C7" w14:textId="77777777" w:rsidR="00791986" w:rsidRDefault="00791986" w:rsidP="00791986">
            <w:pPr>
              <w:pStyle w:val="20"/>
              <w:framePr w:w="9672" w:h="2174" w:wrap="none" w:vAnchor="page" w:hAnchor="page" w:x="539" w:y="1077"/>
              <w:shd w:val="clear" w:color="auto" w:fill="auto"/>
              <w:spacing w:line="130" w:lineRule="exact"/>
              <w:ind w:left="160"/>
            </w:pPr>
            <w:r>
              <w:rPr>
                <w:rStyle w:val="22"/>
              </w:rPr>
              <w:t>7.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C13E9" w14:textId="77777777" w:rsidR="00791986" w:rsidRDefault="00791986" w:rsidP="00791986">
            <w:pPr>
              <w:pStyle w:val="20"/>
              <w:framePr w:w="9672" w:h="2174" w:wrap="none" w:vAnchor="page" w:hAnchor="page" w:x="539" w:y="1077"/>
              <w:shd w:val="clear" w:color="auto" w:fill="auto"/>
              <w:spacing w:line="130" w:lineRule="exact"/>
            </w:pPr>
            <w:r>
              <w:rPr>
                <w:rStyle w:val="23"/>
                <w:b/>
                <w:bCs/>
              </w:rPr>
              <w:t>ΕΤΟΣ ΓΕΝΝΗΣΗΣ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8579099" w14:textId="77777777" w:rsidR="00791986" w:rsidRDefault="00791986" w:rsidP="00791986">
            <w:pPr>
              <w:framePr w:w="9672" w:h="2174" w:wrap="none" w:vAnchor="page" w:hAnchor="page" w:x="539" w:y="1077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4F4B5" w14:textId="5DDFA8B2" w:rsidR="00791986" w:rsidRDefault="00791986" w:rsidP="00791986">
            <w:pPr>
              <w:pStyle w:val="20"/>
              <w:framePr w:w="9672" w:h="2174" w:wrap="none" w:vAnchor="page" w:hAnchor="page" w:x="539" w:y="1077"/>
              <w:shd w:val="clear" w:color="auto" w:fill="auto"/>
              <w:spacing w:line="130" w:lineRule="exact"/>
            </w:pPr>
            <w:r>
              <w:rPr>
                <w:rStyle w:val="22"/>
              </w:rPr>
              <w:t>14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C81CC" w14:textId="77777777" w:rsidR="00791986" w:rsidRDefault="00791986" w:rsidP="00791986">
            <w:pPr>
              <w:pStyle w:val="20"/>
              <w:framePr w:w="9672" w:h="2174" w:wrap="none" w:vAnchor="page" w:hAnchor="page" w:x="539" w:y="1077"/>
              <w:shd w:val="clear" w:color="auto" w:fill="auto"/>
              <w:spacing w:line="130" w:lineRule="exact"/>
            </w:pPr>
            <w:r>
              <w:rPr>
                <w:rStyle w:val="23"/>
                <w:b/>
                <w:bCs/>
              </w:rPr>
              <w:t>ΚΩΔΙΚΟΣ ΛΥΚΕΙΟΥ ΚΑΤΑΘΕΣΗΣ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C31E0" w14:textId="77777777" w:rsidR="00791986" w:rsidRDefault="00791986" w:rsidP="00791986">
            <w:pPr>
              <w:framePr w:w="9672" w:h="2174" w:wrap="none" w:vAnchor="page" w:hAnchor="page" w:x="539" w:y="1077"/>
              <w:rPr>
                <w:sz w:val="10"/>
                <w:szCs w:val="10"/>
              </w:rPr>
            </w:pPr>
          </w:p>
        </w:tc>
      </w:tr>
      <w:tr w:rsidR="00791986" w14:paraId="1D7483B9" w14:textId="77777777" w:rsidTr="0028517C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AD458" w14:textId="77777777" w:rsidR="00791986" w:rsidRDefault="00791986" w:rsidP="00791986">
            <w:pPr>
              <w:pStyle w:val="20"/>
              <w:framePr w:w="9672" w:h="2174" w:wrap="none" w:vAnchor="page" w:hAnchor="page" w:x="539" w:y="1077"/>
              <w:shd w:val="clear" w:color="auto" w:fill="auto"/>
              <w:spacing w:line="130" w:lineRule="exact"/>
              <w:ind w:left="160"/>
            </w:pPr>
            <w:r>
              <w:rPr>
                <w:rStyle w:val="22"/>
              </w:rPr>
              <w:t>8.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101E4" w14:textId="77777777" w:rsidR="00791986" w:rsidRDefault="00791986" w:rsidP="00791986">
            <w:pPr>
              <w:pStyle w:val="20"/>
              <w:framePr w:w="9672" w:h="2174" w:wrap="none" w:vAnchor="page" w:hAnchor="page" w:x="539" w:y="1077"/>
              <w:shd w:val="clear" w:color="auto" w:fill="auto"/>
              <w:spacing w:line="173" w:lineRule="exact"/>
            </w:pPr>
            <w:r>
              <w:rPr>
                <w:rStyle w:val="23"/>
                <w:b/>
                <w:bCs/>
              </w:rPr>
              <w:t>ΑΡ.ΤΑΥΤΟΤΗΤΑΣ/ ΑΡ.ΔΙΑΒΑΤΗ ΡΙΟΥ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532846F" w14:textId="77777777" w:rsidR="00791986" w:rsidRDefault="00791986" w:rsidP="00791986">
            <w:pPr>
              <w:framePr w:w="9672" w:h="2174" w:wrap="none" w:vAnchor="page" w:hAnchor="page" w:x="539" w:y="1077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F72DC" w14:textId="77777777" w:rsidR="00791986" w:rsidRDefault="00791986" w:rsidP="00791986">
            <w:pPr>
              <w:pStyle w:val="20"/>
              <w:framePr w:w="9672" w:h="2174" w:wrap="none" w:vAnchor="page" w:hAnchor="page" w:x="539" w:y="1077"/>
              <w:shd w:val="clear" w:color="auto" w:fill="auto"/>
              <w:spacing w:line="130" w:lineRule="exact"/>
            </w:pPr>
            <w:r>
              <w:rPr>
                <w:rStyle w:val="22"/>
              </w:rPr>
              <w:t>15.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64847" w14:textId="77777777" w:rsidR="00791986" w:rsidRDefault="00791986" w:rsidP="00791986">
            <w:pPr>
              <w:pStyle w:val="20"/>
              <w:framePr w:w="9672" w:h="2174" w:wrap="none" w:vAnchor="page" w:hAnchor="page" w:x="539" w:y="1077"/>
              <w:shd w:val="clear" w:color="auto" w:fill="auto"/>
              <w:spacing w:line="173" w:lineRule="exact"/>
            </w:pPr>
            <w:r>
              <w:rPr>
                <w:rStyle w:val="23"/>
                <w:b/>
                <w:bCs/>
              </w:rPr>
              <w:t>ΑΥΞΩΝ ΑΡΙΘΜΟΣ ΟΝΟΜΑΣΤΙΚΗΣ ΚΑΤΑΣΤΑΣΗΣ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FF83EB" w14:textId="77777777" w:rsidR="00791986" w:rsidRDefault="00791986" w:rsidP="00791986">
            <w:pPr>
              <w:framePr w:w="9672" w:h="2174" w:wrap="none" w:vAnchor="page" w:hAnchor="page" w:x="539" w:y="1077"/>
              <w:rPr>
                <w:sz w:val="10"/>
                <w:szCs w:val="10"/>
              </w:rPr>
            </w:pPr>
          </w:p>
        </w:tc>
      </w:tr>
      <w:tr w:rsidR="00791986" w14:paraId="3205A816" w14:textId="77777777" w:rsidTr="0028517C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EE1046" w14:textId="77777777" w:rsidR="00791986" w:rsidRDefault="00791986" w:rsidP="00791986">
            <w:pPr>
              <w:pStyle w:val="20"/>
              <w:framePr w:w="9672" w:h="2174" w:wrap="none" w:vAnchor="page" w:hAnchor="page" w:x="539" w:y="1077"/>
              <w:shd w:val="clear" w:color="auto" w:fill="auto"/>
              <w:spacing w:line="130" w:lineRule="exact"/>
              <w:ind w:left="160"/>
            </w:pPr>
            <w:r>
              <w:rPr>
                <w:rStyle w:val="22"/>
              </w:rPr>
              <w:t>16.</w:t>
            </w:r>
          </w:p>
        </w:tc>
        <w:tc>
          <w:tcPr>
            <w:tcW w:w="6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F30C85" w14:textId="77777777" w:rsidR="00791986" w:rsidRDefault="00791986" w:rsidP="00791986">
            <w:pPr>
              <w:pStyle w:val="20"/>
              <w:framePr w:w="9672" w:h="2174" w:wrap="none" w:vAnchor="page" w:hAnchor="page" w:x="539" w:y="1077"/>
              <w:shd w:val="clear" w:color="auto" w:fill="auto"/>
              <w:spacing w:line="173" w:lineRule="exact"/>
              <w:jc w:val="both"/>
            </w:pPr>
            <w:r>
              <w:rPr>
                <w:rStyle w:val="23"/>
                <w:b/>
                <w:bCs/>
              </w:rPr>
              <w:t xml:space="preserve">Θα είμαι υποψήφιος/α ΜΟΝΟ για τα 3 Μουσικά τμήματα ΙΟΝΙΟΥ, ΙΩΑΝΝΙΝΩΝ &amp; ΜΑΚΕΔΟΝΙΑΣ. </w:t>
            </w:r>
            <w:r>
              <w:rPr>
                <w:rStyle w:val="22"/>
              </w:rPr>
              <w:t xml:space="preserve">(Σε αυτήν την περίπτωση θα πρέπει να συμπληρωθεί </w:t>
            </w:r>
            <w:r>
              <w:rPr>
                <w:rStyle w:val="23"/>
                <w:b/>
                <w:bCs/>
              </w:rPr>
              <w:t xml:space="preserve">μόνο </w:t>
            </w:r>
            <w:r>
              <w:rPr>
                <w:rStyle w:val="22"/>
              </w:rPr>
              <w:t xml:space="preserve">το σχετικό </w:t>
            </w:r>
            <w:r>
              <w:rPr>
                <w:rStyle w:val="23"/>
                <w:b/>
                <w:bCs/>
              </w:rPr>
              <w:t>Παράρτημα.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3421E8" w14:textId="77777777" w:rsidR="00791986" w:rsidRDefault="00791986" w:rsidP="00791986">
            <w:pPr>
              <w:framePr w:w="9672" w:h="2174" w:wrap="none" w:vAnchor="page" w:hAnchor="page" w:x="539" w:y="1077"/>
              <w:rPr>
                <w:sz w:val="10"/>
                <w:szCs w:val="10"/>
              </w:rPr>
            </w:pPr>
          </w:p>
        </w:tc>
      </w:tr>
    </w:tbl>
    <w:p w14:paraId="1E0E0F90" w14:textId="4C9ED24D" w:rsidR="007E3D11" w:rsidRPr="009F3FEF" w:rsidRDefault="00023932" w:rsidP="0078430A">
      <w:pPr>
        <w:pStyle w:val="20"/>
        <w:framePr w:w="10181" w:h="1981" w:hRule="exact" w:wrap="none" w:vAnchor="page" w:hAnchor="page" w:x="560" w:y="3386"/>
        <w:shd w:val="clear" w:color="auto" w:fill="auto"/>
        <w:tabs>
          <w:tab w:val="left" w:leader="underscore" w:pos="4781"/>
        </w:tabs>
        <w:spacing w:line="173" w:lineRule="exact"/>
      </w:pPr>
      <w:r w:rsidRPr="009F3FEF">
        <w:rPr>
          <w:rStyle w:val="24"/>
          <w:u w:val="none"/>
        </w:rPr>
        <w:t xml:space="preserve">17. </w:t>
      </w:r>
      <w:r w:rsidRPr="009F3FEF">
        <w:rPr>
          <w:rStyle w:val="21"/>
          <w:b/>
          <w:bCs/>
          <w:u w:val="none"/>
        </w:rPr>
        <w:t xml:space="preserve">ΔΗΛΩΝΩ ότι τα ανωτέρω ατομικά μου στοιχεία είναι ακριβή. Επίσης, </w:t>
      </w:r>
      <w:r w:rsidRPr="009F3FEF">
        <w:rPr>
          <w:rStyle w:val="21"/>
          <w:b/>
          <w:bCs/>
        </w:rPr>
        <w:t>δηλώνω</w:t>
      </w:r>
      <w:r w:rsidRPr="009F3FEF">
        <w:rPr>
          <w:u w:val="single"/>
        </w:rPr>
        <w:t xml:space="preserve"> </w:t>
      </w:r>
      <w:r w:rsidR="009F3FEF" w:rsidRPr="009F3FEF">
        <w:rPr>
          <w:u w:val="single"/>
        </w:rPr>
        <w:t xml:space="preserve">με </w:t>
      </w:r>
      <w:r w:rsidRPr="009F3FEF">
        <w:rPr>
          <w:u w:val="single"/>
        </w:rPr>
        <w:t>τηνέ</w:t>
      </w:r>
      <w:r w:rsidRPr="009F3FEF">
        <w:rPr>
          <w:rStyle w:val="21"/>
          <w:b/>
          <w:bCs/>
        </w:rPr>
        <w:t xml:space="preserve">νδειξη Χ </w:t>
      </w:r>
      <w:r w:rsidRPr="009F3FEF">
        <w:rPr>
          <w:rStyle w:val="21"/>
          <w:b/>
          <w:bCs/>
        </w:rPr>
        <w:t>στο αντίστοιχο γκρί πλαίσιο</w:t>
      </w:r>
      <w:r w:rsidRPr="009F3FEF">
        <w:rPr>
          <w:rStyle w:val="21"/>
          <w:b/>
          <w:bCs/>
          <w:u w:val="none"/>
        </w:rPr>
        <w:t>,</w:t>
      </w:r>
      <w:r w:rsidRPr="009F3FEF">
        <w:t xml:space="preserve"> όποια από τις παρακάτω επιλογές επιθυμώ: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25"/>
        <w:gridCol w:w="4457"/>
        <w:gridCol w:w="709"/>
      </w:tblGrid>
      <w:tr w:rsidR="00A1505B" w:rsidRPr="002F4CAB" w14:paraId="61FCE8B4" w14:textId="77777777" w:rsidTr="004201B9">
        <w:trPr>
          <w:trHeight w:val="250"/>
        </w:trPr>
        <w:tc>
          <w:tcPr>
            <w:tcW w:w="4786" w:type="dxa"/>
            <w:gridSpan w:val="2"/>
          </w:tcPr>
          <w:p w14:paraId="595E237B" w14:textId="77777777" w:rsidR="002F4CAB" w:rsidRPr="00A1505B" w:rsidRDefault="002F4CAB" w:rsidP="0078430A">
            <w:pPr>
              <w:framePr w:w="10181" w:h="1981" w:hRule="exact" w:wrap="none" w:vAnchor="page" w:hAnchor="page" w:x="560" w:y="3386"/>
              <w:spacing w:line="240" w:lineRule="exact"/>
              <w:rPr>
                <w:b/>
                <w:bCs/>
                <w:sz w:val="13"/>
                <w:szCs w:val="13"/>
              </w:rPr>
            </w:pPr>
            <w:r w:rsidRPr="00A1505B">
              <w:rPr>
                <w:b/>
                <w:bCs/>
                <w:sz w:val="13"/>
                <w:szCs w:val="13"/>
              </w:rPr>
              <w:t xml:space="preserve">   Α)   Να εξεταστώ στα ειδικά/μουσικά μαθήματα: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B83FFE7" w14:textId="77777777" w:rsidR="002F4CAB" w:rsidRPr="00A1505B" w:rsidRDefault="002F4CAB" w:rsidP="0078430A">
            <w:pPr>
              <w:framePr w:w="10181" w:h="1981" w:hRule="exact" w:wrap="none" w:vAnchor="page" w:hAnchor="page" w:x="560" w:y="3386"/>
              <w:spacing w:line="240" w:lineRule="exact"/>
              <w:rPr>
                <w:sz w:val="13"/>
                <w:szCs w:val="13"/>
              </w:rPr>
            </w:pPr>
          </w:p>
        </w:tc>
      </w:tr>
      <w:tr w:rsidR="0064192B" w:rsidRPr="002F4CAB" w14:paraId="13493A98" w14:textId="77777777" w:rsidTr="004201B9">
        <w:trPr>
          <w:trHeight w:val="126"/>
        </w:trPr>
        <w:tc>
          <w:tcPr>
            <w:tcW w:w="0" w:type="auto"/>
          </w:tcPr>
          <w:p w14:paraId="3E782C8A" w14:textId="77777777" w:rsidR="002F4CAB" w:rsidRPr="00A1505B" w:rsidRDefault="002F4CAB" w:rsidP="0078430A">
            <w:pPr>
              <w:framePr w:w="10181" w:h="1981" w:hRule="exact" w:wrap="none" w:vAnchor="page" w:hAnchor="page" w:x="560" w:y="3386"/>
              <w:spacing w:line="140" w:lineRule="exact"/>
              <w:rPr>
                <w:sz w:val="13"/>
                <w:szCs w:val="13"/>
              </w:rPr>
            </w:pPr>
            <w:r w:rsidRPr="00A1505B">
              <w:rPr>
                <w:sz w:val="13"/>
                <w:szCs w:val="13"/>
              </w:rPr>
              <w:t>1.</w:t>
            </w:r>
          </w:p>
        </w:tc>
        <w:tc>
          <w:tcPr>
            <w:tcW w:w="4457" w:type="dxa"/>
          </w:tcPr>
          <w:p w14:paraId="23517A3C" w14:textId="0F2AF61E" w:rsidR="002F4CAB" w:rsidRPr="00A1505B" w:rsidRDefault="002F4CAB" w:rsidP="0078430A">
            <w:pPr>
              <w:pStyle w:val="20"/>
              <w:framePr w:w="10181" w:h="1981" w:hRule="exact" w:wrap="none" w:vAnchor="page" w:hAnchor="page" w:x="560" w:y="3386"/>
              <w:shd w:val="clear" w:color="auto" w:fill="auto"/>
              <w:spacing w:line="140" w:lineRule="exact"/>
            </w:pPr>
            <w:r w:rsidRPr="00A1505B">
              <w:t>ΕΛΕΥΘΕΡΟ ΣΧΕΔΙΟ και ΓΡΑΜΜΙΚΟ ΣΧΕΔΙΟ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7CB09F2" w14:textId="77777777" w:rsidR="002F4CAB" w:rsidRPr="00A1505B" w:rsidRDefault="002F4CAB" w:rsidP="0078430A">
            <w:pPr>
              <w:framePr w:w="10181" w:h="1981" w:hRule="exact" w:wrap="none" w:vAnchor="page" w:hAnchor="page" w:x="560" w:y="3386"/>
              <w:spacing w:line="140" w:lineRule="exact"/>
              <w:rPr>
                <w:sz w:val="13"/>
                <w:szCs w:val="13"/>
              </w:rPr>
            </w:pPr>
          </w:p>
        </w:tc>
      </w:tr>
      <w:tr w:rsidR="0064192B" w:rsidRPr="002F4CAB" w14:paraId="55D9875A" w14:textId="77777777" w:rsidTr="004201B9">
        <w:trPr>
          <w:trHeight w:val="20"/>
        </w:trPr>
        <w:tc>
          <w:tcPr>
            <w:tcW w:w="0" w:type="auto"/>
          </w:tcPr>
          <w:p w14:paraId="7B599D1A" w14:textId="77777777" w:rsidR="002F4CAB" w:rsidRPr="00A1505B" w:rsidRDefault="002F4CAB" w:rsidP="0078430A">
            <w:pPr>
              <w:framePr w:w="10181" w:h="1981" w:hRule="exact" w:wrap="none" w:vAnchor="page" w:hAnchor="page" w:x="560" w:y="3386"/>
              <w:spacing w:line="140" w:lineRule="exact"/>
              <w:rPr>
                <w:sz w:val="13"/>
                <w:szCs w:val="13"/>
              </w:rPr>
            </w:pPr>
            <w:r w:rsidRPr="00A1505B">
              <w:rPr>
                <w:sz w:val="13"/>
                <w:szCs w:val="13"/>
              </w:rPr>
              <w:t>2.</w:t>
            </w:r>
          </w:p>
        </w:tc>
        <w:tc>
          <w:tcPr>
            <w:tcW w:w="4457" w:type="dxa"/>
          </w:tcPr>
          <w:p w14:paraId="37ECDE04" w14:textId="77777777" w:rsidR="002F4CAB" w:rsidRPr="00A1505B" w:rsidRDefault="002F4CAB" w:rsidP="0078430A">
            <w:pPr>
              <w:pStyle w:val="20"/>
              <w:framePr w:w="10181" w:h="1981" w:hRule="exact" w:wrap="none" w:vAnchor="page" w:hAnchor="page" w:x="560" w:y="3386"/>
              <w:shd w:val="clear" w:color="auto" w:fill="auto"/>
              <w:spacing w:line="140" w:lineRule="exact"/>
            </w:pPr>
            <w:r w:rsidRPr="00A1505B">
              <w:t>ΑΡΜΟΝΙΑ και ΕΛΕΓΧΟΣ ΜΟΥΣΙΚΩΝ ΑΚΟΥΣΤΙΚΩΝ ΙΚΑΝΟΤΗΤΩΝ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50E04C4" w14:textId="77777777" w:rsidR="002F4CAB" w:rsidRPr="00A1505B" w:rsidRDefault="002F4CAB" w:rsidP="0078430A">
            <w:pPr>
              <w:framePr w:w="10181" w:h="1981" w:hRule="exact" w:wrap="none" w:vAnchor="page" w:hAnchor="page" w:x="560" w:y="3386"/>
              <w:spacing w:line="140" w:lineRule="exact"/>
              <w:rPr>
                <w:sz w:val="13"/>
                <w:szCs w:val="13"/>
              </w:rPr>
            </w:pPr>
          </w:p>
        </w:tc>
      </w:tr>
      <w:tr w:rsidR="0064192B" w:rsidRPr="002F4CAB" w14:paraId="7482D712" w14:textId="77777777" w:rsidTr="004201B9">
        <w:trPr>
          <w:trHeight w:val="20"/>
        </w:trPr>
        <w:tc>
          <w:tcPr>
            <w:tcW w:w="0" w:type="auto"/>
          </w:tcPr>
          <w:p w14:paraId="152A71B9" w14:textId="77777777" w:rsidR="002F4CAB" w:rsidRPr="00A1505B" w:rsidRDefault="002F4CAB" w:rsidP="0078430A">
            <w:pPr>
              <w:framePr w:w="10181" w:h="1981" w:hRule="exact" w:wrap="none" w:vAnchor="page" w:hAnchor="page" w:x="560" w:y="3386"/>
              <w:spacing w:line="140" w:lineRule="exact"/>
              <w:rPr>
                <w:sz w:val="13"/>
                <w:szCs w:val="13"/>
              </w:rPr>
            </w:pPr>
            <w:r w:rsidRPr="00A1505B">
              <w:rPr>
                <w:sz w:val="13"/>
                <w:szCs w:val="13"/>
              </w:rPr>
              <w:t>3.</w:t>
            </w:r>
          </w:p>
        </w:tc>
        <w:tc>
          <w:tcPr>
            <w:tcW w:w="4457" w:type="dxa"/>
          </w:tcPr>
          <w:p w14:paraId="18597A82" w14:textId="77777777" w:rsidR="002F4CAB" w:rsidRPr="00A1505B" w:rsidRDefault="002F4CAB" w:rsidP="0078430A">
            <w:pPr>
              <w:pStyle w:val="20"/>
              <w:framePr w:w="10181" w:h="1981" w:hRule="exact" w:wrap="none" w:vAnchor="page" w:hAnchor="page" w:x="560" w:y="3386"/>
              <w:shd w:val="clear" w:color="auto" w:fill="auto"/>
              <w:spacing w:line="140" w:lineRule="exact"/>
            </w:pPr>
            <w:r w:rsidRPr="00A1505B">
              <w:t>ΑΓΓΛΙΚΑ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BBD9ED3" w14:textId="77777777" w:rsidR="002F4CAB" w:rsidRPr="00A1505B" w:rsidRDefault="002F4CAB" w:rsidP="0078430A">
            <w:pPr>
              <w:framePr w:w="10181" w:h="1981" w:hRule="exact" w:wrap="none" w:vAnchor="page" w:hAnchor="page" w:x="560" w:y="3386"/>
              <w:spacing w:line="140" w:lineRule="exact"/>
              <w:rPr>
                <w:sz w:val="13"/>
                <w:szCs w:val="13"/>
              </w:rPr>
            </w:pPr>
          </w:p>
        </w:tc>
      </w:tr>
      <w:tr w:rsidR="0064192B" w:rsidRPr="002F4CAB" w14:paraId="2383C5ED" w14:textId="77777777" w:rsidTr="004201B9">
        <w:trPr>
          <w:trHeight w:val="20"/>
        </w:trPr>
        <w:tc>
          <w:tcPr>
            <w:tcW w:w="0" w:type="auto"/>
          </w:tcPr>
          <w:p w14:paraId="5A81C63F" w14:textId="77777777" w:rsidR="002F4CAB" w:rsidRPr="00A1505B" w:rsidRDefault="002F4CAB" w:rsidP="0078430A">
            <w:pPr>
              <w:framePr w:w="10181" w:h="1981" w:hRule="exact" w:wrap="none" w:vAnchor="page" w:hAnchor="page" w:x="560" w:y="3386"/>
              <w:spacing w:line="140" w:lineRule="exact"/>
              <w:rPr>
                <w:sz w:val="13"/>
                <w:szCs w:val="13"/>
              </w:rPr>
            </w:pPr>
            <w:r w:rsidRPr="00A1505B">
              <w:rPr>
                <w:sz w:val="13"/>
                <w:szCs w:val="13"/>
              </w:rPr>
              <w:t>4.</w:t>
            </w:r>
          </w:p>
        </w:tc>
        <w:tc>
          <w:tcPr>
            <w:tcW w:w="4457" w:type="dxa"/>
          </w:tcPr>
          <w:p w14:paraId="3F9F50B4" w14:textId="77777777" w:rsidR="002F4CAB" w:rsidRPr="00A1505B" w:rsidRDefault="002F4CAB" w:rsidP="0078430A">
            <w:pPr>
              <w:pStyle w:val="20"/>
              <w:framePr w:w="10181" w:h="1981" w:hRule="exact" w:wrap="none" w:vAnchor="page" w:hAnchor="page" w:x="560" w:y="3386"/>
              <w:shd w:val="clear" w:color="auto" w:fill="auto"/>
              <w:spacing w:line="140" w:lineRule="exact"/>
            </w:pPr>
            <w:r w:rsidRPr="00A1505B">
              <w:t>ΓΑΛΛΙΚΑ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DE7DFDB" w14:textId="77777777" w:rsidR="002F4CAB" w:rsidRPr="00A1505B" w:rsidRDefault="002F4CAB" w:rsidP="0078430A">
            <w:pPr>
              <w:framePr w:w="10181" w:h="1981" w:hRule="exact" w:wrap="none" w:vAnchor="page" w:hAnchor="page" w:x="560" w:y="3386"/>
              <w:spacing w:line="140" w:lineRule="exact"/>
              <w:rPr>
                <w:sz w:val="13"/>
                <w:szCs w:val="13"/>
              </w:rPr>
            </w:pPr>
          </w:p>
        </w:tc>
      </w:tr>
      <w:tr w:rsidR="00A1505B" w14:paraId="4B08E3D6" w14:textId="77777777" w:rsidTr="004201B9">
        <w:trPr>
          <w:trHeight w:val="20"/>
        </w:trPr>
        <w:tc>
          <w:tcPr>
            <w:tcW w:w="0" w:type="auto"/>
          </w:tcPr>
          <w:p w14:paraId="114CE81F" w14:textId="77777777" w:rsidR="002F4CAB" w:rsidRPr="00A1505B" w:rsidRDefault="002F4CAB" w:rsidP="0078430A">
            <w:pPr>
              <w:framePr w:w="10181" w:h="1981" w:hRule="exact" w:wrap="none" w:vAnchor="page" w:hAnchor="page" w:x="560" w:y="3386"/>
              <w:spacing w:line="140" w:lineRule="exact"/>
              <w:rPr>
                <w:sz w:val="13"/>
                <w:szCs w:val="13"/>
              </w:rPr>
            </w:pPr>
            <w:r w:rsidRPr="00A1505B">
              <w:rPr>
                <w:sz w:val="13"/>
                <w:szCs w:val="13"/>
              </w:rPr>
              <w:t>5.</w:t>
            </w:r>
          </w:p>
        </w:tc>
        <w:tc>
          <w:tcPr>
            <w:tcW w:w="4457" w:type="dxa"/>
          </w:tcPr>
          <w:p w14:paraId="4E71AAA1" w14:textId="77777777" w:rsidR="002F4CAB" w:rsidRPr="00A1505B" w:rsidRDefault="002F4CAB" w:rsidP="0078430A">
            <w:pPr>
              <w:pStyle w:val="20"/>
              <w:framePr w:w="10181" w:h="1981" w:hRule="exact" w:wrap="none" w:vAnchor="page" w:hAnchor="page" w:x="560" w:y="3386"/>
              <w:shd w:val="clear" w:color="auto" w:fill="auto"/>
              <w:spacing w:line="140" w:lineRule="exact"/>
            </w:pPr>
            <w:r w:rsidRPr="00A1505B">
              <w:t>ΓΕΡΜΑΝΙΚΑ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9ABB342" w14:textId="77777777" w:rsidR="002F4CAB" w:rsidRPr="00A1505B" w:rsidRDefault="002F4CAB" w:rsidP="0078430A">
            <w:pPr>
              <w:framePr w:w="10181" w:h="1981" w:hRule="exact" w:wrap="none" w:vAnchor="page" w:hAnchor="page" w:x="560" w:y="3386"/>
              <w:spacing w:line="140" w:lineRule="exact"/>
              <w:rPr>
                <w:sz w:val="13"/>
                <w:szCs w:val="13"/>
              </w:rPr>
            </w:pPr>
          </w:p>
        </w:tc>
      </w:tr>
      <w:tr w:rsidR="00A1505B" w14:paraId="3FB5AF5E" w14:textId="77777777" w:rsidTr="004201B9">
        <w:trPr>
          <w:trHeight w:val="20"/>
        </w:trPr>
        <w:tc>
          <w:tcPr>
            <w:tcW w:w="0" w:type="auto"/>
          </w:tcPr>
          <w:p w14:paraId="2F196222" w14:textId="77777777" w:rsidR="002F4CAB" w:rsidRPr="00A1505B" w:rsidRDefault="002F4CAB" w:rsidP="0078430A">
            <w:pPr>
              <w:framePr w:w="10181" w:h="1981" w:hRule="exact" w:wrap="none" w:vAnchor="page" w:hAnchor="page" w:x="560" w:y="3386"/>
              <w:spacing w:line="140" w:lineRule="exact"/>
              <w:rPr>
                <w:sz w:val="13"/>
                <w:szCs w:val="13"/>
              </w:rPr>
            </w:pPr>
            <w:r w:rsidRPr="00A1505B">
              <w:rPr>
                <w:sz w:val="13"/>
                <w:szCs w:val="13"/>
              </w:rPr>
              <w:t>6.</w:t>
            </w:r>
          </w:p>
        </w:tc>
        <w:tc>
          <w:tcPr>
            <w:tcW w:w="4457" w:type="dxa"/>
          </w:tcPr>
          <w:p w14:paraId="7BD68093" w14:textId="77777777" w:rsidR="002F4CAB" w:rsidRPr="00A1505B" w:rsidRDefault="002F4CAB" w:rsidP="0078430A">
            <w:pPr>
              <w:pStyle w:val="20"/>
              <w:framePr w:w="10181" w:h="1981" w:hRule="exact" w:wrap="none" w:vAnchor="page" w:hAnchor="page" w:x="560" w:y="3386"/>
              <w:shd w:val="clear" w:color="auto" w:fill="auto"/>
              <w:spacing w:line="140" w:lineRule="exact"/>
            </w:pPr>
            <w:r w:rsidRPr="00A1505B">
              <w:t>ΙΤΑΛΙΚΑ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F0F7984" w14:textId="77777777" w:rsidR="002F4CAB" w:rsidRPr="00A1505B" w:rsidRDefault="002F4CAB" w:rsidP="0078430A">
            <w:pPr>
              <w:framePr w:w="10181" w:h="1981" w:hRule="exact" w:wrap="none" w:vAnchor="page" w:hAnchor="page" w:x="560" w:y="3386"/>
              <w:spacing w:line="140" w:lineRule="exact"/>
              <w:rPr>
                <w:sz w:val="13"/>
                <w:szCs w:val="13"/>
              </w:rPr>
            </w:pPr>
          </w:p>
        </w:tc>
      </w:tr>
      <w:tr w:rsidR="00D72DBA" w14:paraId="05D633A0" w14:textId="77777777" w:rsidTr="004201B9">
        <w:trPr>
          <w:trHeight w:val="283"/>
        </w:trPr>
        <w:tc>
          <w:tcPr>
            <w:tcW w:w="4786" w:type="dxa"/>
            <w:gridSpan w:val="2"/>
          </w:tcPr>
          <w:p w14:paraId="38159113" w14:textId="77777777" w:rsidR="002F4CAB" w:rsidRPr="002477A4" w:rsidRDefault="002F4CAB" w:rsidP="0078430A">
            <w:pPr>
              <w:pStyle w:val="20"/>
              <w:framePr w:w="10181" w:h="1981" w:hRule="exact" w:wrap="none" w:vAnchor="page" w:hAnchor="page" w:x="560" w:y="3386"/>
              <w:shd w:val="clear" w:color="auto" w:fill="auto"/>
              <w:spacing w:line="140" w:lineRule="exact"/>
              <w:jc w:val="both"/>
              <w:rPr>
                <w:rStyle w:val="25"/>
              </w:rPr>
            </w:pPr>
            <w:r w:rsidRPr="002477A4">
              <w:rPr>
                <w:rStyle w:val="25"/>
              </w:rPr>
              <w:t xml:space="preserve">     Mουσικά μαθήματα για τα 3 Μουσικά Τμήματα με τη νέα διαδικασία εισαγωγής: </w:t>
            </w:r>
          </w:p>
          <w:p w14:paraId="2E6B5D45" w14:textId="77777777" w:rsidR="002F4CAB" w:rsidRPr="002477A4" w:rsidRDefault="002F4CAB" w:rsidP="0078430A">
            <w:pPr>
              <w:pStyle w:val="20"/>
              <w:framePr w:w="10181" w:h="1981" w:hRule="exact" w:wrap="none" w:vAnchor="page" w:hAnchor="page" w:x="560" w:y="3386"/>
              <w:shd w:val="clear" w:color="auto" w:fill="auto"/>
              <w:spacing w:line="140" w:lineRule="exact"/>
              <w:jc w:val="both"/>
              <w:rPr>
                <w:rStyle w:val="25"/>
              </w:rPr>
            </w:pPr>
            <w:r w:rsidRPr="002477A4">
              <w:rPr>
                <w:rStyle w:val="25"/>
              </w:rPr>
              <w:t xml:space="preserve">   7.  </w:t>
            </w:r>
            <w:r w:rsidRPr="002477A4">
              <w:rPr>
                <w:rStyle w:val="25"/>
                <w:b/>
                <w:bCs/>
              </w:rPr>
              <w:t>ΜΟΥΣΙΚΗ ΕΚΤΕΛΕΣΗ ΚΑΙ ΕΡΜΗΝΕΙΑ και ΜΟΥΣΙΚΗ ΑΝΤΙΛΗΨΗ ΚΑΙ ΓΝΩΣΗ</w:t>
            </w:r>
            <w:r w:rsidRPr="002477A4">
              <w:rPr>
                <w:rStyle w:val="25"/>
              </w:rPr>
              <w:t xml:space="preserve"> </w:t>
            </w:r>
          </w:p>
          <w:p w14:paraId="67E5F1F6" w14:textId="77777777" w:rsidR="002F4CAB" w:rsidRPr="002477A4" w:rsidRDefault="002F4CAB" w:rsidP="0078430A">
            <w:pPr>
              <w:pStyle w:val="20"/>
              <w:framePr w:w="10181" w:h="1981" w:hRule="exact" w:wrap="none" w:vAnchor="page" w:hAnchor="page" w:x="560" w:y="3386"/>
              <w:shd w:val="clear" w:color="auto" w:fill="auto"/>
              <w:spacing w:line="140" w:lineRule="exact"/>
              <w:jc w:val="both"/>
              <w:rPr>
                <w:rStyle w:val="25"/>
              </w:rPr>
            </w:pPr>
            <w:r w:rsidRPr="002477A4">
              <w:rPr>
                <w:rStyle w:val="25"/>
              </w:rPr>
              <w:t xml:space="preserve"> </w:t>
            </w:r>
            <w:r w:rsidRPr="000C1381">
              <w:rPr>
                <w:rStyle w:val="25"/>
                <w:b/>
                <w:bCs/>
                <w:u w:val="single"/>
              </w:rPr>
              <w:t>Προσοχή</w:t>
            </w:r>
            <w:r w:rsidRPr="002477A4">
              <w:rPr>
                <w:rStyle w:val="25"/>
              </w:rPr>
              <w:t xml:space="preserve">:Πρέπει υποχρεωτικά να συμπληρωθεί και το σχετικό ΠΑΡΑΡΤΗΜΑ/A-Δ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B8058A9" w14:textId="77777777" w:rsidR="002F4CAB" w:rsidRPr="002477A4" w:rsidRDefault="002F4CAB" w:rsidP="0078430A">
            <w:pPr>
              <w:framePr w:w="10181" w:h="1981" w:hRule="exact" w:wrap="none" w:vAnchor="page" w:hAnchor="page" w:x="560" w:y="3386"/>
              <w:spacing w:line="140" w:lineRule="exact"/>
              <w:rPr>
                <w:sz w:val="13"/>
                <w:szCs w:val="13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2981"/>
        <w:gridCol w:w="576"/>
      </w:tblGrid>
      <w:tr w:rsidR="007E3D11" w14:paraId="30819E09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64CFB8" w14:textId="706FC4F2" w:rsidR="007E3D11" w:rsidRDefault="00023932">
            <w:pPr>
              <w:pStyle w:val="20"/>
              <w:framePr w:w="3850" w:h="1248" w:wrap="none" w:vAnchor="page" w:hAnchor="page" w:x="6395" w:y="3770"/>
              <w:shd w:val="clear" w:color="auto" w:fill="auto"/>
              <w:spacing w:line="130" w:lineRule="exact"/>
            </w:pPr>
            <w:r>
              <w:rPr>
                <w:rStyle w:val="23"/>
                <w:b/>
                <w:bCs/>
              </w:rPr>
              <w:t xml:space="preserve"> Να είμαι υποψήφιος για:</w:t>
            </w:r>
          </w:p>
        </w:tc>
      </w:tr>
      <w:tr w:rsidR="007E3D11" w14:paraId="04F77353" w14:textId="77777777" w:rsidTr="00BB447F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89117" w14:textId="77777777" w:rsidR="007E3D11" w:rsidRDefault="00023932">
            <w:pPr>
              <w:pStyle w:val="20"/>
              <w:framePr w:w="3850" w:h="1248" w:wrap="none" w:vAnchor="page" w:hAnchor="page" w:x="6395" w:y="3770"/>
              <w:shd w:val="clear" w:color="auto" w:fill="auto"/>
              <w:spacing w:line="130" w:lineRule="exact"/>
            </w:pPr>
            <w:r>
              <w:rPr>
                <w:rStyle w:val="22"/>
              </w:rPr>
              <w:t>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306AF" w14:textId="77777777" w:rsidR="007E3D11" w:rsidRDefault="00023932">
            <w:pPr>
              <w:pStyle w:val="20"/>
              <w:framePr w:w="3850" w:h="1248" w:wrap="none" w:vAnchor="page" w:hAnchor="page" w:x="6395" w:y="3770"/>
              <w:shd w:val="clear" w:color="auto" w:fill="auto"/>
              <w:spacing w:line="130" w:lineRule="exact"/>
            </w:pPr>
            <w:r>
              <w:rPr>
                <w:rStyle w:val="23"/>
                <w:b/>
                <w:bCs/>
              </w:rPr>
              <w:t>ΣΤΡΑΤΙΩΤΙΚΕΣ ΣΧΟΛΕΣ (Σχολές Υπαξιωματικών)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242DA3" w14:textId="77777777" w:rsidR="007E3D11" w:rsidRDefault="007E3D11">
            <w:pPr>
              <w:framePr w:w="3850" w:h="1248" w:wrap="none" w:vAnchor="page" w:hAnchor="page" w:x="6395" w:y="3770"/>
              <w:rPr>
                <w:sz w:val="10"/>
                <w:szCs w:val="10"/>
              </w:rPr>
            </w:pPr>
          </w:p>
        </w:tc>
      </w:tr>
      <w:tr w:rsidR="007E3D11" w14:paraId="338D5CD7" w14:textId="77777777" w:rsidTr="00BB447F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FF7F8" w14:textId="77777777" w:rsidR="007E3D11" w:rsidRDefault="00023932">
            <w:pPr>
              <w:pStyle w:val="20"/>
              <w:framePr w:w="3850" w:h="1248" w:wrap="none" w:vAnchor="page" w:hAnchor="page" w:x="6395" w:y="3770"/>
              <w:shd w:val="clear" w:color="auto" w:fill="auto"/>
              <w:spacing w:line="130" w:lineRule="exact"/>
            </w:pPr>
            <w:r>
              <w:rPr>
                <w:rStyle w:val="22"/>
              </w:rPr>
              <w:t>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89D25" w14:textId="77777777" w:rsidR="007E3D11" w:rsidRDefault="00023932">
            <w:pPr>
              <w:pStyle w:val="20"/>
              <w:framePr w:w="3850" w:h="1248" w:wrap="none" w:vAnchor="page" w:hAnchor="page" w:x="6395" w:y="3770"/>
              <w:shd w:val="clear" w:color="auto" w:fill="auto"/>
              <w:spacing w:line="130" w:lineRule="exact"/>
            </w:pPr>
            <w:r>
              <w:rPr>
                <w:rStyle w:val="23"/>
                <w:b/>
                <w:bCs/>
              </w:rPr>
              <w:t>ΣΧΟΛΗ ΑΣΤΥΦΥΛΑΚΩΝ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A142D2" w14:textId="77777777" w:rsidR="007E3D11" w:rsidRDefault="007E3D11">
            <w:pPr>
              <w:framePr w:w="3850" w:h="1248" w:wrap="none" w:vAnchor="page" w:hAnchor="page" w:x="6395" w:y="3770"/>
              <w:rPr>
                <w:sz w:val="10"/>
                <w:szCs w:val="10"/>
              </w:rPr>
            </w:pPr>
          </w:p>
        </w:tc>
      </w:tr>
      <w:tr w:rsidR="007E3D11" w14:paraId="030C57EE" w14:textId="77777777" w:rsidTr="00BB447F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F62D2" w14:textId="77777777" w:rsidR="007E3D11" w:rsidRDefault="00023932">
            <w:pPr>
              <w:pStyle w:val="20"/>
              <w:framePr w:w="3850" w:h="1248" w:wrap="none" w:vAnchor="page" w:hAnchor="page" w:x="6395" w:y="3770"/>
              <w:shd w:val="clear" w:color="auto" w:fill="auto"/>
              <w:spacing w:line="130" w:lineRule="exact"/>
            </w:pPr>
            <w:r>
              <w:rPr>
                <w:rStyle w:val="22"/>
              </w:rPr>
              <w:t>3.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EED67" w14:textId="77777777" w:rsidR="007E3D11" w:rsidRDefault="00023932">
            <w:pPr>
              <w:pStyle w:val="20"/>
              <w:framePr w:w="3850" w:h="1248" w:wrap="none" w:vAnchor="page" w:hAnchor="page" w:x="6395" w:y="3770"/>
              <w:shd w:val="clear" w:color="auto" w:fill="auto"/>
              <w:spacing w:line="130" w:lineRule="exact"/>
            </w:pPr>
            <w:r>
              <w:rPr>
                <w:rStyle w:val="23"/>
                <w:b/>
                <w:bCs/>
              </w:rPr>
              <w:t>ΣΧΟΛΗ ΠΥΡΟΣΒΕΣΤΩΝ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165D76" w14:textId="77777777" w:rsidR="007E3D11" w:rsidRDefault="007E3D11">
            <w:pPr>
              <w:framePr w:w="3850" w:h="1248" w:wrap="none" w:vAnchor="page" w:hAnchor="page" w:x="6395" w:y="3770"/>
              <w:rPr>
                <w:sz w:val="10"/>
                <w:szCs w:val="10"/>
              </w:rPr>
            </w:pPr>
          </w:p>
        </w:tc>
      </w:tr>
      <w:tr w:rsidR="007E3D11" w14:paraId="44FAC66B" w14:textId="77777777" w:rsidTr="00BB447F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5F3B2" w14:textId="77777777" w:rsidR="007E3D11" w:rsidRDefault="00023932">
            <w:pPr>
              <w:pStyle w:val="20"/>
              <w:framePr w:w="3850" w:h="1248" w:wrap="none" w:vAnchor="page" w:hAnchor="page" w:x="6395" w:y="3770"/>
              <w:shd w:val="clear" w:color="auto" w:fill="auto"/>
              <w:spacing w:line="130" w:lineRule="exact"/>
            </w:pPr>
            <w:r>
              <w:rPr>
                <w:rStyle w:val="22"/>
              </w:rPr>
              <w:t>4.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2A9EB" w14:textId="77777777" w:rsidR="007E3D11" w:rsidRDefault="00023932">
            <w:pPr>
              <w:pStyle w:val="20"/>
              <w:framePr w:w="3850" w:h="1248" w:wrap="none" w:vAnchor="page" w:hAnchor="page" w:x="6395" w:y="3770"/>
              <w:shd w:val="clear" w:color="auto" w:fill="auto"/>
              <w:spacing w:line="130" w:lineRule="exact"/>
            </w:pPr>
            <w:r>
              <w:rPr>
                <w:rStyle w:val="23"/>
                <w:b/>
                <w:bCs/>
              </w:rPr>
              <w:t>ΣΧΟΛΗ ΔΟΚΙΜΩΝ ΛΙΜΕΝΟΦΥΛΑΚΩΝ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D53F5" w14:textId="77777777" w:rsidR="007E3D11" w:rsidRDefault="007E3D11">
            <w:pPr>
              <w:framePr w:w="3850" w:h="1248" w:wrap="none" w:vAnchor="page" w:hAnchor="page" w:x="6395" w:y="3770"/>
              <w:rPr>
                <w:sz w:val="10"/>
                <w:szCs w:val="10"/>
              </w:rPr>
            </w:pPr>
          </w:p>
        </w:tc>
      </w:tr>
      <w:tr w:rsidR="007E3D11" w14:paraId="42D6176A" w14:textId="77777777" w:rsidTr="00BB447F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AC206" w14:textId="77777777" w:rsidR="007E3D11" w:rsidRDefault="00023932">
            <w:pPr>
              <w:pStyle w:val="20"/>
              <w:framePr w:w="3850" w:h="1248" w:wrap="none" w:vAnchor="page" w:hAnchor="page" w:x="6395" w:y="3770"/>
              <w:shd w:val="clear" w:color="auto" w:fill="auto"/>
              <w:spacing w:line="130" w:lineRule="exact"/>
            </w:pPr>
            <w:r>
              <w:rPr>
                <w:rStyle w:val="22"/>
              </w:rPr>
              <w:t>5.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24123" w14:textId="77777777" w:rsidR="007E3D11" w:rsidRDefault="00023932">
            <w:pPr>
              <w:pStyle w:val="20"/>
              <w:framePr w:w="3850" w:h="1248" w:wrap="none" w:vAnchor="page" w:hAnchor="page" w:x="6395" w:y="3770"/>
              <w:shd w:val="clear" w:color="auto" w:fill="auto"/>
              <w:spacing w:line="130" w:lineRule="exact"/>
            </w:pPr>
            <w:r>
              <w:rPr>
                <w:rStyle w:val="23"/>
                <w:b/>
                <w:bCs/>
              </w:rPr>
              <w:t>ΣΧΟΛΕΣ ΑΚΑΔΗΜΙΩΝ ΕΜΠΟΡΙΚΟΥ ΝΑΥΤΙΚΟΥ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59B734" w14:textId="77777777" w:rsidR="007E3D11" w:rsidRDefault="007E3D11">
            <w:pPr>
              <w:framePr w:w="3850" w:h="1248" w:wrap="none" w:vAnchor="page" w:hAnchor="page" w:x="6395" w:y="3770"/>
              <w:rPr>
                <w:sz w:val="10"/>
                <w:szCs w:val="10"/>
              </w:rPr>
            </w:pPr>
          </w:p>
        </w:tc>
      </w:tr>
      <w:tr w:rsidR="007E3D11" w14:paraId="550B1168" w14:textId="77777777" w:rsidTr="00BB447F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4D08F6" w14:textId="77777777" w:rsidR="007E3D11" w:rsidRDefault="00023932">
            <w:pPr>
              <w:pStyle w:val="20"/>
              <w:framePr w:w="3850" w:h="1248" w:wrap="none" w:vAnchor="page" w:hAnchor="page" w:x="6395" w:y="3770"/>
              <w:shd w:val="clear" w:color="auto" w:fill="auto"/>
              <w:spacing w:line="130" w:lineRule="exact"/>
            </w:pPr>
            <w:r>
              <w:rPr>
                <w:rStyle w:val="22"/>
              </w:rPr>
              <w:t>6.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5D9BD5" w14:textId="77777777" w:rsidR="007E3D11" w:rsidRDefault="00023932">
            <w:pPr>
              <w:pStyle w:val="20"/>
              <w:framePr w:w="3850" w:h="1248" w:wrap="none" w:vAnchor="page" w:hAnchor="page" w:x="6395" w:y="3770"/>
              <w:shd w:val="clear" w:color="auto" w:fill="auto"/>
              <w:spacing w:line="130" w:lineRule="exact"/>
            </w:pPr>
            <w:r>
              <w:rPr>
                <w:rStyle w:val="23"/>
                <w:b/>
                <w:bCs/>
              </w:rPr>
              <w:t>ΤΕΦΑΑ (υποχρεωτική δήλωση επιθυμίας)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302BBE" w14:textId="77777777" w:rsidR="007E3D11" w:rsidRDefault="007E3D11">
            <w:pPr>
              <w:framePr w:w="3850" w:h="1248" w:wrap="none" w:vAnchor="page" w:hAnchor="page" w:x="6395" w:y="3770"/>
              <w:rPr>
                <w:sz w:val="10"/>
                <w:szCs w:val="10"/>
              </w:rPr>
            </w:pPr>
          </w:p>
        </w:tc>
      </w:tr>
    </w:tbl>
    <w:p w14:paraId="51EBBB02" w14:textId="77777777" w:rsidR="004201B9" w:rsidRDefault="004201B9" w:rsidP="0078430A">
      <w:pPr>
        <w:pStyle w:val="a4"/>
        <w:framePr w:w="9480" w:h="463" w:hRule="exact" w:wrap="none" w:vAnchor="page" w:hAnchor="page" w:x="784" w:y="5180"/>
        <w:shd w:val="clear" w:color="auto" w:fill="auto"/>
        <w:spacing w:line="110" w:lineRule="exact"/>
        <w:rPr>
          <w:sz w:val="13"/>
          <w:szCs w:val="13"/>
        </w:rPr>
      </w:pPr>
    </w:p>
    <w:p w14:paraId="24A7A683" w14:textId="0AE36D7B" w:rsidR="007E3D11" w:rsidRPr="004201B9" w:rsidRDefault="00023932" w:rsidP="0078430A">
      <w:pPr>
        <w:pStyle w:val="a4"/>
        <w:framePr w:w="9480" w:h="463" w:hRule="exact" w:wrap="none" w:vAnchor="page" w:hAnchor="page" w:x="784" w:y="5180"/>
        <w:shd w:val="clear" w:color="auto" w:fill="auto"/>
        <w:spacing w:line="110" w:lineRule="exact"/>
        <w:rPr>
          <w:sz w:val="13"/>
          <w:szCs w:val="13"/>
        </w:rPr>
      </w:pPr>
      <w:r w:rsidRPr="004201B9">
        <w:rPr>
          <w:sz w:val="13"/>
          <w:szCs w:val="13"/>
        </w:rPr>
        <w:t xml:space="preserve">Γ) Να εξεταστώ σε πανελλαδικό επίπεδο στα 2 </w:t>
      </w:r>
      <w:r w:rsidRPr="004201B9">
        <w:rPr>
          <w:sz w:val="13"/>
          <w:szCs w:val="13"/>
        </w:rPr>
        <w:t>μαθήματα Γενικής Παιδείας και στα 2 μαθήματα της παρακάτω ειδικότητας ΕΠΑΛ.</w:t>
      </w:r>
    </w:p>
    <w:p w14:paraId="4EABC05D" w14:textId="00E0ADC1" w:rsidR="007E3D11" w:rsidRPr="004201B9" w:rsidRDefault="00023932" w:rsidP="0078430A">
      <w:pPr>
        <w:pStyle w:val="27"/>
        <w:framePr w:w="9480" w:h="463" w:hRule="exact" w:wrap="none" w:vAnchor="page" w:hAnchor="page" w:x="784" w:y="5180"/>
        <w:shd w:val="clear" w:color="auto" w:fill="auto"/>
        <w:tabs>
          <w:tab w:val="left" w:leader="underscore" w:pos="6408"/>
        </w:tabs>
        <w:spacing w:line="110" w:lineRule="exact"/>
        <w:rPr>
          <w:sz w:val="13"/>
          <w:szCs w:val="13"/>
        </w:rPr>
      </w:pPr>
      <w:r w:rsidRPr="004201B9">
        <w:rPr>
          <w:rStyle w:val="28"/>
          <w:sz w:val="13"/>
          <w:szCs w:val="13"/>
          <w:u w:val="none"/>
        </w:rPr>
        <w:t>πτυχίου τους (βλ. ΠΙΝΑΚΑ) και επιλέγουν οποιαδήποτε ειδικότητα του τομέα αυτού.)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9"/>
        <w:gridCol w:w="7997"/>
        <w:gridCol w:w="850"/>
        <w:gridCol w:w="581"/>
      </w:tblGrid>
      <w:tr w:rsidR="007E3D11" w14:paraId="78C09828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F8248" w14:textId="77777777" w:rsidR="007E3D11" w:rsidRPr="00A4399E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line="110" w:lineRule="exact"/>
              <w:jc w:val="center"/>
              <w:rPr>
                <w:sz w:val="14"/>
                <w:szCs w:val="14"/>
              </w:rPr>
            </w:pPr>
            <w:r w:rsidRPr="00A4399E">
              <w:rPr>
                <w:rStyle w:val="255"/>
                <w:sz w:val="14"/>
                <w:szCs w:val="14"/>
              </w:rPr>
              <w:t>ΤΟΜΕΑΣ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5DD79" w14:textId="77777777" w:rsidR="007E3D11" w:rsidRPr="00A4399E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line="110" w:lineRule="exact"/>
              <w:ind w:left="4000"/>
              <w:rPr>
                <w:sz w:val="14"/>
                <w:szCs w:val="14"/>
              </w:rPr>
            </w:pPr>
            <w:r w:rsidRPr="00A4399E">
              <w:rPr>
                <w:rStyle w:val="255"/>
                <w:sz w:val="14"/>
                <w:szCs w:val="14"/>
              </w:rPr>
              <w:t>ΕΙΔΙΚΟΤΗΤΑ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E3237" w14:textId="77777777" w:rsidR="007E3D11" w:rsidRPr="00A4399E" w:rsidRDefault="00023932" w:rsidP="00796D92">
            <w:pPr>
              <w:pStyle w:val="20"/>
              <w:framePr w:w="10656" w:h="9101" w:wrap="none" w:vAnchor="page" w:hAnchor="page" w:x="549" w:y="5541"/>
              <w:shd w:val="clear" w:color="auto" w:fill="auto"/>
              <w:spacing w:line="160" w:lineRule="exact"/>
              <w:jc w:val="center"/>
              <w:rPr>
                <w:sz w:val="14"/>
                <w:szCs w:val="14"/>
              </w:rPr>
            </w:pPr>
            <w:r w:rsidRPr="00A4399E">
              <w:rPr>
                <w:rStyle w:val="240"/>
                <w:sz w:val="14"/>
                <w:szCs w:val="14"/>
              </w:rPr>
              <w:t>ΚΩΔΙΚΟΣ ΕΙΔ.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937DC" w14:textId="77777777" w:rsidR="007E3D11" w:rsidRPr="00A4399E" w:rsidRDefault="00023932" w:rsidP="00796D92">
            <w:pPr>
              <w:pStyle w:val="20"/>
              <w:framePr w:w="10656" w:h="9101" w:wrap="none" w:vAnchor="page" w:hAnchor="page" w:x="549" w:y="5541"/>
              <w:shd w:val="clear" w:color="auto" w:fill="auto"/>
              <w:spacing w:line="160" w:lineRule="exact"/>
              <w:jc w:val="center"/>
              <w:rPr>
                <w:sz w:val="14"/>
                <w:szCs w:val="14"/>
              </w:rPr>
            </w:pPr>
            <w:r w:rsidRPr="00A4399E">
              <w:rPr>
                <w:rStyle w:val="240"/>
                <w:sz w:val="14"/>
                <w:szCs w:val="14"/>
              </w:rPr>
              <w:t>ΕΠΙΛΟΓΗ</w:t>
            </w:r>
          </w:p>
        </w:tc>
      </w:tr>
      <w:tr w:rsidR="007E3D11" w14:paraId="65574135" w14:textId="77777777" w:rsidTr="00C33B0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A414D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line="110" w:lineRule="exact"/>
              <w:jc w:val="center"/>
            </w:pPr>
            <w:r>
              <w:rPr>
                <w:rStyle w:val="255"/>
              </w:rPr>
              <w:t>ΜΗΧΑΝΟΛΟΓΙΑΣ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7E9BC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line="110" w:lineRule="exact"/>
            </w:pPr>
            <w:r>
              <w:rPr>
                <w:rStyle w:val="255"/>
              </w:rPr>
              <w:t xml:space="preserve">Τεχνικός Μηχανολογικών </w:t>
            </w:r>
            <w:r>
              <w:rPr>
                <w:rStyle w:val="255"/>
              </w:rPr>
              <w:t>Εγκαταστάσεων και Κατασκευών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EA511" w14:textId="77777777" w:rsidR="007E3D11" w:rsidRPr="007D6568" w:rsidRDefault="00023932" w:rsidP="007D6568">
            <w:pPr>
              <w:pStyle w:val="20"/>
              <w:framePr w:w="10656" w:h="9101" w:wrap="none" w:vAnchor="page" w:hAnchor="page" w:x="549" w:y="5541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 w:rsidRPr="007D6568">
              <w:rPr>
                <w:rStyle w:val="240"/>
                <w:sz w:val="12"/>
                <w:szCs w:val="12"/>
              </w:rPr>
              <w:t>152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EF59DC" w14:textId="77777777" w:rsidR="007E3D11" w:rsidRDefault="007E3D11">
            <w:pPr>
              <w:framePr w:w="10656" w:h="9101" w:wrap="none" w:vAnchor="page" w:hAnchor="page" w:x="549" w:y="5541"/>
              <w:rPr>
                <w:sz w:val="10"/>
                <w:szCs w:val="10"/>
              </w:rPr>
            </w:pPr>
          </w:p>
        </w:tc>
      </w:tr>
      <w:tr w:rsidR="007E3D11" w14:paraId="600E4D81" w14:textId="77777777" w:rsidTr="00C33B0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6D8ADC" w14:textId="77777777" w:rsidR="007E3D11" w:rsidRDefault="007E3D11">
            <w:pPr>
              <w:framePr w:w="10656" w:h="9101" w:wrap="none" w:vAnchor="page" w:hAnchor="page" w:x="549" w:y="5541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4F663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line="110" w:lineRule="exact"/>
            </w:pPr>
            <w:r>
              <w:rPr>
                <w:rStyle w:val="255"/>
              </w:rPr>
              <w:t>Τεχνικός Θερμικών και Υδραυλικών Εγκατ. &amp; Τεχν/γίας Πετρελαίου &amp; Φυσικού Αερίου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1CECFD" w14:textId="77777777" w:rsidR="007E3D11" w:rsidRPr="007D6568" w:rsidRDefault="00023932" w:rsidP="007D6568">
            <w:pPr>
              <w:pStyle w:val="20"/>
              <w:framePr w:w="10656" w:h="9101" w:wrap="none" w:vAnchor="page" w:hAnchor="page" w:x="549" w:y="5541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 w:rsidRPr="007D6568">
              <w:rPr>
                <w:rStyle w:val="240"/>
                <w:sz w:val="12"/>
                <w:szCs w:val="12"/>
              </w:rPr>
              <w:t>153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BC6228" w14:textId="77777777" w:rsidR="007E3D11" w:rsidRDefault="007E3D11">
            <w:pPr>
              <w:framePr w:w="10656" w:h="9101" w:wrap="none" w:vAnchor="page" w:hAnchor="page" w:x="549" w:y="5541"/>
              <w:rPr>
                <w:sz w:val="10"/>
                <w:szCs w:val="10"/>
              </w:rPr>
            </w:pPr>
          </w:p>
        </w:tc>
      </w:tr>
      <w:tr w:rsidR="007E3D11" w14:paraId="1DC304FD" w14:textId="77777777" w:rsidTr="00C33B0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C037D0" w14:textId="77777777" w:rsidR="007E3D11" w:rsidRDefault="007E3D11">
            <w:pPr>
              <w:framePr w:w="10656" w:h="9101" w:wrap="none" w:vAnchor="page" w:hAnchor="page" w:x="549" w:y="5541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9FA42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line="110" w:lineRule="exact"/>
            </w:pPr>
            <w:r>
              <w:rPr>
                <w:rStyle w:val="255"/>
              </w:rPr>
              <w:t>Τεχνικός Εγκαταστάσεων Ψύξης, Αερισμού και Κλιματισμού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728BB1" w14:textId="77777777" w:rsidR="007E3D11" w:rsidRPr="007D6568" w:rsidRDefault="00023932" w:rsidP="007D6568">
            <w:pPr>
              <w:pStyle w:val="20"/>
              <w:framePr w:w="10656" w:h="9101" w:wrap="none" w:vAnchor="page" w:hAnchor="page" w:x="549" w:y="5541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 w:rsidRPr="007D6568">
              <w:rPr>
                <w:rStyle w:val="240"/>
                <w:sz w:val="12"/>
                <w:szCs w:val="12"/>
              </w:rPr>
              <w:t>154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65FDB7" w14:textId="77777777" w:rsidR="007E3D11" w:rsidRDefault="007E3D11">
            <w:pPr>
              <w:framePr w:w="10656" w:h="9101" w:wrap="none" w:vAnchor="page" w:hAnchor="page" w:x="549" w:y="5541"/>
              <w:rPr>
                <w:sz w:val="10"/>
                <w:szCs w:val="10"/>
              </w:rPr>
            </w:pPr>
          </w:p>
        </w:tc>
      </w:tr>
      <w:tr w:rsidR="007E3D11" w14:paraId="685D801A" w14:textId="77777777" w:rsidTr="00C33B0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A31788" w14:textId="77777777" w:rsidR="007E3D11" w:rsidRDefault="007E3D11">
            <w:pPr>
              <w:framePr w:w="10656" w:h="9101" w:wrap="none" w:vAnchor="page" w:hAnchor="page" w:x="549" w:y="5541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AA109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line="110" w:lineRule="exact"/>
            </w:pPr>
            <w:r>
              <w:rPr>
                <w:rStyle w:val="255"/>
              </w:rPr>
              <w:t>Τεχνικός Οχημάτων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0ADEF" w14:textId="77777777" w:rsidR="007E3D11" w:rsidRPr="007D6568" w:rsidRDefault="00023932" w:rsidP="007D6568">
            <w:pPr>
              <w:pStyle w:val="20"/>
              <w:framePr w:w="10656" w:h="9101" w:wrap="none" w:vAnchor="page" w:hAnchor="page" w:x="549" w:y="5541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 w:rsidRPr="007D6568">
              <w:rPr>
                <w:rStyle w:val="240"/>
                <w:sz w:val="12"/>
                <w:szCs w:val="12"/>
              </w:rPr>
              <w:t>155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6D9798" w14:textId="77777777" w:rsidR="007E3D11" w:rsidRDefault="007E3D11">
            <w:pPr>
              <w:framePr w:w="10656" w:h="9101" w:wrap="none" w:vAnchor="page" w:hAnchor="page" w:x="549" w:y="5541"/>
              <w:rPr>
                <w:sz w:val="10"/>
                <w:szCs w:val="10"/>
              </w:rPr>
            </w:pPr>
          </w:p>
        </w:tc>
      </w:tr>
      <w:tr w:rsidR="007E3D11" w14:paraId="09C6EFD8" w14:textId="77777777" w:rsidTr="00C33B0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085623" w14:textId="77777777" w:rsidR="007E3D11" w:rsidRDefault="007E3D11">
            <w:pPr>
              <w:framePr w:w="10656" w:h="9101" w:wrap="none" w:vAnchor="page" w:hAnchor="page" w:x="549" w:y="5541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D5DBF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line="110" w:lineRule="exact"/>
            </w:pPr>
            <w:r>
              <w:rPr>
                <w:rStyle w:val="255"/>
              </w:rPr>
              <w:t>Τεχνικός Μηχανοσυνθέτης Αεροσκαφών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624AD9" w14:textId="77777777" w:rsidR="007E3D11" w:rsidRPr="007D6568" w:rsidRDefault="00023932" w:rsidP="007D6568">
            <w:pPr>
              <w:pStyle w:val="20"/>
              <w:framePr w:w="10656" w:h="9101" w:wrap="none" w:vAnchor="page" w:hAnchor="page" w:x="549" w:y="5541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 w:rsidRPr="007D6568">
              <w:rPr>
                <w:rStyle w:val="240"/>
                <w:sz w:val="12"/>
                <w:szCs w:val="12"/>
              </w:rPr>
              <w:t>156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DE0DDF" w14:textId="77777777" w:rsidR="007E3D11" w:rsidRDefault="007E3D11">
            <w:pPr>
              <w:framePr w:w="10656" w:h="9101" w:wrap="none" w:vAnchor="page" w:hAnchor="page" w:x="549" w:y="5541"/>
              <w:rPr>
                <w:sz w:val="10"/>
                <w:szCs w:val="10"/>
              </w:rPr>
            </w:pPr>
          </w:p>
        </w:tc>
      </w:tr>
      <w:tr w:rsidR="007E3D11" w14:paraId="0E7A3053" w14:textId="77777777" w:rsidTr="00C33B0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BDE0D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line="139" w:lineRule="exact"/>
              <w:jc w:val="center"/>
            </w:pPr>
            <w:r>
              <w:rPr>
                <w:rStyle w:val="255"/>
              </w:rPr>
              <w:t>ΗΛΕΚΤΡΟΛΟΓΙΑΣ, ΗΛΕΚΤΡΟΝΙΚΗΣ &amp; ΑΥΤΟΜΑΤΙΣΜΟΥ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2757D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line="110" w:lineRule="exact"/>
            </w:pPr>
            <w:r>
              <w:rPr>
                <w:rStyle w:val="255"/>
              </w:rPr>
              <w:t>Τεχνικός Ηλεκτρονικών και Υπολογιστικών Συστημάτων, Εγκαταστάσεων, Δικτύων και Τηλεπικοινωνιών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1EAF2" w14:textId="77777777" w:rsidR="007E3D11" w:rsidRPr="007D6568" w:rsidRDefault="00023932" w:rsidP="007D6568">
            <w:pPr>
              <w:pStyle w:val="20"/>
              <w:framePr w:w="10656" w:h="9101" w:wrap="none" w:vAnchor="page" w:hAnchor="page" w:x="549" w:y="5541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 w:rsidRPr="007D6568">
              <w:rPr>
                <w:rStyle w:val="240"/>
                <w:sz w:val="12"/>
                <w:szCs w:val="12"/>
              </w:rPr>
              <w:t>133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AEF1AB" w14:textId="77777777" w:rsidR="007E3D11" w:rsidRDefault="007E3D11">
            <w:pPr>
              <w:framePr w:w="10656" w:h="9101" w:wrap="none" w:vAnchor="page" w:hAnchor="page" w:x="549" w:y="5541"/>
              <w:rPr>
                <w:sz w:val="10"/>
                <w:szCs w:val="10"/>
              </w:rPr>
            </w:pPr>
          </w:p>
        </w:tc>
      </w:tr>
      <w:tr w:rsidR="007E3D11" w14:paraId="377F6695" w14:textId="77777777" w:rsidTr="00C33B0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9C95BB" w14:textId="77777777" w:rsidR="007E3D11" w:rsidRDefault="007E3D11">
            <w:pPr>
              <w:framePr w:w="10656" w:h="9101" w:wrap="none" w:vAnchor="page" w:hAnchor="page" w:x="549" w:y="5541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8D58B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line="110" w:lineRule="exact"/>
            </w:pPr>
            <w:r>
              <w:rPr>
                <w:rStyle w:val="255"/>
              </w:rPr>
              <w:t>Τεχνικός Ηλεκτρολογικών Συστημάτων, Εγκαταστάσεων και Δικτύων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4E839" w14:textId="77777777" w:rsidR="007E3D11" w:rsidRPr="007D6568" w:rsidRDefault="00023932" w:rsidP="007D6568">
            <w:pPr>
              <w:pStyle w:val="20"/>
              <w:framePr w:w="10656" w:h="9101" w:wrap="none" w:vAnchor="page" w:hAnchor="page" w:x="549" w:y="5541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 w:rsidRPr="007D6568">
              <w:rPr>
                <w:rStyle w:val="240"/>
                <w:sz w:val="12"/>
                <w:szCs w:val="12"/>
              </w:rPr>
              <w:t>134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9DB6EC" w14:textId="77777777" w:rsidR="007E3D11" w:rsidRDefault="007E3D11">
            <w:pPr>
              <w:framePr w:w="10656" w:h="9101" w:wrap="none" w:vAnchor="page" w:hAnchor="page" w:x="549" w:y="5541"/>
              <w:rPr>
                <w:sz w:val="10"/>
                <w:szCs w:val="10"/>
              </w:rPr>
            </w:pPr>
          </w:p>
        </w:tc>
      </w:tr>
      <w:tr w:rsidR="007E3D11" w14:paraId="37D5A08E" w14:textId="77777777" w:rsidTr="00C33B0C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F3CB8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line="144" w:lineRule="exact"/>
              <w:jc w:val="center"/>
            </w:pPr>
            <w:r>
              <w:rPr>
                <w:rStyle w:val="255"/>
              </w:rPr>
              <w:t>ΔΟΜΙΚΩΝ</w:t>
            </w:r>
          </w:p>
          <w:p w14:paraId="6B192978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line="144" w:lineRule="exact"/>
              <w:jc w:val="center"/>
            </w:pPr>
            <w:r>
              <w:rPr>
                <w:rStyle w:val="255"/>
              </w:rPr>
              <w:t xml:space="preserve">ΕΡΓΩΝ,ΔΟΜΗΜΕΝΟΥ </w:t>
            </w:r>
            <w:r>
              <w:rPr>
                <w:rStyle w:val="255"/>
              </w:rPr>
              <w:t>ΠΕΡΙΒΑΛΟΝΤΟΣ ΚΑΙ ΑΡΧΙΤΕΚΤΟΝΙΚΟΥ ΣΧΕΔΙΑΣΜΟΥ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8DD80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line="110" w:lineRule="exact"/>
            </w:pPr>
            <w:r>
              <w:rPr>
                <w:rStyle w:val="255"/>
              </w:rPr>
              <w:t>Τεχνικός Δομικών Έργων και Γεωπληροφορικής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6498C" w14:textId="77777777" w:rsidR="007E3D11" w:rsidRPr="007D6568" w:rsidRDefault="00023932" w:rsidP="007D6568">
            <w:pPr>
              <w:pStyle w:val="20"/>
              <w:framePr w:w="10656" w:h="9101" w:wrap="none" w:vAnchor="page" w:hAnchor="page" w:x="549" w:y="5541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 w:rsidRPr="007D6568">
              <w:rPr>
                <w:rStyle w:val="240"/>
                <w:sz w:val="12"/>
                <w:szCs w:val="12"/>
              </w:rPr>
              <w:t>142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B055B9" w14:textId="77777777" w:rsidR="007E3D11" w:rsidRDefault="007E3D11">
            <w:pPr>
              <w:framePr w:w="10656" w:h="9101" w:wrap="none" w:vAnchor="page" w:hAnchor="page" w:x="549" w:y="5541"/>
              <w:rPr>
                <w:sz w:val="10"/>
                <w:szCs w:val="10"/>
              </w:rPr>
            </w:pPr>
          </w:p>
        </w:tc>
      </w:tr>
      <w:tr w:rsidR="007E3D11" w14:paraId="3F4429DB" w14:textId="77777777" w:rsidTr="00C33B0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D354A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line="110" w:lineRule="exact"/>
              <w:jc w:val="center"/>
            </w:pPr>
            <w:r>
              <w:rPr>
                <w:rStyle w:val="255"/>
              </w:rPr>
              <w:t>ΠΛΗΡΟΦΟΡΙΚΗΣ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21938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line="110" w:lineRule="exact"/>
            </w:pPr>
            <w:r>
              <w:rPr>
                <w:rStyle w:val="255"/>
              </w:rPr>
              <w:t>Τεχνικός Εφαρμογών Πληροφορικής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E622A" w14:textId="77777777" w:rsidR="007E3D11" w:rsidRPr="007D6568" w:rsidRDefault="00023932" w:rsidP="007D6568">
            <w:pPr>
              <w:pStyle w:val="20"/>
              <w:framePr w:w="10656" w:h="9101" w:wrap="none" w:vAnchor="page" w:hAnchor="page" w:x="549" w:y="5541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 w:rsidRPr="007D6568">
              <w:rPr>
                <w:rStyle w:val="240"/>
                <w:sz w:val="12"/>
                <w:szCs w:val="12"/>
              </w:rPr>
              <w:t>212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48E9F5" w14:textId="77777777" w:rsidR="007E3D11" w:rsidRDefault="007E3D11">
            <w:pPr>
              <w:framePr w:w="10656" w:h="9101" w:wrap="none" w:vAnchor="page" w:hAnchor="page" w:x="549" w:y="5541"/>
              <w:rPr>
                <w:sz w:val="10"/>
                <w:szCs w:val="10"/>
              </w:rPr>
            </w:pPr>
          </w:p>
        </w:tc>
      </w:tr>
      <w:tr w:rsidR="007E3D11" w14:paraId="37F29CF2" w14:textId="77777777" w:rsidTr="00C33B0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0685D5" w14:textId="77777777" w:rsidR="007E3D11" w:rsidRDefault="007E3D11">
            <w:pPr>
              <w:framePr w:w="10656" w:h="9101" w:wrap="none" w:vAnchor="page" w:hAnchor="page" w:x="549" w:y="5541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91CF6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line="110" w:lineRule="exact"/>
            </w:pPr>
            <w:r>
              <w:rPr>
                <w:rStyle w:val="255"/>
              </w:rPr>
              <w:t>Τεχνικός Η/Υ &amp; Δικτύων Η/Υ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8E860" w14:textId="77777777" w:rsidR="007E3D11" w:rsidRPr="007D6568" w:rsidRDefault="00023932" w:rsidP="007D6568">
            <w:pPr>
              <w:pStyle w:val="20"/>
              <w:framePr w:w="10656" w:h="9101" w:wrap="none" w:vAnchor="page" w:hAnchor="page" w:x="549" w:y="5541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 w:rsidRPr="007D6568">
              <w:rPr>
                <w:rStyle w:val="240"/>
                <w:sz w:val="12"/>
                <w:szCs w:val="12"/>
              </w:rPr>
              <w:t>213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279100" w14:textId="77777777" w:rsidR="007E3D11" w:rsidRDefault="007E3D11">
            <w:pPr>
              <w:framePr w:w="10656" w:h="9101" w:wrap="none" w:vAnchor="page" w:hAnchor="page" w:x="549" w:y="5541"/>
              <w:rPr>
                <w:sz w:val="10"/>
                <w:szCs w:val="10"/>
              </w:rPr>
            </w:pPr>
          </w:p>
        </w:tc>
      </w:tr>
      <w:tr w:rsidR="007E3D11" w14:paraId="58B049F7" w14:textId="77777777" w:rsidTr="00C33B0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BB1C6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line="211" w:lineRule="exact"/>
              <w:jc w:val="center"/>
            </w:pPr>
            <w:r>
              <w:rPr>
                <w:rStyle w:val="255"/>
              </w:rPr>
              <w:t>ΔΙΟΙΚΗΣΗΣ &amp; ΟΙΚΟΝΟΜΙΑΣ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FEC2C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line="110" w:lineRule="exact"/>
            </w:pPr>
            <w:r>
              <w:rPr>
                <w:rStyle w:val="255"/>
              </w:rPr>
              <w:t>Υπάλληλος Διοίκησης &amp; Οικονομικών Υπηρεσιών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F4158C" w14:textId="77777777" w:rsidR="007E3D11" w:rsidRPr="007D6568" w:rsidRDefault="00023932" w:rsidP="007D6568">
            <w:pPr>
              <w:pStyle w:val="20"/>
              <w:framePr w:w="10656" w:h="9101" w:wrap="none" w:vAnchor="page" w:hAnchor="page" w:x="549" w:y="5541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 w:rsidRPr="007D6568">
              <w:rPr>
                <w:rStyle w:val="240"/>
                <w:sz w:val="12"/>
                <w:szCs w:val="12"/>
              </w:rPr>
              <w:t>223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EB7339" w14:textId="77777777" w:rsidR="007E3D11" w:rsidRDefault="007E3D11">
            <w:pPr>
              <w:framePr w:w="10656" w:h="9101" w:wrap="none" w:vAnchor="page" w:hAnchor="page" w:x="549" w:y="5541"/>
              <w:rPr>
                <w:sz w:val="10"/>
                <w:szCs w:val="10"/>
              </w:rPr>
            </w:pPr>
          </w:p>
        </w:tc>
      </w:tr>
      <w:tr w:rsidR="007E3D11" w14:paraId="566608FF" w14:textId="77777777" w:rsidTr="00C33B0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127719" w14:textId="77777777" w:rsidR="007E3D11" w:rsidRDefault="007E3D11">
            <w:pPr>
              <w:framePr w:w="10656" w:h="9101" w:wrap="none" w:vAnchor="page" w:hAnchor="page" w:x="549" w:y="5541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FE947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line="110" w:lineRule="exact"/>
            </w:pPr>
            <w:r>
              <w:rPr>
                <w:rStyle w:val="255"/>
              </w:rPr>
              <w:t>Υπάλληλος Αποθήκης και Συστημάτων Εφοδιασμού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5118C" w14:textId="77777777" w:rsidR="007E3D11" w:rsidRPr="007D6568" w:rsidRDefault="00023932" w:rsidP="007D6568">
            <w:pPr>
              <w:pStyle w:val="20"/>
              <w:framePr w:w="10656" w:h="9101" w:wrap="none" w:vAnchor="page" w:hAnchor="page" w:x="549" w:y="5541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 w:rsidRPr="007D6568">
              <w:rPr>
                <w:rStyle w:val="240"/>
                <w:sz w:val="12"/>
                <w:szCs w:val="12"/>
              </w:rPr>
              <w:t>224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8F1002" w14:textId="77777777" w:rsidR="007E3D11" w:rsidRDefault="007E3D11">
            <w:pPr>
              <w:framePr w:w="10656" w:h="9101" w:wrap="none" w:vAnchor="page" w:hAnchor="page" w:x="549" w:y="5541"/>
              <w:rPr>
                <w:sz w:val="10"/>
                <w:szCs w:val="10"/>
              </w:rPr>
            </w:pPr>
          </w:p>
        </w:tc>
      </w:tr>
      <w:tr w:rsidR="007E3D11" w14:paraId="34A6003A" w14:textId="77777777" w:rsidTr="00C33B0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740A89" w14:textId="77777777" w:rsidR="007E3D11" w:rsidRDefault="007E3D11">
            <w:pPr>
              <w:framePr w:w="10656" w:h="9101" w:wrap="none" w:vAnchor="page" w:hAnchor="page" w:x="549" w:y="5541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4F2D3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line="110" w:lineRule="exact"/>
            </w:pPr>
            <w:r>
              <w:rPr>
                <w:rStyle w:val="255"/>
              </w:rPr>
              <w:t>Υπάλληλος Εμπορίας και Διαφήμισης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46650" w14:textId="77777777" w:rsidR="007E3D11" w:rsidRPr="007D6568" w:rsidRDefault="00023932" w:rsidP="007D6568">
            <w:pPr>
              <w:pStyle w:val="20"/>
              <w:framePr w:w="10656" w:h="9101" w:wrap="none" w:vAnchor="page" w:hAnchor="page" w:x="549" w:y="5541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 w:rsidRPr="007D6568">
              <w:rPr>
                <w:rStyle w:val="240"/>
                <w:sz w:val="12"/>
                <w:szCs w:val="12"/>
              </w:rPr>
              <w:t>225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F5E6DA" w14:textId="77777777" w:rsidR="007E3D11" w:rsidRDefault="007E3D11">
            <w:pPr>
              <w:framePr w:w="10656" w:h="9101" w:wrap="none" w:vAnchor="page" w:hAnchor="page" w:x="549" w:y="5541"/>
              <w:rPr>
                <w:sz w:val="10"/>
                <w:szCs w:val="10"/>
              </w:rPr>
            </w:pPr>
          </w:p>
        </w:tc>
      </w:tr>
      <w:tr w:rsidR="007E3D11" w14:paraId="4DF096D2" w14:textId="77777777" w:rsidTr="00C33B0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639267" w14:textId="77777777" w:rsidR="007E3D11" w:rsidRDefault="007E3D11">
            <w:pPr>
              <w:framePr w:w="10656" w:h="9101" w:wrap="none" w:vAnchor="page" w:hAnchor="page" w:x="549" w:y="5541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45163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line="110" w:lineRule="exact"/>
            </w:pPr>
            <w:r>
              <w:rPr>
                <w:rStyle w:val="255"/>
              </w:rPr>
              <w:t>Υπάλληλος Τουριστικών Επιχειρήσεων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2FFE1" w14:textId="77777777" w:rsidR="007E3D11" w:rsidRPr="007D6568" w:rsidRDefault="00023932" w:rsidP="007D6568">
            <w:pPr>
              <w:pStyle w:val="20"/>
              <w:framePr w:w="10656" w:h="9101" w:wrap="none" w:vAnchor="page" w:hAnchor="page" w:x="549" w:y="5541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 w:rsidRPr="007D6568">
              <w:rPr>
                <w:rStyle w:val="240"/>
                <w:sz w:val="12"/>
                <w:szCs w:val="12"/>
              </w:rPr>
              <w:t>226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7F4E6E" w14:textId="77777777" w:rsidR="007E3D11" w:rsidRDefault="007E3D11">
            <w:pPr>
              <w:framePr w:w="10656" w:h="9101" w:wrap="none" w:vAnchor="page" w:hAnchor="page" w:x="549" w:y="5541"/>
              <w:rPr>
                <w:sz w:val="10"/>
                <w:szCs w:val="10"/>
              </w:rPr>
            </w:pPr>
          </w:p>
        </w:tc>
      </w:tr>
      <w:tr w:rsidR="007E3D11" w14:paraId="65D2600F" w14:textId="77777777" w:rsidTr="00C33B0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6CD5C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line="168" w:lineRule="exact"/>
              <w:jc w:val="center"/>
            </w:pPr>
            <w:r>
              <w:rPr>
                <w:rStyle w:val="255"/>
              </w:rPr>
              <w:t>ΓΕΩΠΟΝΙΑΣ, ΤΡΟΦΙΜΩΝ ΚΑΙ ΠΕΡΙΒΑΛΛΟΝΤΟΣ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0F872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line="110" w:lineRule="exact"/>
            </w:pPr>
            <w:r>
              <w:rPr>
                <w:rStyle w:val="255"/>
              </w:rPr>
              <w:t>Τεχνικός Φυτικής Παραγωγής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805D3" w14:textId="77777777" w:rsidR="007E3D11" w:rsidRPr="007D6568" w:rsidRDefault="00023932" w:rsidP="007D6568">
            <w:pPr>
              <w:pStyle w:val="20"/>
              <w:framePr w:w="10656" w:h="9101" w:wrap="none" w:vAnchor="page" w:hAnchor="page" w:x="549" w:y="5541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 w:rsidRPr="007D6568">
              <w:rPr>
                <w:rStyle w:val="240"/>
                <w:sz w:val="12"/>
                <w:szCs w:val="12"/>
              </w:rPr>
              <w:t>244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247CBD" w14:textId="77777777" w:rsidR="007E3D11" w:rsidRDefault="007E3D11">
            <w:pPr>
              <w:framePr w:w="10656" w:h="9101" w:wrap="none" w:vAnchor="page" w:hAnchor="page" w:x="549" w:y="5541"/>
              <w:rPr>
                <w:sz w:val="10"/>
                <w:szCs w:val="10"/>
              </w:rPr>
            </w:pPr>
          </w:p>
        </w:tc>
      </w:tr>
      <w:tr w:rsidR="007E3D11" w14:paraId="43031979" w14:textId="77777777" w:rsidTr="00C33B0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BC13F6" w14:textId="77777777" w:rsidR="007E3D11" w:rsidRDefault="007E3D11">
            <w:pPr>
              <w:framePr w:w="10656" w:h="9101" w:wrap="none" w:vAnchor="page" w:hAnchor="page" w:x="549" w:y="5541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6AF85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line="110" w:lineRule="exact"/>
            </w:pPr>
            <w:r>
              <w:rPr>
                <w:rStyle w:val="255"/>
              </w:rPr>
              <w:t>Τεχνικός Ζωικής Παραγωγής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82B0D" w14:textId="77777777" w:rsidR="007E3D11" w:rsidRPr="007D6568" w:rsidRDefault="00023932" w:rsidP="007D6568">
            <w:pPr>
              <w:pStyle w:val="20"/>
              <w:framePr w:w="10656" w:h="9101" w:wrap="none" w:vAnchor="page" w:hAnchor="page" w:x="549" w:y="5541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 w:rsidRPr="007D6568">
              <w:rPr>
                <w:rStyle w:val="240"/>
                <w:sz w:val="12"/>
                <w:szCs w:val="12"/>
              </w:rPr>
              <w:t>245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B8723B" w14:textId="77777777" w:rsidR="007E3D11" w:rsidRDefault="007E3D11">
            <w:pPr>
              <w:framePr w:w="10656" w:h="9101" w:wrap="none" w:vAnchor="page" w:hAnchor="page" w:x="549" w:y="5541"/>
              <w:rPr>
                <w:sz w:val="10"/>
                <w:szCs w:val="10"/>
              </w:rPr>
            </w:pPr>
          </w:p>
        </w:tc>
      </w:tr>
      <w:tr w:rsidR="007E3D11" w14:paraId="3541570E" w14:textId="77777777" w:rsidTr="00C33B0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F52134" w14:textId="77777777" w:rsidR="007E3D11" w:rsidRDefault="007E3D11">
            <w:pPr>
              <w:framePr w:w="10656" w:h="9101" w:wrap="none" w:vAnchor="page" w:hAnchor="page" w:x="549" w:y="5541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7B776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line="110" w:lineRule="exact"/>
            </w:pPr>
            <w:r>
              <w:rPr>
                <w:rStyle w:val="255"/>
              </w:rPr>
              <w:t xml:space="preserve">Τεχνικός </w:t>
            </w:r>
            <w:r>
              <w:rPr>
                <w:rStyle w:val="255"/>
              </w:rPr>
              <w:t>Ανθοκομίας και Αρχιτεκτονικής Τοπίου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5EF1B" w14:textId="77777777" w:rsidR="007E3D11" w:rsidRPr="007D6568" w:rsidRDefault="00023932" w:rsidP="007D6568">
            <w:pPr>
              <w:pStyle w:val="20"/>
              <w:framePr w:w="10656" w:h="9101" w:wrap="none" w:vAnchor="page" w:hAnchor="page" w:x="549" w:y="5541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 w:rsidRPr="007D6568">
              <w:rPr>
                <w:rStyle w:val="240"/>
                <w:sz w:val="12"/>
                <w:szCs w:val="12"/>
              </w:rPr>
              <w:t>246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828BFE" w14:textId="77777777" w:rsidR="007E3D11" w:rsidRDefault="007E3D11">
            <w:pPr>
              <w:framePr w:w="10656" w:h="9101" w:wrap="none" w:vAnchor="page" w:hAnchor="page" w:x="549" w:y="5541"/>
              <w:rPr>
                <w:sz w:val="10"/>
                <w:szCs w:val="10"/>
              </w:rPr>
            </w:pPr>
          </w:p>
        </w:tc>
      </w:tr>
      <w:tr w:rsidR="007E3D11" w14:paraId="5A8C9466" w14:textId="77777777" w:rsidTr="00C33B0C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B58E60" w14:textId="77777777" w:rsidR="007E3D11" w:rsidRDefault="007E3D11">
            <w:pPr>
              <w:framePr w:w="10656" w:h="9101" w:wrap="none" w:vAnchor="page" w:hAnchor="page" w:x="549" w:y="5541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3CDFF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line="110" w:lineRule="exact"/>
            </w:pPr>
            <w:r>
              <w:rPr>
                <w:rStyle w:val="255"/>
              </w:rPr>
              <w:t>Τεχνικός Τεχνολογίας Τροφίμων και Ποτών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2704C" w14:textId="77777777" w:rsidR="007E3D11" w:rsidRPr="007D6568" w:rsidRDefault="00023932" w:rsidP="007D6568">
            <w:pPr>
              <w:pStyle w:val="20"/>
              <w:framePr w:w="10656" w:h="9101" w:wrap="none" w:vAnchor="page" w:hAnchor="page" w:x="549" w:y="5541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 w:rsidRPr="007D6568">
              <w:rPr>
                <w:rStyle w:val="240"/>
                <w:sz w:val="12"/>
                <w:szCs w:val="12"/>
              </w:rPr>
              <w:t>247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BB0A73" w14:textId="77777777" w:rsidR="007E3D11" w:rsidRDefault="007E3D11">
            <w:pPr>
              <w:framePr w:w="10656" w:h="9101" w:wrap="none" w:vAnchor="page" w:hAnchor="page" w:x="549" w:y="5541"/>
              <w:rPr>
                <w:sz w:val="10"/>
                <w:szCs w:val="10"/>
              </w:rPr>
            </w:pPr>
          </w:p>
        </w:tc>
      </w:tr>
      <w:tr w:rsidR="007E3D11" w14:paraId="0A4B61DE" w14:textId="77777777" w:rsidTr="00C33B0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5F6DA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after="60" w:line="110" w:lineRule="exact"/>
              <w:jc w:val="center"/>
            </w:pPr>
            <w:r>
              <w:rPr>
                <w:rStyle w:val="255"/>
              </w:rPr>
              <w:t>ΝΑΥΤΙΛΙΑΚΩΝ</w:t>
            </w:r>
          </w:p>
          <w:p w14:paraId="717BF550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before="60" w:line="110" w:lineRule="exact"/>
              <w:jc w:val="center"/>
            </w:pPr>
            <w:r>
              <w:rPr>
                <w:rStyle w:val="255"/>
              </w:rPr>
              <w:t>ΕΠΑΓΓΕΛΜΑΤΩΝ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F0263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line="110" w:lineRule="exact"/>
            </w:pPr>
            <w:r>
              <w:rPr>
                <w:rStyle w:val="255"/>
              </w:rPr>
              <w:t>Πλοίαρχος Εμπορικού Ναυτικού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B616A" w14:textId="77777777" w:rsidR="007E3D11" w:rsidRPr="007D6568" w:rsidRDefault="00023932" w:rsidP="007D6568">
            <w:pPr>
              <w:pStyle w:val="20"/>
              <w:framePr w:w="10656" w:h="9101" w:wrap="none" w:vAnchor="page" w:hAnchor="page" w:x="549" w:y="5541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 w:rsidRPr="007D6568">
              <w:rPr>
                <w:rStyle w:val="240"/>
                <w:sz w:val="12"/>
                <w:szCs w:val="12"/>
              </w:rPr>
              <w:t>312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24E3FF" w14:textId="77777777" w:rsidR="007E3D11" w:rsidRDefault="007E3D11">
            <w:pPr>
              <w:framePr w:w="10656" w:h="9101" w:wrap="none" w:vAnchor="page" w:hAnchor="page" w:x="549" w:y="5541"/>
              <w:rPr>
                <w:sz w:val="10"/>
                <w:szCs w:val="10"/>
              </w:rPr>
            </w:pPr>
          </w:p>
        </w:tc>
      </w:tr>
      <w:tr w:rsidR="007E3D11" w14:paraId="732AC5FD" w14:textId="77777777" w:rsidTr="00C33B0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F625EB" w14:textId="77777777" w:rsidR="007E3D11" w:rsidRDefault="007E3D11">
            <w:pPr>
              <w:framePr w:w="10656" w:h="9101" w:wrap="none" w:vAnchor="page" w:hAnchor="page" w:x="549" w:y="5541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19588C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line="110" w:lineRule="exact"/>
            </w:pPr>
            <w:r>
              <w:rPr>
                <w:rStyle w:val="255"/>
              </w:rPr>
              <w:t>Μηχανικός Εμπορικού Ναυτικού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6EB31" w14:textId="77777777" w:rsidR="007E3D11" w:rsidRPr="007D6568" w:rsidRDefault="00023932" w:rsidP="007D6568">
            <w:pPr>
              <w:pStyle w:val="20"/>
              <w:framePr w:w="10656" w:h="9101" w:wrap="none" w:vAnchor="page" w:hAnchor="page" w:x="549" w:y="5541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 w:rsidRPr="007D6568">
              <w:rPr>
                <w:rStyle w:val="240"/>
                <w:sz w:val="12"/>
                <w:szCs w:val="12"/>
              </w:rPr>
              <w:t>322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59AC11" w14:textId="77777777" w:rsidR="007E3D11" w:rsidRDefault="007E3D11">
            <w:pPr>
              <w:framePr w:w="10656" w:h="9101" w:wrap="none" w:vAnchor="page" w:hAnchor="page" w:x="549" w:y="5541"/>
              <w:rPr>
                <w:sz w:val="10"/>
                <w:szCs w:val="10"/>
              </w:rPr>
            </w:pPr>
          </w:p>
        </w:tc>
      </w:tr>
      <w:tr w:rsidR="007E3D11" w14:paraId="0E69A0DF" w14:textId="77777777" w:rsidTr="00C33B0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A757E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after="60" w:line="110" w:lineRule="exact"/>
              <w:jc w:val="center"/>
            </w:pPr>
            <w:r>
              <w:rPr>
                <w:rStyle w:val="255"/>
              </w:rPr>
              <w:t>ΥΓΕΙΑΣ-ΠΡΟΝΟΙΑΣ-</w:t>
            </w:r>
          </w:p>
          <w:p w14:paraId="057A42E9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before="60" w:line="110" w:lineRule="exact"/>
              <w:jc w:val="center"/>
            </w:pPr>
            <w:r>
              <w:rPr>
                <w:rStyle w:val="255"/>
              </w:rPr>
              <w:t>ΕΥΕΞΙΑΣ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599D8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line="110" w:lineRule="exact"/>
            </w:pPr>
            <w:r>
              <w:rPr>
                <w:rStyle w:val="255"/>
              </w:rPr>
              <w:t>Βοηθός Νοσηλευτή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BCBF5" w14:textId="77777777" w:rsidR="007E3D11" w:rsidRPr="007D6568" w:rsidRDefault="00023932" w:rsidP="007D6568">
            <w:pPr>
              <w:pStyle w:val="20"/>
              <w:framePr w:w="10656" w:h="9101" w:wrap="none" w:vAnchor="page" w:hAnchor="page" w:x="549" w:y="5541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 w:rsidRPr="007D6568">
              <w:rPr>
                <w:rStyle w:val="240"/>
                <w:sz w:val="12"/>
                <w:szCs w:val="12"/>
              </w:rPr>
              <w:t>233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C63B3" w14:textId="77777777" w:rsidR="007E3D11" w:rsidRDefault="007E3D11">
            <w:pPr>
              <w:framePr w:w="10656" w:h="9101" w:wrap="none" w:vAnchor="page" w:hAnchor="page" w:x="549" w:y="5541"/>
              <w:rPr>
                <w:sz w:val="10"/>
                <w:szCs w:val="10"/>
              </w:rPr>
            </w:pPr>
          </w:p>
        </w:tc>
      </w:tr>
      <w:tr w:rsidR="007E3D11" w14:paraId="38695446" w14:textId="77777777" w:rsidTr="00C33B0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4D527F" w14:textId="77777777" w:rsidR="007E3D11" w:rsidRDefault="007E3D11">
            <w:pPr>
              <w:framePr w:w="10656" w:h="9101" w:wrap="none" w:vAnchor="page" w:hAnchor="page" w:x="549" w:y="5541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2908E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line="110" w:lineRule="exact"/>
            </w:pPr>
            <w:r>
              <w:rPr>
                <w:rStyle w:val="255"/>
              </w:rPr>
              <w:t xml:space="preserve">Βοηθός </w:t>
            </w:r>
            <w:r>
              <w:rPr>
                <w:rStyle w:val="255"/>
              </w:rPr>
              <w:t>Ιατρικών-Βιολογικών Εργαστηρίων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056D4" w14:textId="77777777" w:rsidR="007E3D11" w:rsidRPr="007D6568" w:rsidRDefault="00023932" w:rsidP="007D6568">
            <w:pPr>
              <w:pStyle w:val="20"/>
              <w:framePr w:w="10656" w:h="9101" w:wrap="none" w:vAnchor="page" w:hAnchor="page" w:x="549" w:y="5541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 w:rsidRPr="007D6568">
              <w:rPr>
                <w:rStyle w:val="240"/>
                <w:sz w:val="12"/>
                <w:szCs w:val="12"/>
              </w:rPr>
              <w:t>232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1FC22F" w14:textId="77777777" w:rsidR="007E3D11" w:rsidRDefault="007E3D11">
            <w:pPr>
              <w:framePr w:w="10656" w:h="9101" w:wrap="none" w:vAnchor="page" w:hAnchor="page" w:x="549" w:y="5541"/>
              <w:rPr>
                <w:sz w:val="10"/>
                <w:szCs w:val="10"/>
              </w:rPr>
            </w:pPr>
          </w:p>
        </w:tc>
      </w:tr>
      <w:tr w:rsidR="007E3D11" w14:paraId="3CEF8EEC" w14:textId="77777777" w:rsidTr="00C33B0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D2DB0B" w14:textId="77777777" w:rsidR="007E3D11" w:rsidRDefault="007E3D11">
            <w:pPr>
              <w:framePr w:w="10656" w:h="9101" w:wrap="none" w:vAnchor="page" w:hAnchor="page" w:x="549" w:y="5541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A1821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line="110" w:lineRule="exact"/>
            </w:pPr>
            <w:r>
              <w:rPr>
                <w:rStyle w:val="255"/>
              </w:rPr>
              <w:t>Βοηθός Βρεφονηπιοκόμων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C6961" w14:textId="77777777" w:rsidR="007E3D11" w:rsidRPr="007D6568" w:rsidRDefault="00023932" w:rsidP="007D6568">
            <w:pPr>
              <w:pStyle w:val="20"/>
              <w:framePr w:w="10656" w:h="9101" w:wrap="none" w:vAnchor="page" w:hAnchor="page" w:x="549" w:y="5541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 w:rsidRPr="007D6568">
              <w:rPr>
                <w:rStyle w:val="240"/>
                <w:sz w:val="12"/>
                <w:szCs w:val="12"/>
              </w:rPr>
              <w:t>231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937B57" w14:textId="77777777" w:rsidR="007E3D11" w:rsidRDefault="007E3D11">
            <w:pPr>
              <w:framePr w:w="10656" w:h="9101" w:wrap="none" w:vAnchor="page" w:hAnchor="page" w:x="549" w:y="5541"/>
              <w:rPr>
                <w:sz w:val="10"/>
                <w:szCs w:val="10"/>
              </w:rPr>
            </w:pPr>
          </w:p>
        </w:tc>
      </w:tr>
      <w:tr w:rsidR="007E3D11" w14:paraId="6767F7F0" w14:textId="77777777" w:rsidTr="00C33B0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4AD72A" w14:textId="77777777" w:rsidR="007E3D11" w:rsidRDefault="007E3D11">
            <w:pPr>
              <w:framePr w:w="10656" w:h="9101" w:wrap="none" w:vAnchor="page" w:hAnchor="page" w:x="549" w:y="5541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D4185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line="110" w:lineRule="exact"/>
            </w:pPr>
            <w:r>
              <w:rPr>
                <w:rStyle w:val="255"/>
              </w:rPr>
              <w:t>Βοηθός Φυσικοθεραπευτή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76E4C" w14:textId="77777777" w:rsidR="007E3D11" w:rsidRPr="007D6568" w:rsidRDefault="00023932" w:rsidP="007D6568">
            <w:pPr>
              <w:pStyle w:val="20"/>
              <w:framePr w:w="10656" w:h="9101" w:wrap="none" w:vAnchor="page" w:hAnchor="page" w:x="549" w:y="5541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 w:rsidRPr="007D6568">
              <w:rPr>
                <w:rStyle w:val="240"/>
                <w:sz w:val="12"/>
                <w:szCs w:val="12"/>
              </w:rPr>
              <w:t>234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8F316D" w14:textId="77777777" w:rsidR="007E3D11" w:rsidRDefault="007E3D11">
            <w:pPr>
              <w:framePr w:w="10656" w:h="9101" w:wrap="none" w:vAnchor="page" w:hAnchor="page" w:x="549" w:y="5541"/>
              <w:rPr>
                <w:sz w:val="10"/>
                <w:szCs w:val="10"/>
              </w:rPr>
            </w:pPr>
          </w:p>
        </w:tc>
      </w:tr>
      <w:tr w:rsidR="007E3D11" w14:paraId="022B3A4F" w14:textId="77777777" w:rsidTr="00C33B0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9FAE1F" w14:textId="77777777" w:rsidR="007E3D11" w:rsidRDefault="007E3D11">
            <w:pPr>
              <w:framePr w:w="10656" w:h="9101" w:wrap="none" w:vAnchor="page" w:hAnchor="page" w:x="549" w:y="5541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79F5E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line="110" w:lineRule="exact"/>
            </w:pPr>
            <w:r>
              <w:rPr>
                <w:rStyle w:val="255"/>
              </w:rPr>
              <w:t>Βοηθός Οδοντοτεχνίτη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9DDA0" w14:textId="77777777" w:rsidR="007E3D11" w:rsidRPr="007D6568" w:rsidRDefault="00023932" w:rsidP="007D6568">
            <w:pPr>
              <w:pStyle w:val="20"/>
              <w:framePr w:w="10656" w:h="9101" w:wrap="none" w:vAnchor="page" w:hAnchor="page" w:x="549" w:y="5541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 w:rsidRPr="007D6568">
              <w:rPr>
                <w:rStyle w:val="240"/>
                <w:sz w:val="12"/>
                <w:szCs w:val="12"/>
              </w:rPr>
              <w:t>235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17FC00" w14:textId="77777777" w:rsidR="007E3D11" w:rsidRDefault="007E3D11">
            <w:pPr>
              <w:framePr w:w="10656" w:h="9101" w:wrap="none" w:vAnchor="page" w:hAnchor="page" w:x="549" w:y="5541"/>
              <w:rPr>
                <w:sz w:val="10"/>
                <w:szCs w:val="10"/>
              </w:rPr>
            </w:pPr>
          </w:p>
        </w:tc>
      </w:tr>
      <w:tr w:rsidR="007E3D11" w14:paraId="7BD60494" w14:textId="77777777" w:rsidTr="00C33B0C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68A5EA" w14:textId="77777777" w:rsidR="007E3D11" w:rsidRDefault="007E3D11">
            <w:pPr>
              <w:framePr w:w="10656" w:h="9101" w:wrap="none" w:vAnchor="page" w:hAnchor="page" w:x="549" w:y="5541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1EB35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line="110" w:lineRule="exact"/>
            </w:pPr>
            <w:r>
              <w:rPr>
                <w:rStyle w:val="255"/>
              </w:rPr>
              <w:t>Βοηθός Ακτινολογικών Εργαστηρίων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941FF" w14:textId="77777777" w:rsidR="007E3D11" w:rsidRPr="007D6568" w:rsidRDefault="00023932" w:rsidP="007D6568">
            <w:pPr>
              <w:pStyle w:val="20"/>
              <w:framePr w:w="10656" w:h="9101" w:wrap="none" w:vAnchor="page" w:hAnchor="page" w:x="549" w:y="5541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 w:rsidRPr="007D6568">
              <w:rPr>
                <w:rStyle w:val="240"/>
                <w:sz w:val="12"/>
                <w:szCs w:val="12"/>
              </w:rPr>
              <w:t>236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85A34A" w14:textId="77777777" w:rsidR="007E3D11" w:rsidRDefault="007E3D11">
            <w:pPr>
              <w:framePr w:w="10656" w:h="9101" w:wrap="none" w:vAnchor="page" w:hAnchor="page" w:x="549" w:y="5541"/>
              <w:rPr>
                <w:sz w:val="10"/>
                <w:szCs w:val="10"/>
              </w:rPr>
            </w:pPr>
          </w:p>
        </w:tc>
      </w:tr>
      <w:tr w:rsidR="007E3D11" w14:paraId="207C546F" w14:textId="77777777" w:rsidTr="00C33B0C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7A9288" w14:textId="77777777" w:rsidR="007E3D11" w:rsidRDefault="007E3D11">
            <w:pPr>
              <w:framePr w:w="10656" w:h="9101" w:wrap="none" w:vAnchor="page" w:hAnchor="page" w:x="549" w:y="5541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4537B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line="110" w:lineRule="exact"/>
            </w:pPr>
            <w:r>
              <w:rPr>
                <w:rStyle w:val="255"/>
              </w:rPr>
              <w:t>Βοηθός Φαρμακείου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37AFC" w14:textId="77777777" w:rsidR="007E3D11" w:rsidRPr="007D6568" w:rsidRDefault="00023932" w:rsidP="007D6568">
            <w:pPr>
              <w:pStyle w:val="20"/>
              <w:framePr w:w="10656" w:h="9101" w:wrap="none" w:vAnchor="page" w:hAnchor="page" w:x="549" w:y="5541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 w:rsidRPr="007D6568">
              <w:rPr>
                <w:rStyle w:val="240"/>
                <w:sz w:val="12"/>
                <w:szCs w:val="12"/>
              </w:rPr>
              <w:t>237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620590" w14:textId="77777777" w:rsidR="007E3D11" w:rsidRDefault="007E3D11">
            <w:pPr>
              <w:framePr w:w="10656" w:h="9101" w:wrap="none" w:vAnchor="page" w:hAnchor="page" w:x="549" w:y="5541"/>
              <w:rPr>
                <w:sz w:val="10"/>
                <w:szCs w:val="10"/>
              </w:rPr>
            </w:pPr>
          </w:p>
        </w:tc>
      </w:tr>
      <w:tr w:rsidR="007E3D11" w14:paraId="53B7498A" w14:textId="77777777" w:rsidTr="00C33B0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BFE81C" w14:textId="77777777" w:rsidR="007E3D11" w:rsidRDefault="007E3D11">
            <w:pPr>
              <w:framePr w:w="10656" w:h="9101" w:wrap="none" w:vAnchor="page" w:hAnchor="page" w:x="549" w:y="5541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86671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line="110" w:lineRule="exact"/>
            </w:pPr>
            <w:r>
              <w:rPr>
                <w:rStyle w:val="255"/>
              </w:rPr>
              <w:t>Αισθητικής Τέχνης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BEE8F3" w14:textId="77777777" w:rsidR="007E3D11" w:rsidRPr="007D6568" w:rsidRDefault="00023932" w:rsidP="007D6568">
            <w:pPr>
              <w:pStyle w:val="20"/>
              <w:framePr w:w="10656" w:h="9101" w:wrap="none" w:vAnchor="page" w:hAnchor="page" w:x="549" w:y="5541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 w:rsidRPr="007D6568">
              <w:rPr>
                <w:rStyle w:val="240"/>
                <w:sz w:val="12"/>
                <w:szCs w:val="12"/>
              </w:rPr>
              <w:t>261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FB7B56" w14:textId="77777777" w:rsidR="007E3D11" w:rsidRDefault="007E3D11">
            <w:pPr>
              <w:framePr w:w="10656" w:h="9101" w:wrap="none" w:vAnchor="page" w:hAnchor="page" w:x="549" w:y="5541"/>
              <w:rPr>
                <w:sz w:val="10"/>
                <w:szCs w:val="10"/>
              </w:rPr>
            </w:pPr>
          </w:p>
        </w:tc>
      </w:tr>
      <w:tr w:rsidR="007E3D11" w14:paraId="7CACD472" w14:textId="77777777" w:rsidTr="00C33B0C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8D0EEC" w14:textId="77777777" w:rsidR="007E3D11" w:rsidRDefault="007E3D11">
            <w:pPr>
              <w:framePr w:w="10656" w:h="9101" w:wrap="none" w:vAnchor="page" w:hAnchor="page" w:x="549" w:y="5541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23AC3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line="110" w:lineRule="exact"/>
            </w:pPr>
            <w:r>
              <w:rPr>
                <w:rStyle w:val="255"/>
              </w:rPr>
              <w:t>Κομμωτικής Τέχνης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155288" w14:textId="77777777" w:rsidR="007E3D11" w:rsidRPr="007D6568" w:rsidRDefault="00023932" w:rsidP="007D6568">
            <w:pPr>
              <w:pStyle w:val="20"/>
              <w:framePr w:w="10656" w:h="9101" w:wrap="none" w:vAnchor="page" w:hAnchor="page" w:x="549" w:y="5541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 w:rsidRPr="007D6568">
              <w:rPr>
                <w:rStyle w:val="240"/>
                <w:sz w:val="12"/>
                <w:szCs w:val="12"/>
              </w:rPr>
              <w:t>262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0C29CF" w14:textId="77777777" w:rsidR="007E3D11" w:rsidRDefault="007E3D11">
            <w:pPr>
              <w:framePr w:w="10656" w:h="9101" w:wrap="none" w:vAnchor="page" w:hAnchor="page" w:x="549" w:y="5541"/>
              <w:rPr>
                <w:sz w:val="10"/>
                <w:szCs w:val="10"/>
              </w:rPr>
            </w:pPr>
          </w:p>
        </w:tc>
      </w:tr>
      <w:tr w:rsidR="007E3D11" w14:paraId="5A8D8691" w14:textId="77777777" w:rsidTr="00C33B0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F08FC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after="60" w:line="110" w:lineRule="exact"/>
              <w:jc w:val="center"/>
            </w:pPr>
            <w:r>
              <w:rPr>
                <w:rStyle w:val="255"/>
              </w:rPr>
              <w:t>ΕΦΑΡΜΟΣΜΕΝΩΝ</w:t>
            </w:r>
          </w:p>
          <w:p w14:paraId="11E870DC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before="60" w:line="110" w:lineRule="exact"/>
              <w:jc w:val="center"/>
            </w:pPr>
            <w:r>
              <w:rPr>
                <w:rStyle w:val="255"/>
              </w:rPr>
              <w:t>ΤΕΧΝΩΝ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3E5C13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line="110" w:lineRule="exact"/>
            </w:pPr>
            <w:r>
              <w:rPr>
                <w:rStyle w:val="255"/>
              </w:rPr>
              <w:t>Γραφικών Τεχνών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F088F" w14:textId="77777777" w:rsidR="007E3D11" w:rsidRPr="007D6568" w:rsidRDefault="00023932" w:rsidP="007D6568">
            <w:pPr>
              <w:pStyle w:val="20"/>
              <w:framePr w:w="10656" w:h="9101" w:wrap="none" w:vAnchor="page" w:hAnchor="page" w:x="549" w:y="5541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 w:rsidRPr="007D6568">
              <w:rPr>
                <w:rStyle w:val="240"/>
                <w:sz w:val="12"/>
                <w:szCs w:val="12"/>
              </w:rPr>
              <w:t>161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D856F9" w14:textId="77777777" w:rsidR="007E3D11" w:rsidRDefault="007E3D11">
            <w:pPr>
              <w:framePr w:w="10656" w:h="9101" w:wrap="none" w:vAnchor="page" w:hAnchor="page" w:x="549" w:y="5541"/>
              <w:rPr>
                <w:sz w:val="10"/>
                <w:szCs w:val="10"/>
              </w:rPr>
            </w:pPr>
          </w:p>
        </w:tc>
      </w:tr>
      <w:tr w:rsidR="007E3D11" w14:paraId="7F5961DC" w14:textId="77777777" w:rsidTr="00C33B0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70490A" w14:textId="77777777" w:rsidR="007E3D11" w:rsidRDefault="007E3D11">
            <w:pPr>
              <w:framePr w:w="10656" w:h="9101" w:wrap="none" w:vAnchor="page" w:hAnchor="page" w:x="549" w:y="5541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EA860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line="110" w:lineRule="exact"/>
            </w:pPr>
            <w:r>
              <w:rPr>
                <w:rStyle w:val="255"/>
              </w:rPr>
              <w:t>Σχεδιασμού-Διακόσμησης Εσωτερικών Χώρων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E3701" w14:textId="77777777" w:rsidR="007E3D11" w:rsidRPr="007D6568" w:rsidRDefault="00023932" w:rsidP="007D6568">
            <w:pPr>
              <w:pStyle w:val="20"/>
              <w:framePr w:w="10656" w:h="9101" w:wrap="none" w:vAnchor="page" w:hAnchor="page" w:x="549" w:y="5541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 w:rsidRPr="007D6568">
              <w:rPr>
                <w:rStyle w:val="240"/>
                <w:sz w:val="12"/>
                <w:szCs w:val="12"/>
              </w:rPr>
              <w:t>162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100D3" w14:textId="77777777" w:rsidR="007E3D11" w:rsidRDefault="007E3D11">
            <w:pPr>
              <w:framePr w:w="10656" w:h="9101" w:wrap="none" w:vAnchor="page" w:hAnchor="page" w:x="549" w:y="5541"/>
              <w:rPr>
                <w:sz w:val="10"/>
                <w:szCs w:val="10"/>
              </w:rPr>
            </w:pPr>
          </w:p>
        </w:tc>
      </w:tr>
      <w:tr w:rsidR="007E3D11" w14:paraId="72AE1BE8" w14:textId="77777777" w:rsidTr="00C33B0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0C3281" w14:textId="77777777" w:rsidR="007E3D11" w:rsidRDefault="007E3D11">
            <w:pPr>
              <w:framePr w:w="10656" w:h="9101" w:wrap="none" w:vAnchor="page" w:hAnchor="page" w:x="549" w:y="5541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A42D3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line="110" w:lineRule="exact"/>
            </w:pPr>
            <w:r>
              <w:rPr>
                <w:rStyle w:val="255"/>
              </w:rPr>
              <w:t>Αργυροχρυσοχοΐας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268D4" w14:textId="77777777" w:rsidR="007E3D11" w:rsidRPr="007D6568" w:rsidRDefault="00023932" w:rsidP="007D6568">
            <w:pPr>
              <w:pStyle w:val="20"/>
              <w:framePr w:w="10656" w:h="9101" w:wrap="none" w:vAnchor="page" w:hAnchor="page" w:x="549" w:y="5541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 w:rsidRPr="007D6568">
              <w:rPr>
                <w:rStyle w:val="240"/>
                <w:sz w:val="12"/>
                <w:szCs w:val="12"/>
              </w:rPr>
              <w:t>163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DC4E20" w14:textId="77777777" w:rsidR="007E3D11" w:rsidRDefault="007E3D11">
            <w:pPr>
              <w:framePr w:w="10656" w:h="9101" w:wrap="none" w:vAnchor="page" w:hAnchor="page" w:x="549" w:y="5541"/>
              <w:rPr>
                <w:sz w:val="10"/>
                <w:szCs w:val="10"/>
              </w:rPr>
            </w:pPr>
          </w:p>
        </w:tc>
      </w:tr>
      <w:tr w:rsidR="007E3D11" w14:paraId="673EA0F0" w14:textId="77777777" w:rsidTr="00C33B0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717DE8" w14:textId="77777777" w:rsidR="007E3D11" w:rsidRDefault="007E3D11">
            <w:pPr>
              <w:framePr w:w="10656" w:h="9101" w:wrap="none" w:vAnchor="page" w:hAnchor="page" w:x="549" w:y="5541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7F30A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line="110" w:lineRule="exact"/>
            </w:pPr>
            <w:r>
              <w:rPr>
                <w:rStyle w:val="255"/>
              </w:rPr>
              <w:t>Συντήρησης Έργων Τέχνης-Αποκατάστασης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3A497" w14:textId="77777777" w:rsidR="007E3D11" w:rsidRPr="007D6568" w:rsidRDefault="00023932" w:rsidP="007D6568">
            <w:pPr>
              <w:pStyle w:val="20"/>
              <w:framePr w:w="10656" w:h="9101" w:wrap="none" w:vAnchor="page" w:hAnchor="page" w:x="549" w:y="5541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 w:rsidRPr="007D6568">
              <w:rPr>
                <w:rStyle w:val="240"/>
                <w:sz w:val="12"/>
                <w:szCs w:val="12"/>
              </w:rPr>
              <w:t>164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3E2C84" w14:textId="77777777" w:rsidR="007E3D11" w:rsidRDefault="007E3D11">
            <w:pPr>
              <w:framePr w:w="10656" w:h="9101" w:wrap="none" w:vAnchor="page" w:hAnchor="page" w:x="549" w:y="5541"/>
              <w:rPr>
                <w:sz w:val="10"/>
                <w:szCs w:val="10"/>
              </w:rPr>
            </w:pPr>
          </w:p>
        </w:tc>
      </w:tr>
      <w:tr w:rsidR="007E3D11" w14:paraId="19F61803" w14:textId="77777777" w:rsidTr="00C33B0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B100FC" w14:textId="77777777" w:rsidR="007E3D11" w:rsidRDefault="007E3D11">
            <w:pPr>
              <w:framePr w:w="10656" w:h="9101" w:wrap="none" w:vAnchor="page" w:hAnchor="page" w:x="549" w:y="5541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FAFAB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line="110" w:lineRule="exact"/>
            </w:pPr>
            <w:r>
              <w:rPr>
                <w:rStyle w:val="255"/>
              </w:rPr>
              <w:t>Σχεδίασης και Παραγωγής Ενδύματος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31114" w14:textId="77777777" w:rsidR="007E3D11" w:rsidRPr="007D6568" w:rsidRDefault="00023932" w:rsidP="007D6568">
            <w:pPr>
              <w:pStyle w:val="20"/>
              <w:framePr w:w="10656" w:h="9101" w:wrap="none" w:vAnchor="page" w:hAnchor="page" w:x="549" w:y="5541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 w:rsidRPr="007D6568">
              <w:rPr>
                <w:rStyle w:val="240"/>
                <w:sz w:val="12"/>
                <w:szCs w:val="12"/>
              </w:rPr>
              <w:t>171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3323ED" w14:textId="77777777" w:rsidR="007E3D11" w:rsidRDefault="007E3D11">
            <w:pPr>
              <w:framePr w:w="10656" w:h="9101" w:wrap="none" w:vAnchor="page" w:hAnchor="page" w:x="549" w:y="5541"/>
              <w:rPr>
                <w:sz w:val="10"/>
                <w:szCs w:val="10"/>
              </w:rPr>
            </w:pPr>
          </w:p>
        </w:tc>
      </w:tr>
      <w:tr w:rsidR="007E3D11" w14:paraId="610E4E5B" w14:textId="77777777" w:rsidTr="00C33B0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03E78F" w14:textId="77777777" w:rsidR="007E3D11" w:rsidRDefault="007E3D11">
            <w:pPr>
              <w:framePr w:w="10656" w:h="9101" w:wrap="none" w:vAnchor="page" w:hAnchor="page" w:x="549" w:y="5541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D722D4" w14:textId="77777777" w:rsidR="007E3D11" w:rsidRDefault="00023932">
            <w:pPr>
              <w:pStyle w:val="20"/>
              <w:framePr w:w="10656" w:h="9101" w:wrap="none" w:vAnchor="page" w:hAnchor="page" w:x="549" w:y="5541"/>
              <w:shd w:val="clear" w:color="auto" w:fill="auto"/>
              <w:spacing w:line="110" w:lineRule="exact"/>
            </w:pPr>
            <w:r>
              <w:rPr>
                <w:rStyle w:val="255"/>
              </w:rPr>
              <w:t>Επ ιπλοποιίας -Ξυλογλ υπτικής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5FFC9A" w14:textId="77777777" w:rsidR="007E3D11" w:rsidRPr="007D6568" w:rsidRDefault="00023932" w:rsidP="007D6568">
            <w:pPr>
              <w:pStyle w:val="20"/>
              <w:framePr w:w="10656" w:h="9101" w:wrap="none" w:vAnchor="page" w:hAnchor="page" w:x="549" w:y="5541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 w:rsidRPr="007D6568">
              <w:rPr>
                <w:rStyle w:val="240"/>
                <w:sz w:val="12"/>
                <w:szCs w:val="12"/>
              </w:rPr>
              <w:t>172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A74C3" w14:textId="77777777" w:rsidR="007E3D11" w:rsidRDefault="007E3D11">
            <w:pPr>
              <w:framePr w:w="10656" w:h="9101" w:wrap="none" w:vAnchor="page" w:hAnchor="page" w:x="549" w:y="5541"/>
              <w:rPr>
                <w:sz w:val="10"/>
                <w:szCs w:val="10"/>
              </w:rPr>
            </w:pPr>
          </w:p>
        </w:tc>
      </w:tr>
    </w:tbl>
    <w:p w14:paraId="7CE0DA16" w14:textId="77777777" w:rsidR="007E3D11" w:rsidRDefault="00023932">
      <w:pPr>
        <w:pStyle w:val="40"/>
        <w:framePr w:wrap="none" w:vAnchor="page" w:hAnchor="page" w:x="558" w:y="14919"/>
        <w:shd w:val="clear" w:color="auto" w:fill="auto"/>
        <w:spacing w:line="110" w:lineRule="exact"/>
      </w:pPr>
      <w:r>
        <w:t xml:space="preserve">ΕΛΑΒΑ ΓΝΩΣΗ ΤΩΝ </w:t>
      </w:r>
      <w:r>
        <w:t>ΟΔΗΓΙΩΝ ΚΑΙ ΥΠΟΓΡΑΦΩ ΤΗΝ ΠΑΡΟΥΣΑ ΑΙΤΗΣΗ ΔΗΛΩΣΗ</w:t>
      </w:r>
    </w:p>
    <w:p w14:paraId="591B86CF" w14:textId="77777777" w:rsidR="007E3D11" w:rsidRDefault="00023932">
      <w:pPr>
        <w:pStyle w:val="40"/>
        <w:framePr w:wrap="none" w:vAnchor="page" w:hAnchor="page" w:x="8190" w:y="14918"/>
        <w:shd w:val="clear" w:color="auto" w:fill="auto"/>
        <w:spacing w:line="110" w:lineRule="exact"/>
      </w:pPr>
      <w:r>
        <w:t>ΗΜ/ΝΙΑ ΠΑΡΑΛΑΒΗΣ:</w:t>
      </w:r>
    </w:p>
    <w:p w14:paraId="100FA71E" w14:textId="77777777" w:rsidR="007E3D11" w:rsidRDefault="00023932">
      <w:pPr>
        <w:pStyle w:val="40"/>
        <w:framePr w:wrap="none" w:vAnchor="page" w:hAnchor="page" w:x="1576" w:y="15149"/>
        <w:shd w:val="clear" w:color="auto" w:fill="auto"/>
        <w:spacing w:line="110" w:lineRule="exact"/>
      </w:pPr>
      <w:r>
        <w:t>Ο/Η ΔΗΛΩΝ/ΔΗΛΟΥΣΑ</w:t>
      </w:r>
    </w:p>
    <w:p w14:paraId="438ADD4D" w14:textId="77777777" w:rsidR="007E3D11" w:rsidRDefault="00023932">
      <w:pPr>
        <w:pStyle w:val="40"/>
        <w:framePr w:wrap="none" w:vAnchor="page" w:hAnchor="page" w:x="8152" w:y="15149"/>
        <w:shd w:val="clear" w:color="auto" w:fill="auto"/>
        <w:spacing w:line="110" w:lineRule="exact"/>
      </w:pPr>
      <w:r>
        <w:t>Ο ΔΙΕΥΘΥΝΤΗΣ ΤΟΥ ΛΥΚΕΙΟΥ</w:t>
      </w:r>
    </w:p>
    <w:p w14:paraId="41589DAD" w14:textId="77777777" w:rsidR="007E3D11" w:rsidRDefault="00023932">
      <w:pPr>
        <w:pStyle w:val="40"/>
        <w:framePr w:wrap="none" w:vAnchor="page" w:hAnchor="page" w:x="1768" w:y="15734"/>
        <w:shd w:val="clear" w:color="auto" w:fill="auto"/>
        <w:spacing w:line="110" w:lineRule="exact"/>
      </w:pPr>
      <w:r>
        <w:t>(υπογραφή)</w:t>
      </w:r>
    </w:p>
    <w:p w14:paraId="7FA5D35B" w14:textId="77777777" w:rsidR="007E3D11" w:rsidRDefault="00023932">
      <w:pPr>
        <w:pStyle w:val="40"/>
        <w:framePr w:wrap="none" w:vAnchor="page" w:hAnchor="page" w:x="8243" w:y="15878"/>
        <w:shd w:val="clear" w:color="auto" w:fill="auto"/>
        <w:spacing w:line="110" w:lineRule="exact"/>
      </w:pPr>
      <w:r>
        <w:t>(υπογραφή - σφραγίδα)</w:t>
      </w:r>
    </w:p>
    <w:p w14:paraId="17AA3E46" w14:textId="77777777" w:rsidR="007E3D11" w:rsidRDefault="007E3D11" w:rsidP="000C1381">
      <w:pPr>
        <w:rPr>
          <w:sz w:val="2"/>
          <w:szCs w:val="2"/>
        </w:rPr>
      </w:pPr>
    </w:p>
    <w:sectPr w:rsidR="007E3D11" w:rsidSect="00F932E9">
      <w:pgSz w:w="11900" w:h="16840"/>
      <w:pgMar w:top="426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F1FEB" w14:textId="77777777" w:rsidR="00023932" w:rsidRDefault="00023932">
      <w:r>
        <w:separator/>
      </w:r>
    </w:p>
  </w:endnote>
  <w:endnote w:type="continuationSeparator" w:id="0">
    <w:p w14:paraId="4FA1F3E6" w14:textId="77777777" w:rsidR="00023932" w:rsidRDefault="0002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56B4F" w14:textId="77777777" w:rsidR="00023932" w:rsidRDefault="00023932"/>
  </w:footnote>
  <w:footnote w:type="continuationSeparator" w:id="0">
    <w:p w14:paraId="16DB0727" w14:textId="77777777" w:rsidR="00023932" w:rsidRDefault="000239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F74F17"/>
    <w:multiLevelType w:val="multilevel"/>
    <w:tmpl w:val="F5B813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D11"/>
    <w:rsid w:val="00023932"/>
    <w:rsid w:val="000973E1"/>
    <w:rsid w:val="000C1381"/>
    <w:rsid w:val="000F45FF"/>
    <w:rsid w:val="001D338A"/>
    <w:rsid w:val="001E432D"/>
    <w:rsid w:val="00207570"/>
    <w:rsid w:val="002477A4"/>
    <w:rsid w:val="0028517C"/>
    <w:rsid w:val="002F4CAB"/>
    <w:rsid w:val="004201B9"/>
    <w:rsid w:val="00465180"/>
    <w:rsid w:val="00542535"/>
    <w:rsid w:val="0064192B"/>
    <w:rsid w:val="00652674"/>
    <w:rsid w:val="006827C2"/>
    <w:rsid w:val="0078430A"/>
    <w:rsid w:val="00791986"/>
    <w:rsid w:val="00796D92"/>
    <w:rsid w:val="007D6568"/>
    <w:rsid w:val="007E3D11"/>
    <w:rsid w:val="007E6232"/>
    <w:rsid w:val="009F3FEF"/>
    <w:rsid w:val="00A1505B"/>
    <w:rsid w:val="00A4399E"/>
    <w:rsid w:val="00BB447F"/>
    <w:rsid w:val="00C33B0C"/>
    <w:rsid w:val="00D72DBA"/>
    <w:rsid w:val="00F9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2E2B"/>
  <w15:docId w15:val="{7DEB254A-D8D6-47E7-84B0-387026F7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2">
    <w:name w:val="Σώμα κειμένου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Σώμα κειμένου (2)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l-GR" w:eastAsia="el-GR" w:bidi="el-GR"/>
    </w:rPr>
  </w:style>
  <w:style w:type="character" w:customStyle="1" w:styleId="22">
    <w:name w:val="Σώμα κειμένου (2) + Χωρίς έντονη γραφή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l-GR" w:eastAsia="el-GR" w:bidi="el-GR"/>
    </w:rPr>
  </w:style>
  <w:style w:type="character" w:customStyle="1" w:styleId="23">
    <w:name w:val="Σώμα κειμένου (2)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l-GR" w:eastAsia="el-GR" w:bidi="el-GR"/>
    </w:rPr>
  </w:style>
  <w:style w:type="character" w:customStyle="1" w:styleId="24">
    <w:name w:val="Σώμα κειμένου (2) + Χωρίς έντονη γραφή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l-GR" w:eastAsia="el-GR" w:bidi="el-GR"/>
    </w:rPr>
  </w:style>
  <w:style w:type="character" w:customStyle="1" w:styleId="25">
    <w:name w:val="Σώμα κειμένου (2) + Χωρίς έντονη γραφή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l-GR" w:eastAsia="el-GR" w:bidi="el-GR"/>
    </w:rPr>
  </w:style>
  <w:style w:type="character" w:customStyle="1" w:styleId="3">
    <w:name w:val="Σώμα κειμένου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3">
    <w:name w:val="Λεζάντα πίνακα_"/>
    <w:basedOn w:val="a0"/>
    <w:link w:val="a4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6">
    <w:name w:val="Λεζάντα πίνακα (2)_"/>
    <w:basedOn w:val="a0"/>
    <w:link w:val="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8">
    <w:name w:val="Λεζάντα πίνακα (2)"/>
    <w:basedOn w:val="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el-GR" w:eastAsia="el-GR" w:bidi="el-GR"/>
    </w:rPr>
  </w:style>
  <w:style w:type="character" w:customStyle="1" w:styleId="255">
    <w:name w:val="Σώμα κειμένου (2) + 5;5 στ.;Χωρίς έντονη γραφή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l-GR" w:eastAsia="el-GR" w:bidi="el-GR"/>
    </w:rPr>
  </w:style>
  <w:style w:type="character" w:customStyle="1" w:styleId="240">
    <w:name w:val="Σώμα κειμένου (2) + 4 στ.;Χωρίς έντονη γραφή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l-GR" w:eastAsia="el-GR" w:bidi="el-GR"/>
    </w:rPr>
  </w:style>
  <w:style w:type="character" w:customStyle="1" w:styleId="4">
    <w:name w:val="Σώμα κειμένου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3"/>
      <w:szCs w:val="13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line="173" w:lineRule="exact"/>
    </w:pPr>
    <w:rPr>
      <w:rFonts w:ascii="Calibri" w:eastAsia="Calibri" w:hAnsi="Calibri" w:cs="Calibri"/>
      <w:sz w:val="13"/>
      <w:szCs w:val="13"/>
    </w:rPr>
  </w:style>
  <w:style w:type="paragraph" w:customStyle="1" w:styleId="a4">
    <w:name w:val="Λεζάντα πίνακα"/>
    <w:basedOn w:val="a"/>
    <w:link w:val="a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27">
    <w:name w:val="Λεζάντα πίνακα (2)"/>
    <w:basedOn w:val="a"/>
    <w:link w:val="26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11"/>
      <w:szCs w:val="11"/>
    </w:rPr>
  </w:style>
  <w:style w:type="paragraph" w:customStyle="1" w:styleId="40">
    <w:name w:val="Σώμα κειμένου (4)"/>
    <w:basedOn w:val="a"/>
    <w:link w:val="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1"/>
      <w:szCs w:val="11"/>
    </w:rPr>
  </w:style>
  <w:style w:type="table" w:styleId="a5">
    <w:name w:val="Table Grid"/>
    <w:basedOn w:val="a1"/>
    <w:uiPriority w:val="39"/>
    <w:rsid w:val="002F4CA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Michael Vour</cp:lastModifiedBy>
  <cp:revision>27</cp:revision>
  <dcterms:created xsi:type="dcterms:W3CDTF">2021-03-08T14:14:00Z</dcterms:created>
  <dcterms:modified xsi:type="dcterms:W3CDTF">2021-03-08T14:41:00Z</dcterms:modified>
</cp:coreProperties>
</file>