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3C" w:rsidRDefault="00620B2F" w:rsidP="00620B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ΕΠΑΝΑΛΗΠΤΙΚΟ ΓΛΩΣΣΑΣ</w:t>
      </w:r>
    </w:p>
    <w:p w:rsidR="00D108F7" w:rsidRDefault="00620B2F" w:rsidP="00D1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29210</wp:posOffset>
            </wp:positionV>
            <wp:extent cx="1746250" cy="2171700"/>
            <wp:effectExtent l="0" t="0" r="0" b="0"/>
            <wp:wrapNone/>
            <wp:docPr id="1" name="Εικόνα 1" descr="http://t0.gstatic.com/images?q=tbn:ANd9GcR-OCgXGgTOjUKQZrLOCPnvrXH__Zmt4nSlxdcOPEWVYERFkjKt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-OCgXGgTOjUKQZrLOCPnvrXH__Zmt4nSlxdcOPEWVYERFkjKt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2F" w:rsidRDefault="00D108F7" w:rsidP="00D108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Ονομα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Βοηθάμε 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Μίκι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να λύσει τις ασκήσεις!</w:t>
      </w: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Μίκι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δεν μπορεί να διαβάσει τη λέξη γιατί κάποιο</w:t>
      </w:r>
      <w:r w:rsidR="001A6CC0">
        <w:rPr>
          <w:rFonts w:ascii="Times New Roman" w:hAnsi="Times New Roman" w:cs="Times New Roman"/>
          <w:sz w:val="24"/>
          <w:szCs w:val="24"/>
        </w:rPr>
        <w:t>ς</w:t>
      </w: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μπέρδεψε τις συλλαβές! Μπορείς να τις βάλεις στη σωστή </w:t>
      </w: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σειρά;</w:t>
      </w:r>
    </w:p>
    <w:p w:rsidR="00620B2F" w:rsidRDefault="00AE031D" w:rsidP="00620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7" style="position:absolute;margin-left:60pt;margin-top:14.85pt;width:51.75pt;height:33pt;z-index:251660288" arcsize="10923f">
            <v:textbox>
              <w:txbxContent>
                <w:p w:rsidR="00620B2F" w:rsidRPr="00620B2F" w:rsidRDefault="00620B2F" w:rsidP="00620B2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620B2F">
                    <w:rPr>
                      <w:rFonts w:ascii="Arial" w:hAnsi="Arial" w:cs="Arial"/>
                      <w:sz w:val="40"/>
                      <w:szCs w:val="40"/>
                    </w:rPr>
                    <w:t>πα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6" style="position:absolute;margin-left:-3.75pt;margin-top:14.85pt;width:51.75pt;height:33pt;z-index:251659264" arcsize="10923f">
            <v:textbox>
              <w:txbxContent>
                <w:p w:rsidR="00620B2F" w:rsidRPr="00620B2F" w:rsidRDefault="00620B2F" w:rsidP="00620B2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</w:rPr>
                    <w:t>νί</w:t>
                  </w:r>
                  <w:proofErr w:type="spellEnd"/>
                </w:p>
              </w:txbxContent>
            </v:textbox>
          </v:roundrect>
        </w:pict>
      </w:r>
    </w:p>
    <w:p w:rsidR="00620B2F" w:rsidRDefault="00620B2F" w:rsidP="0062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2F" w:rsidRDefault="00620B2F" w:rsidP="00620B2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20B2F" w:rsidRDefault="00AE031D" w:rsidP="0062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9" style="position:absolute;margin-left:60pt;margin-top:11.25pt;width:51.75pt;height:33pt;z-index:251662336" arcsize="10923f">
            <v:textbox>
              <w:txbxContent>
                <w:p w:rsidR="00620B2F" w:rsidRPr="00620B2F" w:rsidRDefault="00620B2F" w:rsidP="00620B2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</w:rPr>
                    <w:t>πί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8" style="position:absolute;margin-left:-3.75pt;margin-top:11.25pt;width:51.75pt;height:33pt;z-index:251661312" arcsize="10923f">
            <v:textbox>
              <w:txbxContent>
                <w:p w:rsidR="00620B2F" w:rsidRPr="00620B2F" w:rsidRDefault="00620B2F" w:rsidP="00620B2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τα</w:t>
                  </w:r>
                </w:p>
              </w:txbxContent>
            </v:textbox>
          </v:roundrect>
        </w:pict>
      </w:r>
    </w:p>
    <w:p w:rsidR="00620B2F" w:rsidRDefault="00AE031D" w:rsidP="00620B2F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1" style="position:absolute;margin-left:60pt;margin-top:37.85pt;width:51.75pt;height:33pt;z-index:251664384" arcsize="10923f">
            <v:textbox>
              <w:txbxContent>
                <w:p w:rsidR="00620B2F" w:rsidRPr="00620B2F" w:rsidRDefault="00620B2F" w:rsidP="00620B2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πα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0" style="position:absolute;margin-left:-3.75pt;margin-top:37.85pt;width:51.75pt;height:33pt;z-index:251663360" arcsize="10923f">
            <v:textbox>
              <w:txbxContent>
                <w:p w:rsidR="00620B2F" w:rsidRPr="00620B2F" w:rsidRDefault="00620B2F" w:rsidP="00620B2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τα</w:t>
                  </w:r>
                </w:p>
              </w:txbxContent>
            </v:textbox>
          </v:roundrect>
        </w:pict>
      </w:r>
      <w:r w:rsidR="00620B2F">
        <w:rPr>
          <w:rFonts w:ascii="Times New Roman" w:hAnsi="Times New Roman" w:cs="Times New Roman"/>
          <w:sz w:val="24"/>
          <w:szCs w:val="24"/>
        </w:rPr>
        <w:tab/>
        <w:t>______________</w:t>
      </w:r>
      <w:bookmarkStart w:id="0" w:name="_GoBack"/>
      <w:bookmarkEnd w:id="0"/>
    </w:p>
    <w:p w:rsidR="00620B2F" w:rsidRDefault="00AE031D" w:rsidP="0062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2" style="position:absolute;margin-left:126.75pt;margin-top:12pt;width:51.75pt;height:33pt;z-index:251665408" arcsize="10923f">
            <v:textbox>
              <w:txbxContent>
                <w:p w:rsidR="00620B2F" w:rsidRPr="00620B2F" w:rsidRDefault="00620B2F" w:rsidP="00620B2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</w:rPr>
                    <w:t>τά</w:t>
                  </w:r>
                  <w:proofErr w:type="spellEnd"/>
                </w:p>
              </w:txbxContent>
            </v:textbox>
          </v:roundrect>
        </w:pict>
      </w:r>
    </w:p>
    <w:p w:rsidR="009A08C7" w:rsidRDefault="00AE031D" w:rsidP="00620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5" style="position:absolute;left:0;text-align:left;margin-left:126.75pt;margin-top:38.6pt;width:51.75pt;height:33pt;z-index:251668480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</w:rPr>
                    <w:t>πί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4" style="position:absolute;left:0;text-align:left;margin-left:60pt;margin-top:38.6pt;width:51.75pt;height:33pt;z-index:251667456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λα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3" style="position:absolute;left:0;text-align:left;margin-left:-3.75pt;margin-top:38.6pt;width:51.75pt;height:33pt;z-index:251666432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πι</w:t>
                  </w:r>
                </w:p>
              </w:txbxContent>
            </v:textbox>
          </v:roundrect>
        </w:pict>
      </w:r>
      <w:r w:rsidR="00620B2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</w:t>
      </w:r>
    </w:p>
    <w:p w:rsidR="009A08C7" w:rsidRDefault="009A08C7" w:rsidP="009A08C7">
      <w:pPr>
        <w:rPr>
          <w:rFonts w:ascii="Times New Roman" w:hAnsi="Times New Roman" w:cs="Times New Roman"/>
          <w:sz w:val="24"/>
          <w:szCs w:val="24"/>
        </w:rPr>
      </w:pPr>
    </w:p>
    <w:p w:rsidR="009A08C7" w:rsidRDefault="009A08C7" w:rsidP="009A08C7">
      <w:pPr>
        <w:tabs>
          <w:tab w:val="left" w:pos="4335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08C7" w:rsidRDefault="00AE031D" w:rsidP="009A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7" style="position:absolute;margin-left:60pt;margin-top:15.75pt;width:51.75pt;height:33pt;z-index:251670528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</w:rPr>
                    <w:t>πά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6" style="position:absolute;margin-left:-3.75pt;margin-top:15.75pt;width:51.75pt;height:33pt;z-index:251669504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με</w:t>
                  </w:r>
                </w:p>
              </w:txbxContent>
            </v:textbox>
          </v:roundrect>
        </w:pict>
      </w:r>
    </w:p>
    <w:p w:rsidR="009A08C7" w:rsidRDefault="00AE031D" w:rsidP="009A08C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8" style="position:absolute;margin-left:-3.75pt;margin-top:46.15pt;width:51.75pt;height:33pt;z-index:251671552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να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9" style="position:absolute;margin-left:60pt;margin-top:46.15pt;width:51.75pt;height:33pt;z-index:251672576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έ</w:t>
                  </w:r>
                </w:p>
              </w:txbxContent>
            </v:textbox>
          </v:roundrect>
        </w:pict>
      </w:r>
      <w:r w:rsidR="009A08C7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A08C7" w:rsidRDefault="009A08C7" w:rsidP="009A08C7">
      <w:pPr>
        <w:rPr>
          <w:rFonts w:ascii="Times New Roman" w:hAnsi="Times New Roman" w:cs="Times New Roman"/>
          <w:sz w:val="24"/>
          <w:szCs w:val="24"/>
        </w:rPr>
      </w:pPr>
    </w:p>
    <w:p w:rsidR="009A08C7" w:rsidRDefault="009A08C7" w:rsidP="009A08C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A08C7" w:rsidRDefault="00AE031D" w:rsidP="009A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1" style="position:absolute;margin-left:60pt;margin-top:19.55pt;width:51.75pt;height:33pt;z-index:251674624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έ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0" style="position:absolute;margin-left:-3.75pt;margin-top:19.55pt;width:51.75pt;height:33pt;z-index:251673600" arcsize="10923f">
            <v:textbox>
              <w:txbxContent>
                <w:p w:rsidR="009A08C7" w:rsidRPr="00620B2F" w:rsidRDefault="009A08C7" w:rsidP="009A08C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λα</w:t>
                  </w:r>
                </w:p>
              </w:txbxContent>
            </v:textbox>
          </v:roundrect>
        </w:pict>
      </w:r>
    </w:p>
    <w:p w:rsidR="00620B2F" w:rsidRDefault="009A08C7" w:rsidP="009A08C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15A14" w:rsidRDefault="00115A14" w:rsidP="009A08C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15A14" w:rsidRDefault="00115A14" w:rsidP="009A08C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Γράφω τι φωνάζει η Μαρίνα και ο Άρης χρησιμοποιώντας τις λέξεις από το πλαίσιο:</w:t>
      </w:r>
    </w:p>
    <w:p w:rsidR="00115A14" w:rsidRDefault="00AE031D" w:rsidP="009A08C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2" style="position:absolute;margin-left:70.5pt;margin-top:.05pt;width:208.5pt;height:30.75pt;z-index:251675648" arcsize="10923f">
            <v:textbox>
              <w:txbxContent>
                <w:p w:rsidR="00115A14" w:rsidRPr="00115A14" w:rsidRDefault="00115A14" w:rsidP="00115A1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15A14">
                    <w:rPr>
                      <w:rFonts w:ascii="Times New Roman" w:hAnsi="Times New Roman" w:cs="Times New Roman"/>
                      <w:sz w:val="40"/>
                      <w:szCs w:val="40"/>
                    </w:rPr>
                    <w:t>ένα,  πανί,  ένα,  παπί</w:t>
                  </w:r>
                </w:p>
              </w:txbxContent>
            </v:textbox>
          </v:roundrect>
        </w:pict>
      </w:r>
    </w:p>
    <w:p w:rsidR="00115A14" w:rsidRDefault="00115A14" w:rsidP="009A08C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115A14" w:rsidRPr="00115A14" w:rsidRDefault="00115A14" w:rsidP="009A08C7">
      <w:pPr>
        <w:tabs>
          <w:tab w:val="left" w:pos="2895"/>
        </w:tabs>
        <w:rPr>
          <w:rFonts w:ascii="Times New Roman" w:hAnsi="Times New Roman" w:cs="Times New Roman"/>
          <w:sz w:val="36"/>
          <w:szCs w:val="36"/>
        </w:rPr>
      </w:pPr>
      <w:r w:rsidRPr="00115A14">
        <w:rPr>
          <w:rFonts w:ascii="Times New Roman" w:hAnsi="Times New Roman" w:cs="Times New Roman"/>
          <w:sz w:val="36"/>
          <w:szCs w:val="36"/>
        </w:rPr>
        <w:t>Α,</w:t>
      </w:r>
      <w:r>
        <w:rPr>
          <w:rFonts w:ascii="Times New Roman" w:hAnsi="Times New Roman" w:cs="Times New Roman"/>
          <w:sz w:val="36"/>
          <w:szCs w:val="36"/>
        </w:rPr>
        <w:t xml:space="preserve"> α,</w:t>
      </w:r>
      <w:r w:rsidRPr="00115A14">
        <w:rPr>
          <w:rFonts w:ascii="Times New Roman" w:hAnsi="Times New Roman" w:cs="Times New Roman"/>
          <w:sz w:val="36"/>
          <w:szCs w:val="36"/>
        </w:rPr>
        <w:t xml:space="preserve"> να ________    __</w:t>
      </w:r>
      <w:r>
        <w:rPr>
          <w:rFonts w:ascii="Times New Roman" w:hAnsi="Times New Roman" w:cs="Times New Roman"/>
          <w:sz w:val="36"/>
          <w:szCs w:val="36"/>
        </w:rPr>
        <w:t>_______ με ________  _________ .</w:t>
      </w:r>
    </w:p>
    <w:sectPr w:rsidR="00115A14" w:rsidRPr="00115A14" w:rsidSect="00620B2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0B2F"/>
    <w:rsid w:val="00115A14"/>
    <w:rsid w:val="001A6CC0"/>
    <w:rsid w:val="001D1552"/>
    <w:rsid w:val="00620B2F"/>
    <w:rsid w:val="009A08C7"/>
    <w:rsid w:val="00A14D3C"/>
    <w:rsid w:val="00AE031D"/>
    <w:rsid w:val="00C51164"/>
    <w:rsid w:val="00D1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2011-10-03T21:26:00Z</dcterms:created>
  <dcterms:modified xsi:type="dcterms:W3CDTF">2014-09-25T19:08:00Z</dcterms:modified>
</cp:coreProperties>
</file>